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60DD5" w14:textId="77777777" w:rsidR="00E62A82" w:rsidRDefault="00E62A82" w:rsidP="00FC1FAA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469BF604" w14:textId="7643B84D" w:rsidR="004A2961" w:rsidRPr="00D7433D" w:rsidRDefault="00FC1FAA" w:rsidP="00FC1FAA">
      <w:pPr>
        <w:jc w:val="center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>ПРОТОКОЛ</w:t>
      </w:r>
    </w:p>
    <w:p w14:paraId="130A7C1A" w14:textId="266C0177" w:rsidR="008321D5" w:rsidRPr="00D7433D" w:rsidRDefault="00FC1FAA" w:rsidP="008321D5">
      <w:pPr>
        <w:pStyle w:val="a9"/>
        <w:tabs>
          <w:tab w:val="left" w:pos="7513"/>
        </w:tabs>
        <w:ind w:right="-1"/>
        <w:rPr>
          <w:b w:val="0"/>
          <w:bCs/>
          <w:kern w:val="36"/>
          <w:sz w:val="26"/>
          <w:szCs w:val="26"/>
        </w:rPr>
      </w:pPr>
      <w:r w:rsidRPr="00D7433D">
        <w:rPr>
          <w:b w:val="0"/>
          <w:bCs/>
          <w:sz w:val="26"/>
          <w:szCs w:val="26"/>
        </w:rPr>
        <w:t xml:space="preserve">заседания Комиссии </w:t>
      </w:r>
      <w:r w:rsidR="008321D5" w:rsidRPr="00D7433D">
        <w:rPr>
          <w:b w:val="0"/>
          <w:bCs/>
          <w:kern w:val="36"/>
          <w:sz w:val="26"/>
          <w:szCs w:val="26"/>
        </w:rPr>
        <w:t xml:space="preserve">  </w:t>
      </w:r>
    </w:p>
    <w:p w14:paraId="4385D442" w14:textId="62AEDE6A" w:rsidR="00FC1FAA" w:rsidRPr="00F46F5D" w:rsidRDefault="008321D5" w:rsidP="00F46F5D">
      <w:pPr>
        <w:pStyle w:val="a9"/>
        <w:tabs>
          <w:tab w:val="left" w:pos="7513"/>
        </w:tabs>
        <w:ind w:right="-1"/>
        <w:rPr>
          <w:b w:val="0"/>
          <w:bCs/>
          <w:kern w:val="36"/>
          <w:sz w:val="26"/>
          <w:szCs w:val="26"/>
        </w:rPr>
      </w:pPr>
      <w:proofErr w:type="gramStart"/>
      <w:r w:rsidRPr="00D7433D">
        <w:rPr>
          <w:b w:val="0"/>
          <w:bCs/>
          <w:kern w:val="36"/>
          <w:sz w:val="26"/>
          <w:szCs w:val="26"/>
        </w:rPr>
        <w:t>по  проведению</w:t>
      </w:r>
      <w:proofErr w:type="gramEnd"/>
      <w:r w:rsidRPr="00D7433D">
        <w:rPr>
          <w:b w:val="0"/>
          <w:bCs/>
          <w:kern w:val="36"/>
          <w:sz w:val="26"/>
          <w:szCs w:val="26"/>
        </w:rPr>
        <w:t xml:space="preserve"> отбора получателей  субсидий  -  частных  организаций,  осуществляющих  образовательную деятельность по реализации образовательных  программ дошкольного образования</w:t>
      </w:r>
      <w:r w:rsidR="00F46F5D">
        <w:rPr>
          <w:b w:val="0"/>
          <w:bCs/>
          <w:kern w:val="36"/>
          <w:sz w:val="26"/>
          <w:szCs w:val="26"/>
        </w:rPr>
        <w:t xml:space="preserve"> </w:t>
      </w:r>
      <w:r w:rsidR="00FC1FAA" w:rsidRPr="00D7433D">
        <w:rPr>
          <w:b w:val="0"/>
          <w:bCs/>
          <w:sz w:val="26"/>
          <w:szCs w:val="26"/>
        </w:rPr>
        <w:t>(далее – Комиссия)</w:t>
      </w:r>
      <w:r w:rsidR="00C4370E">
        <w:rPr>
          <w:b w:val="0"/>
          <w:bCs/>
          <w:sz w:val="26"/>
          <w:szCs w:val="26"/>
        </w:rPr>
        <w:t xml:space="preserve"> (выписка)</w:t>
      </w:r>
    </w:p>
    <w:p w14:paraId="68C7F917" w14:textId="77777777" w:rsidR="00FD4D45" w:rsidRPr="00D7433D" w:rsidRDefault="00FD4D45" w:rsidP="00FC1FAA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1D76B14" w14:textId="0CEDF21D" w:rsidR="00FC1FAA" w:rsidRPr="00D7433D" w:rsidRDefault="00FC1FAA" w:rsidP="00B2603C">
      <w:pPr>
        <w:ind w:left="142" w:firstLine="566"/>
        <w:rPr>
          <w:rFonts w:ascii="Times New Roman" w:hAnsi="Times New Roman" w:cs="Times New Roman"/>
          <w:sz w:val="26"/>
          <w:szCs w:val="26"/>
          <w:u w:val="single"/>
        </w:rPr>
      </w:pPr>
      <w:r w:rsidRPr="00D7433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2603C">
        <w:rPr>
          <w:rFonts w:ascii="Times New Roman" w:hAnsi="Times New Roman" w:cs="Times New Roman"/>
          <w:sz w:val="26"/>
          <w:szCs w:val="26"/>
          <w:u w:val="single"/>
        </w:rPr>
        <w:t>05</w:t>
      </w:r>
      <w:r w:rsidRPr="00D7433D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proofErr w:type="gramStart"/>
      <w:r w:rsidR="00B2603C">
        <w:rPr>
          <w:rFonts w:ascii="Times New Roman" w:hAnsi="Times New Roman" w:cs="Times New Roman"/>
          <w:sz w:val="26"/>
          <w:szCs w:val="26"/>
          <w:u w:val="single"/>
        </w:rPr>
        <w:t xml:space="preserve">марта  </w:t>
      </w:r>
      <w:r w:rsidRPr="00D7433D">
        <w:rPr>
          <w:rFonts w:ascii="Times New Roman" w:hAnsi="Times New Roman" w:cs="Times New Roman"/>
          <w:sz w:val="26"/>
          <w:szCs w:val="26"/>
          <w:u w:val="single"/>
        </w:rPr>
        <w:t>2025</w:t>
      </w:r>
      <w:proofErr w:type="gramEnd"/>
      <w:r w:rsidRPr="00D7433D">
        <w:rPr>
          <w:rFonts w:ascii="Times New Roman" w:hAnsi="Times New Roman" w:cs="Times New Roman"/>
          <w:sz w:val="26"/>
          <w:szCs w:val="26"/>
          <w:u w:val="single"/>
        </w:rPr>
        <w:t xml:space="preserve"> года    </w:t>
      </w:r>
      <w:r w:rsidRPr="00D743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3D5BD6" w:rsidRPr="00D7433D">
        <w:rPr>
          <w:rFonts w:ascii="Times New Roman" w:hAnsi="Times New Roman" w:cs="Times New Roman"/>
          <w:sz w:val="26"/>
          <w:szCs w:val="26"/>
        </w:rPr>
        <w:t xml:space="preserve">     </w:t>
      </w:r>
      <w:r w:rsidR="00F46F5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D5BD6" w:rsidRPr="00D7433D">
        <w:rPr>
          <w:rFonts w:ascii="Times New Roman" w:hAnsi="Times New Roman" w:cs="Times New Roman"/>
          <w:sz w:val="26"/>
          <w:szCs w:val="26"/>
        </w:rPr>
        <w:t xml:space="preserve">  </w:t>
      </w:r>
      <w:r w:rsidR="00B2603C">
        <w:rPr>
          <w:rFonts w:ascii="Times New Roman" w:hAnsi="Times New Roman" w:cs="Times New Roman"/>
          <w:sz w:val="26"/>
          <w:szCs w:val="26"/>
        </w:rPr>
        <w:t xml:space="preserve">       </w:t>
      </w:r>
      <w:r w:rsidRPr="00D7433D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5B6101" w:rsidRPr="00D743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2603C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14:paraId="5AF9B2B0" w14:textId="11E849AA" w:rsidR="00F775EC" w:rsidRPr="00D7433D" w:rsidRDefault="00F775EC" w:rsidP="00933CE1">
      <w:pPr>
        <w:spacing w:after="0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  <w:u w:val="single"/>
        </w:rPr>
        <w:t xml:space="preserve">Место проведения заседания Комиссии: департамент образования администрации города </w:t>
      </w:r>
      <w:proofErr w:type="gramStart"/>
      <w:r w:rsidRPr="00D7433D">
        <w:rPr>
          <w:rFonts w:ascii="Times New Roman" w:hAnsi="Times New Roman" w:cs="Times New Roman"/>
          <w:sz w:val="26"/>
          <w:szCs w:val="26"/>
          <w:u w:val="single"/>
        </w:rPr>
        <w:t xml:space="preserve">Нефтеюганска, </w:t>
      </w:r>
      <w:r w:rsidR="003465F8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3465F8">
        <w:rPr>
          <w:rFonts w:ascii="Times New Roman" w:hAnsi="Times New Roman" w:cs="Times New Roman"/>
          <w:sz w:val="26"/>
          <w:szCs w:val="26"/>
          <w:u w:val="single"/>
        </w:rPr>
        <w:t xml:space="preserve"> по    адресу: </w:t>
      </w:r>
      <w:r w:rsidRPr="00D7433D">
        <w:rPr>
          <w:rFonts w:ascii="Times New Roman" w:hAnsi="Times New Roman" w:cs="Times New Roman"/>
          <w:sz w:val="26"/>
          <w:szCs w:val="26"/>
        </w:rPr>
        <w:t>г.</w:t>
      </w:r>
      <w:r w:rsidR="003465F8">
        <w:rPr>
          <w:rFonts w:ascii="Times New Roman" w:hAnsi="Times New Roman" w:cs="Times New Roman"/>
          <w:sz w:val="26"/>
          <w:szCs w:val="26"/>
        </w:rPr>
        <w:t xml:space="preserve"> </w:t>
      </w:r>
      <w:r w:rsidRPr="00D7433D">
        <w:rPr>
          <w:rFonts w:ascii="Times New Roman" w:hAnsi="Times New Roman" w:cs="Times New Roman"/>
          <w:sz w:val="26"/>
          <w:szCs w:val="26"/>
        </w:rPr>
        <w:t>Нефтеюганск, 1 м</w:t>
      </w:r>
      <w:r w:rsidR="00DA2390" w:rsidRPr="00D7433D">
        <w:rPr>
          <w:rFonts w:ascii="Times New Roman" w:hAnsi="Times New Roman" w:cs="Times New Roman"/>
          <w:sz w:val="26"/>
          <w:szCs w:val="26"/>
        </w:rPr>
        <w:t xml:space="preserve">икрорайон, </w:t>
      </w:r>
      <w:r w:rsidRPr="00D7433D">
        <w:rPr>
          <w:rFonts w:ascii="Times New Roman" w:hAnsi="Times New Roman" w:cs="Times New Roman"/>
          <w:sz w:val="26"/>
          <w:szCs w:val="26"/>
        </w:rPr>
        <w:t>здание № 30 (вторая часть), кабинет директора</w:t>
      </w:r>
      <w:r w:rsidR="0044747B">
        <w:rPr>
          <w:rFonts w:ascii="Times New Roman" w:hAnsi="Times New Roman" w:cs="Times New Roman"/>
          <w:sz w:val="26"/>
          <w:szCs w:val="26"/>
        </w:rPr>
        <w:t>,  время  проведения  1</w:t>
      </w:r>
      <w:r w:rsidR="00B2603C">
        <w:rPr>
          <w:rFonts w:ascii="Times New Roman" w:hAnsi="Times New Roman" w:cs="Times New Roman"/>
          <w:sz w:val="26"/>
          <w:szCs w:val="26"/>
        </w:rPr>
        <w:t>0-00 –</w:t>
      </w:r>
      <w:r w:rsidR="0044747B">
        <w:rPr>
          <w:rFonts w:ascii="Times New Roman" w:hAnsi="Times New Roman" w:cs="Times New Roman"/>
          <w:sz w:val="26"/>
          <w:szCs w:val="26"/>
        </w:rPr>
        <w:t xml:space="preserve"> 1</w:t>
      </w:r>
      <w:r w:rsidR="00B2603C">
        <w:rPr>
          <w:rFonts w:ascii="Times New Roman" w:hAnsi="Times New Roman" w:cs="Times New Roman"/>
          <w:sz w:val="26"/>
          <w:szCs w:val="26"/>
        </w:rPr>
        <w:t xml:space="preserve">1-00 </w:t>
      </w:r>
      <w:r w:rsidR="0044747B">
        <w:rPr>
          <w:rFonts w:ascii="Times New Roman" w:hAnsi="Times New Roman" w:cs="Times New Roman"/>
          <w:sz w:val="26"/>
          <w:szCs w:val="26"/>
        </w:rPr>
        <w:t>час.</w:t>
      </w:r>
    </w:p>
    <w:p w14:paraId="6C8182CC" w14:textId="06AA96D0" w:rsidR="00F775EC" w:rsidRPr="00822144" w:rsidRDefault="00F775EC" w:rsidP="00F775EC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2144">
        <w:rPr>
          <w:rFonts w:ascii="Times New Roman" w:hAnsi="Times New Roman" w:cs="Times New Roman"/>
          <w:sz w:val="28"/>
          <w:szCs w:val="28"/>
          <w:u w:val="single"/>
        </w:rPr>
        <w:t>Комиссия в составе:</w:t>
      </w:r>
    </w:p>
    <w:p w14:paraId="145ED03F" w14:textId="1255C249" w:rsidR="00F775EC" w:rsidRPr="00822144" w:rsidRDefault="00F775EC" w:rsidP="00F775EC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22144">
        <w:rPr>
          <w:rFonts w:ascii="Times New Roman" w:hAnsi="Times New Roman" w:cs="Times New Roman"/>
          <w:sz w:val="28"/>
          <w:szCs w:val="28"/>
        </w:rPr>
        <w:t>Председател</w:t>
      </w:r>
      <w:r w:rsidR="00DA2390" w:rsidRPr="00822144">
        <w:rPr>
          <w:rFonts w:ascii="Times New Roman" w:hAnsi="Times New Roman" w:cs="Times New Roman"/>
          <w:sz w:val="28"/>
          <w:szCs w:val="28"/>
        </w:rPr>
        <w:t>ь Комиссии</w:t>
      </w:r>
      <w:r w:rsidR="00C4370E" w:rsidRPr="0082214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AC3656" w:rsidRPr="00822144">
        <w:rPr>
          <w:rFonts w:ascii="Times New Roman" w:hAnsi="Times New Roman" w:cs="Times New Roman"/>
          <w:sz w:val="28"/>
          <w:szCs w:val="28"/>
        </w:rPr>
        <w:t>члены Комиссии</w:t>
      </w:r>
      <w:r w:rsidR="00C4370E" w:rsidRPr="00822144">
        <w:rPr>
          <w:rFonts w:ascii="Times New Roman" w:hAnsi="Times New Roman" w:cs="Times New Roman"/>
          <w:sz w:val="28"/>
          <w:szCs w:val="28"/>
        </w:rPr>
        <w:t xml:space="preserve">,  </w:t>
      </w:r>
      <w:r w:rsidR="00A272A3" w:rsidRPr="00822144">
        <w:rPr>
          <w:rFonts w:ascii="Times New Roman" w:hAnsi="Times New Roman" w:cs="Times New Roman"/>
          <w:sz w:val="28"/>
          <w:szCs w:val="28"/>
        </w:rPr>
        <w:t>секретарь</w:t>
      </w:r>
      <w:r w:rsidR="00C4370E" w:rsidRPr="00822144">
        <w:rPr>
          <w:rFonts w:ascii="Times New Roman" w:hAnsi="Times New Roman" w:cs="Times New Roman"/>
          <w:sz w:val="28"/>
          <w:szCs w:val="28"/>
        </w:rPr>
        <w:t>.</w:t>
      </w:r>
      <w:r w:rsidR="00A272A3" w:rsidRPr="00822144">
        <w:rPr>
          <w:rFonts w:ascii="Times New Roman" w:hAnsi="Times New Roman" w:cs="Times New Roman"/>
          <w:sz w:val="28"/>
          <w:szCs w:val="28"/>
        </w:rPr>
        <w:t xml:space="preserve"> </w:t>
      </w:r>
      <w:r w:rsidR="00AC3656" w:rsidRPr="00822144">
        <w:rPr>
          <w:rFonts w:ascii="Times New Roman" w:hAnsi="Times New Roman" w:cs="Times New Roman"/>
          <w:sz w:val="28"/>
          <w:szCs w:val="28"/>
        </w:rPr>
        <w:t xml:space="preserve">  </w:t>
      </w:r>
      <w:r w:rsidR="006323D6" w:rsidRPr="00822144">
        <w:rPr>
          <w:rFonts w:ascii="Times New Roman" w:hAnsi="Times New Roman" w:cs="Times New Roman"/>
          <w:sz w:val="28"/>
          <w:szCs w:val="28"/>
        </w:rPr>
        <w:t xml:space="preserve"> </w:t>
      </w:r>
      <w:r w:rsidR="00B34661" w:rsidRPr="008221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5CF37" w14:textId="14F54DC9" w:rsidR="0071013F" w:rsidRPr="00D7433D" w:rsidRDefault="00F775EC" w:rsidP="00854BBE">
      <w:pPr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7BD0">
        <w:rPr>
          <w:rFonts w:ascii="Times New Roman" w:hAnsi="Times New Roman" w:cs="Times New Roman"/>
          <w:sz w:val="28"/>
          <w:szCs w:val="28"/>
          <w:u w:val="single"/>
        </w:rPr>
        <w:t>Повестка дня</w:t>
      </w:r>
      <w:r w:rsidRPr="00087BD0">
        <w:rPr>
          <w:rFonts w:ascii="Times New Roman" w:hAnsi="Times New Roman" w:cs="Times New Roman"/>
          <w:sz w:val="28"/>
          <w:szCs w:val="28"/>
        </w:rPr>
        <w:t>:</w:t>
      </w:r>
      <w:r w:rsidR="003E7FE4" w:rsidRPr="00087BD0">
        <w:rPr>
          <w:rFonts w:ascii="Times New Roman" w:hAnsi="Times New Roman" w:cs="Times New Roman"/>
          <w:sz w:val="28"/>
          <w:szCs w:val="28"/>
        </w:rPr>
        <w:t xml:space="preserve"> </w:t>
      </w:r>
      <w:r w:rsidR="00EF115B" w:rsidRPr="00087BD0">
        <w:rPr>
          <w:rFonts w:ascii="Times New Roman" w:hAnsi="Times New Roman" w:cs="Times New Roman"/>
          <w:sz w:val="28"/>
          <w:szCs w:val="28"/>
        </w:rPr>
        <w:t>О</w:t>
      </w:r>
      <w:r w:rsidR="003E7FE4" w:rsidRPr="00087BD0">
        <w:rPr>
          <w:rFonts w:ascii="Times New Roman" w:hAnsi="Times New Roman" w:cs="Times New Roman"/>
          <w:sz w:val="28"/>
          <w:szCs w:val="28"/>
        </w:rPr>
        <w:t xml:space="preserve"> проведении отбора получателей субсидий </w:t>
      </w:r>
      <w:r w:rsidR="00822144" w:rsidRPr="00087BD0">
        <w:rPr>
          <w:rFonts w:ascii="Times New Roman" w:hAnsi="Times New Roman" w:cs="Times New Roman"/>
          <w:sz w:val="28"/>
          <w:szCs w:val="28"/>
        </w:rPr>
        <w:t xml:space="preserve">- </w:t>
      </w:r>
      <w:r w:rsidR="00822144" w:rsidRPr="00087BD0">
        <w:rPr>
          <w:rFonts w:ascii="Times New Roman" w:hAnsi="Times New Roman" w:cs="Times New Roman"/>
          <w:kern w:val="36"/>
          <w:sz w:val="28"/>
          <w:szCs w:val="28"/>
        </w:rPr>
        <w:t xml:space="preserve">частных  организаций, осуществляющих образовательную деятельность по реализации образовательных программ дошкольного образования </w:t>
      </w:r>
      <w:r w:rsidR="003E7FE4" w:rsidRPr="00087BD0">
        <w:rPr>
          <w:rFonts w:ascii="Times New Roman" w:hAnsi="Times New Roman" w:cs="Times New Roman"/>
          <w:sz w:val="28"/>
          <w:szCs w:val="28"/>
        </w:rPr>
        <w:t>(</w:t>
      </w:r>
      <w:r w:rsidR="00EF115B" w:rsidRPr="00087BD0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6C47A3" w:rsidRPr="00087BD0">
        <w:rPr>
          <w:rFonts w:ascii="Times New Roman" w:hAnsi="Times New Roman" w:cs="Times New Roman"/>
          <w:sz w:val="28"/>
          <w:szCs w:val="28"/>
        </w:rPr>
        <w:t>пакетов  документов</w:t>
      </w:r>
      <w:r w:rsidR="00822144" w:rsidRPr="00087BD0">
        <w:rPr>
          <w:rFonts w:ascii="Times New Roman" w:hAnsi="Times New Roman" w:cs="Times New Roman"/>
          <w:sz w:val="28"/>
          <w:szCs w:val="28"/>
        </w:rPr>
        <w:t>)</w:t>
      </w:r>
      <w:r w:rsidR="0071013F" w:rsidRPr="00087BD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EC2094" w:rsidRPr="00087BD0">
        <w:rPr>
          <w:rFonts w:ascii="Times New Roman" w:hAnsi="Times New Roman" w:cs="Times New Roman"/>
          <w:kern w:val="36"/>
          <w:sz w:val="26"/>
          <w:szCs w:val="26"/>
        </w:rPr>
        <w:t xml:space="preserve">в соответствии  </w:t>
      </w:r>
      <w:r w:rsidR="0071013F" w:rsidRPr="00087BD0">
        <w:rPr>
          <w:rFonts w:ascii="Times New Roman" w:hAnsi="Times New Roman" w:cs="Times New Roman"/>
          <w:sz w:val="26"/>
          <w:szCs w:val="26"/>
        </w:rPr>
        <w:t xml:space="preserve"> с постановлением  администрации  города  Нефтеюганска  </w:t>
      </w:r>
      <w:bookmarkStart w:id="1" w:name="_Hlk82441314"/>
      <w:bookmarkStart w:id="2" w:name="_Hlk80019492"/>
      <w:r w:rsidR="00854BBE">
        <w:rPr>
          <w:rFonts w:ascii="Times New Roman" w:hAnsi="Times New Roman" w:cs="Times New Roman"/>
          <w:sz w:val="26"/>
          <w:szCs w:val="26"/>
        </w:rPr>
        <w:t xml:space="preserve"> от  20.02.2025 № 14-нп «</w:t>
      </w:r>
      <w:r w:rsidR="00087BD0" w:rsidRPr="0008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предоставления субсидии </w:t>
      </w:r>
      <w:r w:rsidR="00087BD0" w:rsidRPr="0008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(за исключением субсидий муниципальным учреждениям), индивидуальным предпринимателям </w:t>
      </w:r>
      <w:bookmarkEnd w:id="1"/>
      <w:bookmarkEnd w:id="2"/>
      <w:r w:rsidR="00087BD0" w:rsidRPr="00087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854B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 отношении: </w:t>
      </w:r>
      <w:r w:rsidR="0071013F" w:rsidRPr="00D743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955F37" w14:textId="1B985940" w:rsidR="004E39CD" w:rsidRDefault="00B2603C" w:rsidP="00B2603C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144">
        <w:rPr>
          <w:rFonts w:ascii="Times New Roman" w:hAnsi="Times New Roman" w:cs="Times New Roman"/>
          <w:sz w:val="28"/>
          <w:szCs w:val="28"/>
        </w:rPr>
        <w:t xml:space="preserve">1.ООО «Семь гномов» </w:t>
      </w:r>
      <w:r w:rsidR="00626E6B">
        <w:rPr>
          <w:rFonts w:ascii="Times New Roman" w:hAnsi="Times New Roman" w:cs="Times New Roman"/>
          <w:sz w:val="28"/>
          <w:szCs w:val="28"/>
        </w:rPr>
        <w:t xml:space="preserve">- </w:t>
      </w:r>
      <w:r w:rsidRPr="00822144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r w:rsidRPr="00822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</w:t>
      </w:r>
      <w:r w:rsidRPr="00124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субсидий муниципальным учреждениям), индивидуальным предпринимателям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bookmarkStart w:id="3" w:name="_Hlk192060102"/>
      <w:r w:rsidR="006B1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04C6DE7" w14:textId="6DDA7575" w:rsidR="00B2603C" w:rsidRDefault="00B2603C" w:rsidP="00B2603C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4D45">
        <w:rPr>
          <w:rFonts w:ascii="Times New Roman" w:hAnsi="Times New Roman" w:cs="Times New Roman"/>
          <w:sz w:val="28"/>
          <w:szCs w:val="28"/>
        </w:rPr>
        <w:t>.</w:t>
      </w:r>
      <w:r w:rsidRPr="00EF115B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 xml:space="preserve">Детский сад 7 гномов» </w:t>
      </w:r>
      <w:r w:rsidR="00626E6B">
        <w:rPr>
          <w:rFonts w:ascii="Times New Roman" w:hAnsi="Times New Roman" w:cs="Times New Roman"/>
          <w:sz w:val="28"/>
          <w:szCs w:val="28"/>
        </w:rPr>
        <w:t xml:space="preserve">-   о </w:t>
      </w:r>
      <w:proofErr w:type="gramStart"/>
      <w:r w:rsidR="00626E6B">
        <w:rPr>
          <w:rFonts w:ascii="Times New Roman" w:hAnsi="Times New Roman" w:cs="Times New Roman"/>
          <w:sz w:val="28"/>
          <w:szCs w:val="28"/>
        </w:rPr>
        <w:t xml:space="preserve">предоставлении 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Pr="00EF115B">
        <w:rPr>
          <w:rFonts w:ascii="Times New Roman" w:hAnsi="Times New Roman" w:cs="Times New Roman"/>
          <w:sz w:val="28"/>
          <w:szCs w:val="28"/>
        </w:rPr>
        <w:t xml:space="preserve"> </w:t>
      </w:r>
      <w:r w:rsidRPr="00124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(за исключением субсидий муниципальным учреждениям), индивидуальным предпринимателям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4E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3"/>
    <w:p w14:paraId="4F211F38" w14:textId="54BF6F38" w:rsidR="00B2603C" w:rsidRDefault="00B2603C" w:rsidP="00B2603C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EF115B">
        <w:rPr>
          <w:rFonts w:ascii="Times New Roman" w:hAnsi="Times New Roman" w:cs="Times New Roman"/>
          <w:sz w:val="28"/>
          <w:szCs w:val="28"/>
        </w:rPr>
        <w:t>ООО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 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семьи»</w:t>
      </w:r>
      <w:r w:rsidR="00EB23A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F115B">
        <w:rPr>
          <w:rFonts w:ascii="Times New Roman" w:hAnsi="Times New Roman" w:cs="Times New Roman"/>
          <w:sz w:val="28"/>
          <w:szCs w:val="28"/>
        </w:rPr>
        <w:t xml:space="preserve">предоставлении 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EF115B">
        <w:rPr>
          <w:rFonts w:ascii="Times New Roman" w:hAnsi="Times New Roman" w:cs="Times New Roman"/>
          <w:sz w:val="28"/>
          <w:szCs w:val="28"/>
        </w:rPr>
        <w:t xml:space="preserve"> </w:t>
      </w:r>
      <w:r w:rsidRPr="00124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(за исключением субсидий муниципальным учреждениям), индивидуальным предпринимателям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4E3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B1286D8" w14:textId="000F246B" w:rsidR="005F6CA2" w:rsidRPr="007A5740" w:rsidRDefault="0007261F" w:rsidP="007A5740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33D">
        <w:rPr>
          <w:rFonts w:ascii="Times New Roman" w:hAnsi="Times New Roman" w:cs="Times New Roman"/>
          <w:sz w:val="26"/>
          <w:szCs w:val="26"/>
          <w:u w:val="single"/>
        </w:rPr>
        <w:t xml:space="preserve">Решение Комиссии: </w:t>
      </w:r>
      <w:r w:rsidRPr="00D7433D">
        <w:rPr>
          <w:rFonts w:ascii="Times New Roman" w:hAnsi="Times New Roman" w:cs="Times New Roman"/>
          <w:sz w:val="26"/>
          <w:szCs w:val="26"/>
        </w:rPr>
        <w:t>1.</w:t>
      </w:r>
      <w:r w:rsidR="008F3953" w:rsidRPr="00D7433D">
        <w:rPr>
          <w:rFonts w:ascii="Times New Roman" w:hAnsi="Times New Roman" w:cs="Times New Roman"/>
          <w:sz w:val="26"/>
          <w:szCs w:val="26"/>
        </w:rPr>
        <w:t>Заключить Соглашени</w:t>
      </w:r>
      <w:r w:rsidR="003F4001" w:rsidRPr="00D7433D">
        <w:rPr>
          <w:rFonts w:ascii="Times New Roman" w:hAnsi="Times New Roman" w:cs="Times New Roman"/>
          <w:sz w:val="26"/>
          <w:szCs w:val="26"/>
        </w:rPr>
        <w:t>я</w:t>
      </w:r>
      <w:r w:rsidR="008F3953" w:rsidRPr="00D7433D">
        <w:rPr>
          <w:rFonts w:ascii="Times New Roman" w:hAnsi="Times New Roman" w:cs="Times New Roman"/>
          <w:sz w:val="26"/>
          <w:szCs w:val="26"/>
        </w:rPr>
        <w:t xml:space="preserve"> </w:t>
      </w:r>
      <w:r w:rsidR="009F568B" w:rsidRPr="00D7433D">
        <w:rPr>
          <w:rFonts w:ascii="Times New Roman" w:hAnsi="Times New Roman" w:cs="Times New Roman"/>
          <w:sz w:val="26"/>
          <w:szCs w:val="26"/>
        </w:rPr>
        <w:t xml:space="preserve">о предоставлении субсидий </w:t>
      </w:r>
      <w:r w:rsidR="007A5740" w:rsidRPr="00EF115B">
        <w:rPr>
          <w:rFonts w:ascii="Times New Roman" w:hAnsi="Times New Roman" w:cs="Times New Roman"/>
          <w:sz w:val="28"/>
          <w:szCs w:val="28"/>
        </w:rPr>
        <w:t xml:space="preserve"> </w:t>
      </w:r>
      <w:r w:rsidR="007A5740" w:rsidRPr="00124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(за исключением субсидий муниципальным учреждениям), индивидуальным предпринимателям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7A5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</w:t>
      </w:r>
      <w:r w:rsidR="000420EF" w:rsidRPr="00087BD0">
        <w:rPr>
          <w:rFonts w:ascii="Times New Roman" w:hAnsi="Times New Roman" w:cs="Times New Roman"/>
          <w:kern w:val="36"/>
          <w:sz w:val="26"/>
          <w:szCs w:val="26"/>
        </w:rPr>
        <w:t xml:space="preserve">соответствии </w:t>
      </w:r>
      <w:r w:rsidR="000420EF" w:rsidRPr="00087BD0">
        <w:rPr>
          <w:rFonts w:ascii="Times New Roman" w:hAnsi="Times New Roman" w:cs="Times New Roman"/>
          <w:sz w:val="26"/>
          <w:szCs w:val="26"/>
        </w:rPr>
        <w:t xml:space="preserve">с постановлением  администрации  города  Нефтеюганска  </w:t>
      </w:r>
      <w:r w:rsidR="000420EF">
        <w:rPr>
          <w:rFonts w:ascii="Times New Roman" w:hAnsi="Times New Roman" w:cs="Times New Roman"/>
          <w:sz w:val="26"/>
          <w:szCs w:val="26"/>
        </w:rPr>
        <w:t xml:space="preserve"> от  20.02.2025 № 14-нп «</w:t>
      </w:r>
      <w:r w:rsidR="000420EF" w:rsidRPr="0008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предоставления </w:t>
      </w:r>
      <w:r w:rsidR="000420EF" w:rsidRPr="00087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субсидии </w:t>
      </w:r>
      <w:r w:rsidR="000420EF" w:rsidRPr="00087BD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 субсидий муниципальным учреждениям), индивидуальным предпринимателям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04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5F6CA2" w:rsidRPr="00D7433D">
        <w:rPr>
          <w:rFonts w:ascii="Times New Roman" w:hAnsi="Times New Roman" w:cs="Times New Roman"/>
          <w:sz w:val="26"/>
          <w:szCs w:val="26"/>
        </w:rPr>
        <w:t>с</w:t>
      </w:r>
      <w:r w:rsidR="00BB1AE5">
        <w:rPr>
          <w:rFonts w:ascii="Times New Roman" w:hAnsi="Times New Roman" w:cs="Times New Roman"/>
          <w:sz w:val="26"/>
          <w:szCs w:val="26"/>
        </w:rPr>
        <w:t xml:space="preserve">: </w:t>
      </w:r>
      <w:r w:rsidR="005F6CA2" w:rsidRPr="00D7433D">
        <w:rPr>
          <w:rFonts w:ascii="Times New Roman" w:hAnsi="Times New Roman" w:cs="Times New Roman"/>
          <w:sz w:val="26"/>
          <w:szCs w:val="26"/>
        </w:rPr>
        <w:t>ООО «Семь  гномов»</w:t>
      </w:r>
      <w:r w:rsidR="00CD68D0">
        <w:rPr>
          <w:rFonts w:ascii="Times New Roman" w:hAnsi="Times New Roman" w:cs="Times New Roman"/>
          <w:sz w:val="26"/>
          <w:szCs w:val="26"/>
        </w:rPr>
        <w:t xml:space="preserve"> в размере: </w:t>
      </w:r>
      <w:r w:rsidR="006621C0">
        <w:rPr>
          <w:rFonts w:ascii="Times New Roman" w:hAnsi="Times New Roman" w:cs="Times New Roman"/>
          <w:sz w:val="26"/>
          <w:szCs w:val="26"/>
        </w:rPr>
        <w:t xml:space="preserve"> 22 072 000 </w:t>
      </w:r>
      <w:r w:rsidR="005A4B20">
        <w:rPr>
          <w:rFonts w:ascii="Times New Roman" w:hAnsi="Times New Roman" w:cs="Times New Roman"/>
          <w:sz w:val="26"/>
          <w:szCs w:val="26"/>
        </w:rPr>
        <w:t>(д</w:t>
      </w:r>
      <w:r w:rsidR="002739A7">
        <w:rPr>
          <w:rFonts w:ascii="Times New Roman" w:hAnsi="Times New Roman" w:cs="Times New Roman"/>
          <w:sz w:val="26"/>
          <w:szCs w:val="26"/>
        </w:rPr>
        <w:t>в</w:t>
      </w:r>
      <w:r w:rsidR="005A4B20">
        <w:rPr>
          <w:rFonts w:ascii="Times New Roman" w:hAnsi="Times New Roman" w:cs="Times New Roman"/>
          <w:sz w:val="26"/>
          <w:szCs w:val="26"/>
        </w:rPr>
        <w:t xml:space="preserve">адцать  два  миллиона </w:t>
      </w:r>
      <w:r w:rsidR="002739A7">
        <w:rPr>
          <w:rFonts w:ascii="Times New Roman" w:hAnsi="Times New Roman" w:cs="Times New Roman"/>
          <w:sz w:val="26"/>
          <w:szCs w:val="26"/>
        </w:rPr>
        <w:t xml:space="preserve">семьдесят две тысячи) </w:t>
      </w:r>
      <w:r w:rsidR="002739A7">
        <w:rPr>
          <w:rFonts w:ascii="Times New Roman" w:hAnsi="Times New Roman" w:cs="Times New Roman"/>
          <w:sz w:val="26"/>
          <w:szCs w:val="26"/>
        </w:rPr>
        <w:t>рублей 00</w:t>
      </w:r>
      <w:r w:rsidR="002739A7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6621C0">
        <w:rPr>
          <w:rFonts w:ascii="Times New Roman" w:hAnsi="Times New Roman" w:cs="Times New Roman"/>
          <w:sz w:val="26"/>
          <w:szCs w:val="26"/>
        </w:rPr>
        <w:t xml:space="preserve">; ООО </w:t>
      </w:r>
      <w:r w:rsidR="00DB1633" w:rsidRPr="00D7433D">
        <w:rPr>
          <w:rFonts w:ascii="Times New Roman" w:hAnsi="Times New Roman" w:cs="Times New Roman"/>
          <w:sz w:val="26"/>
          <w:szCs w:val="26"/>
        </w:rPr>
        <w:t>«Д</w:t>
      </w:r>
      <w:r w:rsidR="005F6CA2" w:rsidRPr="00D7433D">
        <w:rPr>
          <w:rFonts w:ascii="Times New Roman" w:hAnsi="Times New Roman" w:cs="Times New Roman"/>
          <w:sz w:val="26"/>
          <w:szCs w:val="26"/>
        </w:rPr>
        <w:t>етский сад 7 гномов»</w:t>
      </w:r>
      <w:r w:rsidR="007A735C">
        <w:rPr>
          <w:rFonts w:ascii="Times New Roman" w:hAnsi="Times New Roman" w:cs="Times New Roman"/>
          <w:sz w:val="26"/>
          <w:szCs w:val="26"/>
        </w:rPr>
        <w:t xml:space="preserve"> в  размере </w:t>
      </w:r>
      <w:r w:rsidR="006621C0">
        <w:rPr>
          <w:rFonts w:ascii="Times New Roman" w:hAnsi="Times New Roman" w:cs="Times New Roman"/>
          <w:sz w:val="26"/>
          <w:szCs w:val="26"/>
        </w:rPr>
        <w:t>15</w:t>
      </w:r>
      <w:r w:rsidR="005A4B20">
        <w:rPr>
          <w:rFonts w:ascii="Times New Roman" w:hAnsi="Times New Roman" w:cs="Times New Roman"/>
          <w:sz w:val="26"/>
          <w:szCs w:val="26"/>
        </w:rPr>
        <w:t> </w:t>
      </w:r>
      <w:r w:rsidR="006621C0">
        <w:rPr>
          <w:rFonts w:ascii="Times New Roman" w:hAnsi="Times New Roman" w:cs="Times New Roman"/>
          <w:sz w:val="26"/>
          <w:szCs w:val="26"/>
        </w:rPr>
        <w:t>116</w:t>
      </w:r>
      <w:r w:rsidR="005A4B20">
        <w:rPr>
          <w:rFonts w:ascii="Times New Roman" w:hAnsi="Times New Roman" w:cs="Times New Roman"/>
          <w:sz w:val="26"/>
          <w:szCs w:val="26"/>
        </w:rPr>
        <w:t xml:space="preserve"> </w:t>
      </w:r>
      <w:r w:rsidR="006621C0">
        <w:rPr>
          <w:rFonts w:ascii="Times New Roman" w:hAnsi="Times New Roman" w:cs="Times New Roman"/>
          <w:sz w:val="26"/>
          <w:szCs w:val="26"/>
        </w:rPr>
        <w:t xml:space="preserve">000 </w:t>
      </w:r>
      <w:r w:rsidR="002739A7">
        <w:rPr>
          <w:rFonts w:ascii="Times New Roman" w:hAnsi="Times New Roman" w:cs="Times New Roman"/>
          <w:sz w:val="26"/>
          <w:szCs w:val="26"/>
        </w:rPr>
        <w:t xml:space="preserve">(пятнадцать миллионов сто шестнадцать тысяч) рублей </w:t>
      </w:r>
      <w:r w:rsidR="005A4B20">
        <w:rPr>
          <w:rFonts w:ascii="Times New Roman" w:hAnsi="Times New Roman" w:cs="Times New Roman"/>
          <w:sz w:val="26"/>
          <w:szCs w:val="26"/>
        </w:rPr>
        <w:t xml:space="preserve">00 </w:t>
      </w:r>
      <w:r w:rsidR="007A735C">
        <w:rPr>
          <w:rFonts w:ascii="Times New Roman" w:hAnsi="Times New Roman" w:cs="Times New Roman"/>
          <w:sz w:val="26"/>
          <w:szCs w:val="26"/>
        </w:rPr>
        <w:t>копеек;</w:t>
      </w:r>
      <w:r w:rsidR="007A5740">
        <w:rPr>
          <w:rFonts w:ascii="Times New Roman" w:hAnsi="Times New Roman" w:cs="Times New Roman"/>
          <w:sz w:val="26"/>
          <w:szCs w:val="26"/>
        </w:rPr>
        <w:t xml:space="preserve"> </w:t>
      </w:r>
      <w:r w:rsidR="00102863">
        <w:rPr>
          <w:rFonts w:ascii="Times New Roman" w:hAnsi="Times New Roman" w:cs="Times New Roman"/>
          <w:sz w:val="26"/>
          <w:szCs w:val="26"/>
        </w:rPr>
        <w:t xml:space="preserve"> </w:t>
      </w:r>
      <w:r w:rsidR="00DB1633" w:rsidRPr="00D7433D">
        <w:rPr>
          <w:rFonts w:ascii="Times New Roman" w:hAnsi="Times New Roman" w:cs="Times New Roman"/>
          <w:sz w:val="26"/>
          <w:szCs w:val="26"/>
        </w:rPr>
        <w:t xml:space="preserve">ООО </w:t>
      </w:r>
      <w:r w:rsidR="005F6CA2" w:rsidRPr="00D7433D">
        <w:rPr>
          <w:rFonts w:ascii="Times New Roman" w:hAnsi="Times New Roman" w:cs="Times New Roman"/>
          <w:sz w:val="26"/>
          <w:szCs w:val="26"/>
        </w:rPr>
        <w:t xml:space="preserve"> </w:t>
      </w:r>
      <w:r w:rsidR="00DB1633" w:rsidRPr="00D7433D">
        <w:rPr>
          <w:rFonts w:ascii="Times New Roman" w:hAnsi="Times New Roman" w:cs="Times New Roman"/>
          <w:sz w:val="26"/>
          <w:szCs w:val="26"/>
        </w:rPr>
        <w:t>«Центр  развития  семьи»</w:t>
      </w:r>
      <w:r w:rsidR="00556BFC">
        <w:rPr>
          <w:rFonts w:ascii="Times New Roman" w:hAnsi="Times New Roman" w:cs="Times New Roman"/>
          <w:sz w:val="26"/>
          <w:szCs w:val="26"/>
        </w:rPr>
        <w:t xml:space="preserve"> в  размере  </w:t>
      </w:r>
      <w:r w:rsidR="005A4B20">
        <w:rPr>
          <w:rFonts w:ascii="Times New Roman" w:hAnsi="Times New Roman" w:cs="Times New Roman"/>
          <w:sz w:val="26"/>
          <w:szCs w:val="26"/>
        </w:rPr>
        <w:t xml:space="preserve">2 760 000 </w:t>
      </w:r>
      <w:r w:rsidR="00A56DD6">
        <w:rPr>
          <w:rFonts w:ascii="Times New Roman" w:hAnsi="Times New Roman" w:cs="Times New Roman"/>
          <w:sz w:val="26"/>
          <w:szCs w:val="26"/>
        </w:rPr>
        <w:t xml:space="preserve">(два  миллиона  семьсот  шестьдесят тысяч) </w:t>
      </w:r>
      <w:r w:rsidR="005A4B20">
        <w:rPr>
          <w:rFonts w:ascii="Times New Roman" w:hAnsi="Times New Roman" w:cs="Times New Roman"/>
          <w:sz w:val="26"/>
          <w:szCs w:val="26"/>
        </w:rPr>
        <w:t xml:space="preserve">рублей 00 </w:t>
      </w:r>
      <w:r w:rsidR="00556BFC">
        <w:rPr>
          <w:rFonts w:ascii="Times New Roman" w:hAnsi="Times New Roman" w:cs="Times New Roman"/>
          <w:sz w:val="26"/>
          <w:szCs w:val="26"/>
        </w:rPr>
        <w:t xml:space="preserve"> копеек. </w:t>
      </w:r>
      <w:r w:rsidR="005F6CA2" w:rsidRPr="00D7433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B754EC3" w14:textId="77777777" w:rsidR="00933CE1" w:rsidRPr="00D7433D" w:rsidRDefault="00933CE1" w:rsidP="00933C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610687" w14:textId="51BF2740" w:rsidR="00B408BA" w:rsidRPr="00D7433D" w:rsidRDefault="00B408BA" w:rsidP="00EF0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6997E3" w14:textId="2F70896F" w:rsidR="00AA1A9D" w:rsidRPr="00D7433D" w:rsidRDefault="00B04DB0" w:rsidP="00EF0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CA4666" w:rsidRPr="00D7433D">
        <w:rPr>
          <w:rFonts w:ascii="Times New Roman" w:hAnsi="Times New Roman" w:cs="Times New Roman"/>
          <w:sz w:val="26"/>
          <w:szCs w:val="26"/>
        </w:rPr>
        <w:t>редседатель  Комиссии</w:t>
      </w:r>
      <w:proofErr w:type="gramEnd"/>
      <w:r w:rsidR="00CA4666" w:rsidRPr="00D7433D">
        <w:rPr>
          <w:rFonts w:ascii="Times New Roman" w:hAnsi="Times New Roman" w:cs="Times New Roman"/>
          <w:sz w:val="26"/>
          <w:szCs w:val="26"/>
        </w:rPr>
        <w:t xml:space="preserve">   </w:t>
      </w:r>
      <w:r w:rsidR="00B408BA" w:rsidRPr="00D7433D">
        <w:rPr>
          <w:rFonts w:ascii="Times New Roman" w:hAnsi="Times New Roman" w:cs="Times New Roman"/>
          <w:sz w:val="26"/>
          <w:szCs w:val="26"/>
        </w:rPr>
        <w:t xml:space="preserve">   </w:t>
      </w:r>
      <w:r w:rsidR="00E80843" w:rsidRPr="00D7433D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AA1A9D" w:rsidRPr="00D7433D">
        <w:rPr>
          <w:rFonts w:ascii="Times New Roman" w:hAnsi="Times New Roman" w:cs="Times New Roman"/>
          <w:sz w:val="26"/>
          <w:szCs w:val="26"/>
        </w:rPr>
        <w:t xml:space="preserve">       </w:t>
      </w:r>
      <w:r w:rsidR="00B408BA" w:rsidRPr="00D7433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A4666" w:rsidRPr="00D7433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A1A9D" w:rsidRPr="00D7433D">
        <w:rPr>
          <w:rFonts w:ascii="Times New Roman" w:hAnsi="Times New Roman" w:cs="Times New Roman"/>
          <w:sz w:val="26"/>
          <w:szCs w:val="26"/>
        </w:rPr>
        <w:t xml:space="preserve"> </w:t>
      </w:r>
      <w:r w:rsidR="00D7433D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17B0F9F7" w14:textId="77777777" w:rsidR="007430A9" w:rsidRDefault="007430A9" w:rsidP="00EF0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63B53D" w14:textId="6AED7B02" w:rsidR="00AA1A9D" w:rsidRPr="00D7433D" w:rsidRDefault="00AA1A9D" w:rsidP="00EF0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B408BA" w:rsidRPr="00D7433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7433D">
        <w:rPr>
          <w:rFonts w:ascii="Times New Roman" w:hAnsi="Times New Roman" w:cs="Times New Roman"/>
          <w:sz w:val="26"/>
          <w:szCs w:val="26"/>
        </w:rPr>
        <w:t xml:space="preserve">       </w:t>
      </w:r>
      <w:r w:rsidR="001B04FE" w:rsidRPr="00D743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8C29CF" w14:textId="3394FE07" w:rsidR="00AA5C9F" w:rsidRDefault="00FD4D45" w:rsidP="00D66CFE">
      <w:pPr>
        <w:tabs>
          <w:tab w:val="left" w:pos="671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7433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220BC" w:rsidRPr="00D7433D">
        <w:rPr>
          <w:rFonts w:ascii="Times New Roman" w:hAnsi="Times New Roman" w:cs="Times New Roman"/>
          <w:sz w:val="26"/>
          <w:szCs w:val="26"/>
        </w:rPr>
        <w:t xml:space="preserve">  </w:t>
      </w:r>
      <w:r w:rsidR="00D66CFE" w:rsidRPr="00D7433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430A9">
        <w:rPr>
          <w:rFonts w:ascii="Times New Roman" w:hAnsi="Times New Roman" w:cs="Times New Roman"/>
          <w:sz w:val="26"/>
          <w:szCs w:val="26"/>
        </w:rPr>
        <w:t xml:space="preserve"> </w:t>
      </w:r>
      <w:r w:rsidR="00456552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7DD02AA" w14:textId="041475EF" w:rsidR="00AA5C9F" w:rsidRDefault="00456552" w:rsidP="00D66CFE">
      <w:pPr>
        <w:tabs>
          <w:tab w:val="left" w:pos="6712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</w:t>
      </w:r>
    </w:p>
    <w:p w14:paraId="09C7C1C5" w14:textId="77777777" w:rsidR="00AA5C9F" w:rsidRDefault="00AA5C9F" w:rsidP="00D66CFE">
      <w:pPr>
        <w:tabs>
          <w:tab w:val="left" w:pos="6712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49308155" w14:textId="1B8BAE87" w:rsidR="00D66CFE" w:rsidRPr="00D7433D" w:rsidRDefault="00456552" w:rsidP="00DA11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A11E1">
        <w:rPr>
          <w:rFonts w:ascii="Times New Roman" w:hAnsi="Times New Roman" w:cs="Times New Roman"/>
          <w:sz w:val="26"/>
          <w:szCs w:val="26"/>
        </w:rPr>
        <w:t xml:space="preserve">екретарь  </w:t>
      </w:r>
      <w:r w:rsidR="00A05F7C">
        <w:rPr>
          <w:rFonts w:ascii="Times New Roman" w:hAnsi="Times New Roman" w:cs="Times New Roman"/>
          <w:sz w:val="26"/>
          <w:szCs w:val="26"/>
        </w:rPr>
        <w:t>Комиссии</w:t>
      </w:r>
      <w:r w:rsidR="00D66CFE" w:rsidRPr="00D743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DA11E1">
        <w:rPr>
          <w:rFonts w:ascii="Times New Roman" w:hAnsi="Times New Roman" w:cs="Times New Roman"/>
          <w:sz w:val="26"/>
          <w:szCs w:val="26"/>
        </w:rPr>
        <w:t xml:space="preserve">       </w:t>
      </w:r>
      <w:r w:rsidR="00F46F5D">
        <w:rPr>
          <w:rFonts w:ascii="Times New Roman" w:hAnsi="Times New Roman" w:cs="Times New Roman"/>
          <w:sz w:val="26"/>
          <w:szCs w:val="26"/>
        </w:rPr>
        <w:t xml:space="preserve">  </w:t>
      </w:r>
      <w:r w:rsidR="000D06B0">
        <w:rPr>
          <w:rFonts w:ascii="Times New Roman" w:hAnsi="Times New Roman" w:cs="Times New Roman"/>
          <w:sz w:val="26"/>
          <w:szCs w:val="26"/>
        </w:rPr>
        <w:t xml:space="preserve">  </w:t>
      </w:r>
      <w:r w:rsidR="00DA11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FD69D8" w14:textId="64DE6B53" w:rsidR="00FD5DC3" w:rsidRPr="00D7433D" w:rsidRDefault="00FD5DC3" w:rsidP="00D66C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BF3DB8" w14:textId="049D5B1F" w:rsidR="00EF06DF" w:rsidRPr="00D7433D" w:rsidRDefault="00EF06DF" w:rsidP="00EF0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F06DF" w:rsidRPr="00D7433D" w:rsidSect="00A05F7C">
      <w:headerReference w:type="default" r:id="rId7"/>
      <w:footerReference w:type="default" r:id="rId8"/>
      <w:pgSz w:w="11906" w:h="16838"/>
      <w:pgMar w:top="0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17287" w14:textId="77777777" w:rsidR="007F5A72" w:rsidRDefault="007F5A72" w:rsidP="00FC1FAA">
      <w:pPr>
        <w:spacing w:after="0" w:line="240" w:lineRule="auto"/>
      </w:pPr>
      <w:r>
        <w:separator/>
      </w:r>
    </w:p>
  </w:endnote>
  <w:endnote w:type="continuationSeparator" w:id="0">
    <w:p w14:paraId="7CC956CF" w14:textId="77777777" w:rsidR="007F5A72" w:rsidRDefault="007F5A72" w:rsidP="00FC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082007"/>
      <w:docPartObj>
        <w:docPartGallery w:val="Page Numbers (Bottom of Page)"/>
        <w:docPartUnique/>
      </w:docPartObj>
    </w:sdtPr>
    <w:sdtEndPr/>
    <w:sdtContent>
      <w:p w14:paraId="5B858EFC" w14:textId="6AEEC710" w:rsidR="00E62A82" w:rsidRDefault="00E62A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B37EF" w14:textId="77777777" w:rsidR="00E62A82" w:rsidRDefault="00E62A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D307A" w14:textId="77777777" w:rsidR="007F5A72" w:rsidRDefault="007F5A72" w:rsidP="00FC1FAA">
      <w:pPr>
        <w:spacing w:after="0" w:line="240" w:lineRule="auto"/>
      </w:pPr>
      <w:r>
        <w:separator/>
      </w:r>
    </w:p>
  </w:footnote>
  <w:footnote w:type="continuationSeparator" w:id="0">
    <w:p w14:paraId="311FC55E" w14:textId="77777777" w:rsidR="007F5A72" w:rsidRDefault="007F5A72" w:rsidP="00FC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5E4F" w14:textId="125A0142" w:rsidR="009F568B" w:rsidRDefault="009F568B">
    <w:pPr>
      <w:pStyle w:val="a3"/>
      <w:jc w:val="center"/>
    </w:pPr>
  </w:p>
  <w:p w14:paraId="33258BBA" w14:textId="77777777" w:rsidR="009F568B" w:rsidRDefault="009F5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723A"/>
    <w:multiLevelType w:val="hybridMultilevel"/>
    <w:tmpl w:val="3B743EC4"/>
    <w:lvl w:ilvl="0" w:tplc="080E4B2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7238A2"/>
    <w:multiLevelType w:val="hybridMultilevel"/>
    <w:tmpl w:val="6A420242"/>
    <w:lvl w:ilvl="0" w:tplc="AE44EFCE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607C48"/>
    <w:multiLevelType w:val="hybridMultilevel"/>
    <w:tmpl w:val="2CE49F82"/>
    <w:lvl w:ilvl="0" w:tplc="F90CF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F35AC2"/>
    <w:multiLevelType w:val="hybridMultilevel"/>
    <w:tmpl w:val="73DE81CC"/>
    <w:lvl w:ilvl="0" w:tplc="50DEE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6A5066"/>
    <w:multiLevelType w:val="hybridMultilevel"/>
    <w:tmpl w:val="14A2FFB2"/>
    <w:lvl w:ilvl="0" w:tplc="93CEC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8F"/>
    <w:rsid w:val="0000299E"/>
    <w:rsid w:val="00005C14"/>
    <w:rsid w:val="00006654"/>
    <w:rsid w:val="000111BB"/>
    <w:rsid w:val="00014A9F"/>
    <w:rsid w:val="000420EF"/>
    <w:rsid w:val="00060C2C"/>
    <w:rsid w:val="00063667"/>
    <w:rsid w:val="000677DF"/>
    <w:rsid w:val="0007261F"/>
    <w:rsid w:val="000731D0"/>
    <w:rsid w:val="00085C85"/>
    <w:rsid w:val="00087BD0"/>
    <w:rsid w:val="000A02E7"/>
    <w:rsid w:val="000D06B0"/>
    <w:rsid w:val="000D3C8A"/>
    <w:rsid w:val="000E4F9F"/>
    <w:rsid w:val="00102863"/>
    <w:rsid w:val="00127462"/>
    <w:rsid w:val="00141D8F"/>
    <w:rsid w:val="00146874"/>
    <w:rsid w:val="0015395A"/>
    <w:rsid w:val="0017416E"/>
    <w:rsid w:val="001764D9"/>
    <w:rsid w:val="001802A5"/>
    <w:rsid w:val="00181722"/>
    <w:rsid w:val="00184526"/>
    <w:rsid w:val="001B04FE"/>
    <w:rsid w:val="001D1349"/>
    <w:rsid w:val="001E3FB5"/>
    <w:rsid w:val="00201112"/>
    <w:rsid w:val="002121C7"/>
    <w:rsid w:val="002230AA"/>
    <w:rsid w:val="002300F5"/>
    <w:rsid w:val="00237A92"/>
    <w:rsid w:val="00257AFB"/>
    <w:rsid w:val="002662D4"/>
    <w:rsid w:val="002739A7"/>
    <w:rsid w:val="00277A0D"/>
    <w:rsid w:val="00290656"/>
    <w:rsid w:val="00291F3C"/>
    <w:rsid w:val="00297BED"/>
    <w:rsid w:val="002A6716"/>
    <w:rsid w:val="002B00C2"/>
    <w:rsid w:val="002D5E67"/>
    <w:rsid w:val="002E4F20"/>
    <w:rsid w:val="002F2EE3"/>
    <w:rsid w:val="00304C1D"/>
    <w:rsid w:val="00307132"/>
    <w:rsid w:val="00316513"/>
    <w:rsid w:val="0031724C"/>
    <w:rsid w:val="00322A38"/>
    <w:rsid w:val="003465F8"/>
    <w:rsid w:val="00365B08"/>
    <w:rsid w:val="00380A8F"/>
    <w:rsid w:val="0038740F"/>
    <w:rsid w:val="0039660D"/>
    <w:rsid w:val="003B160F"/>
    <w:rsid w:val="003C7F81"/>
    <w:rsid w:val="003D1BD7"/>
    <w:rsid w:val="003D49AC"/>
    <w:rsid w:val="003D54B8"/>
    <w:rsid w:val="003D5BD6"/>
    <w:rsid w:val="003E3A4B"/>
    <w:rsid w:val="003E7FE4"/>
    <w:rsid w:val="003F2491"/>
    <w:rsid w:val="003F4001"/>
    <w:rsid w:val="00413578"/>
    <w:rsid w:val="00425706"/>
    <w:rsid w:val="00436E05"/>
    <w:rsid w:val="00436F4E"/>
    <w:rsid w:val="0044747B"/>
    <w:rsid w:val="00456552"/>
    <w:rsid w:val="0046547B"/>
    <w:rsid w:val="00486994"/>
    <w:rsid w:val="004A2961"/>
    <w:rsid w:val="004A4AC7"/>
    <w:rsid w:val="004A67D1"/>
    <w:rsid w:val="004B0D49"/>
    <w:rsid w:val="004B3B0D"/>
    <w:rsid w:val="004D44F5"/>
    <w:rsid w:val="004E0A49"/>
    <w:rsid w:val="004E39CD"/>
    <w:rsid w:val="004E538A"/>
    <w:rsid w:val="004F633A"/>
    <w:rsid w:val="00533EA8"/>
    <w:rsid w:val="00545ED8"/>
    <w:rsid w:val="00546B36"/>
    <w:rsid w:val="00556BFC"/>
    <w:rsid w:val="00561C2D"/>
    <w:rsid w:val="00590A1A"/>
    <w:rsid w:val="005A2BB1"/>
    <w:rsid w:val="005A4B20"/>
    <w:rsid w:val="005B2551"/>
    <w:rsid w:val="005B6101"/>
    <w:rsid w:val="005D1C77"/>
    <w:rsid w:val="005E1F18"/>
    <w:rsid w:val="005E6717"/>
    <w:rsid w:val="005F6CA2"/>
    <w:rsid w:val="00610AD9"/>
    <w:rsid w:val="00614DD6"/>
    <w:rsid w:val="00626E6B"/>
    <w:rsid w:val="006323D6"/>
    <w:rsid w:val="00646767"/>
    <w:rsid w:val="006621C0"/>
    <w:rsid w:val="00665C1D"/>
    <w:rsid w:val="0066688E"/>
    <w:rsid w:val="006841AB"/>
    <w:rsid w:val="006A2CD8"/>
    <w:rsid w:val="006A4103"/>
    <w:rsid w:val="006A6D78"/>
    <w:rsid w:val="006B1521"/>
    <w:rsid w:val="006B3549"/>
    <w:rsid w:val="006C47A3"/>
    <w:rsid w:val="007069E1"/>
    <w:rsid w:val="0071013F"/>
    <w:rsid w:val="0071779B"/>
    <w:rsid w:val="00725283"/>
    <w:rsid w:val="00730DF1"/>
    <w:rsid w:val="007430A9"/>
    <w:rsid w:val="0075443F"/>
    <w:rsid w:val="00775031"/>
    <w:rsid w:val="00795794"/>
    <w:rsid w:val="00795ED8"/>
    <w:rsid w:val="007A5740"/>
    <w:rsid w:val="007A735C"/>
    <w:rsid w:val="007B7A1A"/>
    <w:rsid w:val="007E2B89"/>
    <w:rsid w:val="007E47B3"/>
    <w:rsid w:val="007E5B34"/>
    <w:rsid w:val="007F5A72"/>
    <w:rsid w:val="008165BD"/>
    <w:rsid w:val="008179F9"/>
    <w:rsid w:val="00822144"/>
    <w:rsid w:val="00827514"/>
    <w:rsid w:val="008321D5"/>
    <w:rsid w:val="00835FCD"/>
    <w:rsid w:val="00844501"/>
    <w:rsid w:val="00854BBE"/>
    <w:rsid w:val="008555C1"/>
    <w:rsid w:val="008765B7"/>
    <w:rsid w:val="0089364D"/>
    <w:rsid w:val="008D7B33"/>
    <w:rsid w:val="008E7CBF"/>
    <w:rsid w:val="008F3953"/>
    <w:rsid w:val="00902529"/>
    <w:rsid w:val="0090344C"/>
    <w:rsid w:val="00906780"/>
    <w:rsid w:val="009169EB"/>
    <w:rsid w:val="00924740"/>
    <w:rsid w:val="009334AC"/>
    <w:rsid w:val="00933CE1"/>
    <w:rsid w:val="0094140E"/>
    <w:rsid w:val="0094353D"/>
    <w:rsid w:val="009621E3"/>
    <w:rsid w:val="009773E2"/>
    <w:rsid w:val="009C1C34"/>
    <w:rsid w:val="009C6D96"/>
    <w:rsid w:val="009E32C3"/>
    <w:rsid w:val="009F568B"/>
    <w:rsid w:val="009F637F"/>
    <w:rsid w:val="00A05F7C"/>
    <w:rsid w:val="00A13402"/>
    <w:rsid w:val="00A217C0"/>
    <w:rsid w:val="00A22613"/>
    <w:rsid w:val="00A272A3"/>
    <w:rsid w:val="00A32751"/>
    <w:rsid w:val="00A516AA"/>
    <w:rsid w:val="00A525B5"/>
    <w:rsid w:val="00A5519F"/>
    <w:rsid w:val="00A563DE"/>
    <w:rsid w:val="00A56DD6"/>
    <w:rsid w:val="00A60F94"/>
    <w:rsid w:val="00A61740"/>
    <w:rsid w:val="00A61C99"/>
    <w:rsid w:val="00A6671D"/>
    <w:rsid w:val="00AA1A9D"/>
    <w:rsid w:val="00AA5C9F"/>
    <w:rsid w:val="00AB4D23"/>
    <w:rsid w:val="00AC3656"/>
    <w:rsid w:val="00AD1639"/>
    <w:rsid w:val="00AD737E"/>
    <w:rsid w:val="00B04DB0"/>
    <w:rsid w:val="00B14718"/>
    <w:rsid w:val="00B16008"/>
    <w:rsid w:val="00B17604"/>
    <w:rsid w:val="00B178A3"/>
    <w:rsid w:val="00B2603C"/>
    <w:rsid w:val="00B34661"/>
    <w:rsid w:val="00B408BA"/>
    <w:rsid w:val="00B51F95"/>
    <w:rsid w:val="00B65727"/>
    <w:rsid w:val="00B70EAA"/>
    <w:rsid w:val="00B77BD1"/>
    <w:rsid w:val="00B8356B"/>
    <w:rsid w:val="00BB1AE5"/>
    <w:rsid w:val="00BD1A98"/>
    <w:rsid w:val="00BD62FA"/>
    <w:rsid w:val="00BD703A"/>
    <w:rsid w:val="00BF1950"/>
    <w:rsid w:val="00C00329"/>
    <w:rsid w:val="00C146C9"/>
    <w:rsid w:val="00C2245D"/>
    <w:rsid w:val="00C30696"/>
    <w:rsid w:val="00C336A7"/>
    <w:rsid w:val="00C4370E"/>
    <w:rsid w:val="00C445DD"/>
    <w:rsid w:val="00C52897"/>
    <w:rsid w:val="00C60578"/>
    <w:rsid w:val="00C764ED"/>
    <w:rsid w:val="00C841FE"/>
    <w:rsid w:val="00C9680C"/>
    <w:rsid w:val="00CA4666"/>
    <w:rsid w:val="00CB69E8"/>
    <w:rsid w:val="00CB7E5D"/>
    <w:rsid w:val="00CD68D0"/>
    <w:rsid w:val="00D02396"/>
    <w:rsid w:val="00D55CFC"/>
    <w:rsid w:val="00D57883"/>
    <w:rsid w:val="00D66CFE"/>
    <w:rsid w:val="00D7433D"/>
    <w:rsid w:val="00D942DF"/>
    <w:rsid w:val="00DA11E1"/>
    <w:rsid w:val="00DA2390"/>
    <w:rsid w:val="00DA61F7"/>
    <w:rsid w:val="00DA6C33"/>
    <w:rsid w:val="00DB1062"/>
    <w:rsid w:val="00DB1633"/>
    <w:rsid w:val="00DB2165"/>
    <w:rsid w:val="00DC108A"/>
    <w:rsid w:val="00DC4EEA"/>
    <w:rsid w:val="00DF4863"/>
    <w:rsid w:val="00E12A51"/>
    <w:rsid w:val="00E14352"/>
    <w:rsid w:val="00E1449A"/>
    <w:rsid w:val="00E17235"/>
    <w:rsid w:val="00E220BC"/>
    <w:rsid w:val="00E22BBE"/>
    <w:rsid w:val="00E24FB0"/>
    <w:rsid w:val="00E62551"/>
    <w:rsid w:val="00E62A82"/>
    <w:rsid w:val="00E631E0"/>
    <w:rsid w:val="00E80843"/>
    <w:rsid w:val="00EA36F8"/>
    <w:rsid w:val="00EB23AF"/>
    <w:rsid w:val="00EC2094"/>
    <w:rsid w:val="00EF06DF"/>
    <w:rsid w:val="00EF115B"/>
    <w:rsid w:val="00EF2E5F"/>
    <w:rsid w:val="00EF76C1"/>
    <w:rsid w:val="00EF76EB"/>
    <w:rsid w:val="00F0600A"/>
    <w:rsid w:val="00F167ED"/>
    <w:rsid w:val="00F2573E"/>
    <w:rsid w:val="00F276F7"/>
    <w:rsid w:val="00F3344A"/>
    <w:rsid w:val="00F43FC4"/>
    <w:rsid w:val="00F46F5D"/>
    <w:rsid w:val="00F5114A"/>
    <w:rsid w:val="00F61526"/>
    <w:rsid w:val="00F61F0C"/>
    <w:rsid w:val="00F71EE1"/>
    <w:rsid w:val="00F775EC"/>
    <w:rsid w:val="00F82109"/>
    <w:rsid w:val="00F84091"/>
    <w:rsid w:val="00F925C8"/>
    <w:rsid w:val="00FA04BE"/>
    <w:rsid w:val="00FB3DB9"/>
    <w:rsid w:val="00FC1FAA"/>
    <w:rsid w:val="00FD4D45"/>
    <w:rsid w:val="00FD5DC3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5F4F0"/>
  <w15:chartTrackingRefBased/>
  <w15:docId w15:val="{D28557BF-7A0D-4BFE-A978-9D46BEC3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FAA"/>
  </w:style>
  <w:style w:type="paragraph" w:styleId="a5">
    <w:name w:val="footer"/>
    <w:basedOn w:val="a"/>
    <w:link w:val="a6"/>
    <w:uiPriority w:val="99"/>
    <w:unhideWhenUsed/>
    <w:rsid w:val="00FC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FAA"/>
  </w:style>
  <w:style w:type="paragraph" w:styleId="a7">
    <w:name w:val="List Paragraph"/>
    <w:basedOn w:val="a"/>
    <w:uiPriority w:val="34"/>
    <w:qFormat/>
    <w:rsid w:val="008165BD"/>
    <w:pPr>
      <w:ind w:left="720"/>
      <w:contextualSpacing/>
    </w:pPr>
  </w:style>
  <w:style w:type="table" w:styleId="a8">
    <w:name w:val="Table Grid"/>
    <w:basedOn w:val="a1"/>
    <w:uiPriority w:val="39"/>
    <w:rsid w:val="00F9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321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8321D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Ирина Анатольевна</dc:creator>
  <cp:keywords/>
  <dc:description/>
  <cp:lastModifiedBy>Фокина Снежана Вячеславовна</cp:lastModifiedBy>
  <cp:revision>2</cp:revision>
  <cp:lastPrinted>2025-02-17T12:23:00Z</cp:lastPrinted>
  <dcterms:created xsi:type="dcterms:W3CDTF">2025-03-06T09:59:00Z</dcterms:created>
  <dcterms:modified xsi:type="dcterms:W3CDTF">2025-03-06T09:59:00Z</dcterms:modified>
</cp:coreProperties>
</file>