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876B1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876B1D">
              <w:rPr>
                <w:rFonts w:ascii="Times New Roman" w:hAnsi="Times New Roman" w:cs="Times New Roman"/>
                <w:i/>
                <w:sz w:val="28"/>
                <w:szCs w:val="28"/>
              </w:rPr>
              <w:t>14.06.2024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876B1D">
            <w:pPr>
              <w:pStyle w:val="ConsPlusNonformat"/>
              <w:ind w:right="8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876B1D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bookmarkEnd w:id="0"/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9D674F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882EA0">
        <w:rPr>
          <w:bCs/>
          <w:snapToGrid w:val="0"/>
          <w:sz w:val="28"/>
          <w:szCs w:val="28"/>
        </w:rPr>
        <w:t xml:space="preserve">директора </w:t>
      </w:r>
      <w:r w:rsidR="009D674F">
        <w:rPr>
          <w:bCs/>
          <w:snapToGrid w:val="0"/>
          <w:sz w:val="28"/>
          <w:szCs w:val="28"/>
        </w:rPr>
        <w:t>общества с ограниченной ответственностью «</w:t>
      </w:r>
      <w:r w:rsidR="00B55E5F">
        <w:rPr>
          <w:bCs/>
          <w:snapToGrid w:val="0"/>
          <w:sz w:val="28"/>
          <w:szCs w:val="28"/>
        </w:rPr>
        <w:t>Оздоровительный Центр «</w:t>
      </w:r>
      <w:r w:rsidR="009D674F">
        <w:rPr>
          <w:bCs/>
          <w:snapToGrid w:val="0"/>
          <w:sz w:val="28"/>
          <w:szCs w:val="28"/>
        </w:rPr>
        <w:t xml:space="preserve">Вира» </w:t>
      </w:r>
      <w:proofErr w:type="spellStart"/>
      <w:r w:rsidR="009D674F">
        <w:rPr>
          <w:bCs/>
          <w:snapToGrid w:val="0"/>
          <w:sz w:val="28"/>
          <w:szCs w:val="28"/>
        </w:rPr>
        <w:t>В.Э.Фридмана</w:t>
      </w:r>
      <w:proofErr w:type="spellEnd"/>
      <w:r w:rsidR="009D674F">
        <w:rPr>
          <w:bCs/>
          <w:snapToGrid w:val="0"/>
          <w:sz w:val="28"/>
          <w:szCs w:val="28"/>
        </w:rPr>
        <w:t xml:space="preserve"> от 01.06.2024 № 69, директора </w:t>
      </w:r>
      <w:r w:rsidR="00882EA0">
        <w:rPr>
          <w:bCs/>
          <w:snapToGrid w:val="0"/>
          <w:sz w:val="28"/>
          <w:szCs w:val="28"/>
        </w:rPr>
        <w:t xml:space="preserve"> </w:t>
      </w:r>
      <w:r w:rsidR="009D674F">
        <w:rPr>
          <w:bCs/>
          <w:snapToGrid w:val="0"/>
          <w:sz w:val="28"/>
          <w:szCs w:val="28"/>
        </w:rPr>
        <w:t xml:space="preserve">муниципального автономного учреждения «Центр молодежных инициатив» </w:t>
      </w:r>
      <w:proofErr w:type="spellStart"/>
      <w:r w:rsidR="009D674F">
        <w:rPr>
          <w:bCs/>
          <w:snapToGrid w:val="0"/>
          <w:sz w:val="28"/>
          <w:szCs w:val="28"/>
        </w:rPr>
        <w:t>А.В.Тернопольченко</w:t>
      </w:r>
      <w:proofErr w:type="spellEnd"/>
      <w:r w:rsidR="009D674F">
        <w:rPr>
          <w:bCs/>
          <w:snapToGrid w:val="0"/>
          <w:sz w:val="28"/>
          <w:szCs w:val="28"/>
        </w:rPr>
        <w:t xml:space="preserve"> от 06.05.2024 № 327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 w:rsidRPr="00A47C52">
        <w:rPr>
          <w:bCs/>
          <w:snapToGrid w:val="0"/>
          <w:sz w:val="28"/>
          <w:szCs w:val="28"/>
        </w:rPr>
        <w:t>1.</w:t>
      </w:r>
      <w:r w:rsidR="005652EC" w:rsidRPr="00A47C52">
        <w:rPr>
          <w:bCs/>
          <w:snapToGrid w:val="0"/>
          <w:sz w:val="28"/>
          <w:szCs w:val="28"/>
        </w:rPr>
        <w:t>Наградить:</w:t>
      </w:r>
    </w:p>
    <w:p w:rsidR="006C2F54" w:rsidRPr="006C2F54" w:rsidRDefault="006C2F54" w:rsidP="006C2F54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proofErr w:type="gramStart"/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1.Почетной</w:t>
      </w:r>
      <w:proofErr w:type="gramEnd"/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грамотой главы города Нефтеюганска:</w:t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C2F54" w:rsidRPr="006C2F54" w:rsidRDefault="006C2F54" w:rsidP="006C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proofErr w:type="gramStart"/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Pr="006C2F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C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</w:t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значительный вклад в </w:t>
      </w:r>
      <w:r w:rsidRPr="006C2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здравоохранения и в связи с </w:t>
      </w:r>
      <w:r w:rsidRPr="006C2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Днем</w:t>
      </w:r>
      <w:r w:rsidRPr="006C2F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медицинского</w:t>
      </w:r>
      <w:r w:rsidRPr="006C2F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2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6C2F5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6C2F54" w:rsidRPr="006C2F54" w:rsidTr="00BE67D9">
        <w:trPr>
          <w:cantSplit/>
          <w:trHeight w:val="541"/>
        </w:trPr>
        <w:tc>
          <w:tcPr>
            <w:tcW w:w="3748" w:type="dxa"/>
          </w:tcPr>
          <w:p w:rsidR="00B55E5F" w:rsidRDefault="00B55E5F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Султанову</w:t>
            </w:r>
          </w:p>
          <w:p w:rsidR="006C2F54" w:rsidRDefault="00B55E5F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Елену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Миннуловну</w:t>
            </w:r>
            <w:proofErr w:type="spellEnd"/>
            <w:r w:rsidR="006C2F5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0" w:type="dxa"/>
          </w:tcPr>
          <w:p w:rsidR="006C2F54" w:rsidRDefault="006C2F54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C2F54" w:rsidRDefault="00B55E5F" w:rsidP="006C2F5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старшую медицинскую сестру </w:t>
            </w:r>
            <w:r w:rsidRPr="00B55E5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общества с ограниченной ответственностью «Вира-Центр»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A47C52" w:rsidRDefault="00415399" w:rsidP="00415399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2</w:t>
      </w:r>
      <w:r w:rsidR="00693C7A" w:rsidRPr="00E35D65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</w:r>
    </w:p>
    <w:p w:rsidR="00A47C52" w:rsidRDefault="00415399" w:rsidP="00A47C52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</w:t>
      </w:r>
      <w:r w:rsidR="00A47C52">
        <w:rPr>
          <w:bCs/>
          <w:snapToGrid w:val="0"/>
          <w:sz w:val="28"/>
          <w:szCs w:val="28"/>
        </w:rPr>
        <w:t>.</w:t>
      </w:r>
      <w:proofErr w:type="gramStart"/>
      <w:r w:rsidR="00A47C52">
        <w:rPr>
          <w:bCs/>
          <w:snapToGrid w:val="0"/>
          <w:sz w:val="28"/>
          <w:szCs w:val="28"/>
        </w:rPr>
        <w:t>1</w:t>
      </w:r>
      <w:r w:rsidR="00A47C52" w:rsidRPr="00897116">
        <w:rPr>
          <w:bCs/>
          <w:snapToGrid w:val="0"/>
          <w:sz w:val="28"/>
          <w:szCs w:val="28"/>
        </w:rPr>
        <w:t>.</w:t>
      </w:r>
      <w:r w:rsidR="00571B77" w:rsidRPr="00571B77">
        <w:rPr>
          <w:bCs/>
          <w:snapToGrid w:val="0"/>
          <w:sz w:val="28"/>
          <w:szCs w:val="28"/>
        </w:rPr>
        <w:t>за</w:t>
      </w:r>
      <w:proofErr w:type="gramEnd"/>
      <w:r w:rsidR="00571B77" w:rsidRPr="00571B77">
        <w:rPr>
          <w:bCs/>
          <w:snapToGrid w:val="0"/>
          <w:sz w:val="28"/>
          <w:szCs w:val="28"/>
        </w:rPr>
        <w:t xml:space="preserve"> безупречную работу, значительный вклад в области здравоохранения и в связи с Днем медицинского работника</w:t>
      </w:r>
      <w:r w:rsidR="00A47C52" w:rsidRPr="00A47C5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26"/>
        <w:gridCol w:w="425"/>
        <w:gridCol w:w="5496"/>
        <w:gridCol w:w="39"/>
      </w:tblGrid>
      <w:tr w:rsidR="00D2206B" w:rsidRPr="00A47C52" w:rsidTr="00B6586F">
        <w:trPr>
          <w:gridAfter w:val="1"/>
          <w:wAfter w:w="39" w:type="dxa"/>
          <w:cantSplit/>
          <w:trHeight w:val="541"/>
        </w:trPr>
        <w:tc>
          <w:tcPr>
            <w:tcW w:w="3826" w:type="dxa"/>
          </w:tcPr>
          <w:p w:rsidR="00882EA0" w:rsidRDefault="00B55E5F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Божко</w:t>
            </w:r>
          </w:p>
          <w:p w:rsidR="00B55E5F" w:rsidRPr="00A47C52" w:rsidRDefault="00B55E5F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Анну Юрьевну</w:t>
            </w:r>
          </w:p>
        </w:tc>
        <w:tc>
          <w:tcPr>
            <w:tcW w:w="425" w:type="dxa"/>
          </w:tcPr>
          <w:p w:rsidR="00D2206B" w:rsidRPr="00A47C52" w:rsidRDefault="00D2206B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6" w:type="dxa"/>
          </w:tcPr>
          <w:p w:rsidR="00D2206B" w:rsidRPr="00A47C52" w:rsidRDefault="00B55E5F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врача-невролога </w:t>
            </w:r>
            <w:r w:rsidRPr="00B55E5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B55E5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«Оздоровительный Центр «Вира»</w:t>
            </w:r>
            <w:r w:rsidR="002F382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55E5F" w:rsidRPr="00482160" w:rsidTr="00B6586F">
        <w:trPr>
          <w:cantSplit/>
          <w:trHeight w:val="541"/>
        </w:trPr>
        <w:tc>
          <w:tcPr>
            <w:tcW w:w="3826" w:type="dxa"/>
          </w:tcPr>
          <w:p w:rsidR="00B55E5F" w:rsidRDefault="00B55E5F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Беднякову</w:t>
            </w:r>
            <w:proofErr w:type="spellEnd"/>
          </w:p>
          <w:p w:rsidR="00B55E5F" w:rsidRDefault="00B55E5F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Николаевну</w:t>
            </w:r>
          </w:p>
        </w:tc>
        <w:tc>
          <w:tcPr>
            <w:tcW w:w="425" w:type="dxa"/>
          </w:tcPr>
          <w:p w:rsidR="00B55E5F" w:rsidRPr="00A47C52" w:rsidRDefault="00B55E5F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B55E5F" w:rsidRPr="00A47C52" w:rsidRDefault="00B55E5F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директора по экономике и финансам </w:t>
            </w:r>
            <w:r w:rsidRPr="00B55E5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«Оздоровительный Центр «Вира»</w:t>
            </w:r>
            <w:r w:rsidR="002F382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B55E5F" w:rsidRPr="00482160" w:rsidTr="00B6586F">
        <w:trPr>
          <w:cantSplit/>
          <w:trHeight w:val="541"/>
        </w:trPr>
        <w:tc>
          <w:tcPr>
            <w:tcW w:w="3826" w:type="dxa"/>
          </w:tcPr>
          <w:p w:rsidR="00B55E5F" w:rsidRDefault="00B55E5F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Мусатову</w:t>
            </w:r>
            <w:proofErr w:type="spellEnd"/>
          </w:p>
          <w:p w:rsidR="00B55E5F" w:rsidRDefault="00B55E5F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Виолетту Валерьевну</w:t>
            </w:r>
          </w:p>
        </w:tc>
        <w:tc>
          <w:tcPr>
            <w:tcW w:w="425" w:type="dxa"/>
          </w:tcPr>
          <w:p w:rsidR="00B55E5F" w:rsidRPr="00A47C52" w:rsidRDefault="00B55E5F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B55E5F" w:rsidRPr="00A47C52" w:rsidRDefault="00B55E5F" w:rsidP="00B55E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B55E5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директора по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медицинской части, врача акушера-гинеколога</w:t>
            </w:r>
            <w:r w:rsidRPr="00B55E5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общества с ограниченной ответственностью «Оздоровительный Центр «Вира»</w:t>
            </w:r>
            <w:r w:rsidR="002F382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55E5F" w:rsidRDefault="00B55E5F" w:rsidP="00B55E5F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</w:t>
      </w:r>
      <w:r w:rsidR="00750A34">
        <w:rPr>
          <w:bCs/>
          <w:snapToGrid w:val="0"/>
          <w:sz w:val="28"/>
          <w:szCs w:val="28"/>
        </w:rPr>
        <w:t>.</w:t>
      </w:r>
      <w:proofErr w:type="gramStart"/>
      <w:r w:rsidR="00750A34">
        <w:rPr>
          <w:bCs/>
          <w:snapToGrid w:val="0"/>
          <w:sz w:val="28"/>
          <w:szCs w:val="28"/>
        </w:rPr>
        <w:t>2</w:t>
      </w:r>
      <w:r w:rsidRPr="00897116">
        <w:rPr>
          <w:bCs/>
          <w:snapToGrid w:val="0"/>
          <w:sz w:val="28"/>
          <w:szCs w:val="28"/>
        </w:rPr>
        <w:t>.</w:t>
      </w:r>
      <w:r w:rsidR="002F3822" w:rsidRPr="002F3822">
        <w:rPr>
          <w:bCs/>
          <w:snapToGrid w:val="0"/>
          <w:sz w:val="28"/>
          <w:szCs w:val="28"/>
        </w:rPr>
        <w:t>за</w:t>
      </w:r>
      <w:proofErr w:type="gramEnd"/>
      <w:r w:rsidR="002F3822" w:rsidRPr="002F3822">
        <w:rPr>
          <w:bCs/>
          <w:snapToGrid w:val="0"/>
          <w:sz w:val="28"/>
          <w:szCs w:val="28"/>
        </w:rPr>
        <w:t xml:space="preserve"> безупречную работу, вклад в организацию и проведение избирательной кампании по выборам Президента Российской Федерации на территории города Нефтеюганска:</w:t>
      </w:r>
      <w:r w:rsidRPr="00A47C5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1"/>
        <w:gridCol w:w="427"/>
        <w:gridCol w:w="5518"/>
      </w:tblGrid>
      <w:tr w:rsidR="00B55E5F" w:rsidRPr="00A47C52" w:rsidTr="002F3822">
        <w:trPr>
          <w:cantSplit/>
          <w:trHeight w:val="541"/>
        </w:trPr>
        <w:tc>
          <w:tcPr>
            <w:tcW w:w="3841" w:type="dxa"/>
          </w:tcPr>
          <w:p w:rsidR="002F3822" w:rsidRPr="002F3822" w:rsidRDefault="002F3822" w:rsidP="002F38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Ханларова</w:t>
            </w:r>
            <w:proofErr w:type="spellEnd"/>
          </w:p>
          <w:p w:rsidR="00B55E5F" w:rsidRPr="00A47C52" w:rsidRDefault="002F3822" w:rsidP="002F38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Мовлама</w:t>
            </w:r>
            <w:proofErr w:type="spellEnd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Ровшан</w:t>
            </w:r>
            <w:proofErr w:type="spellEnd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27" w:type="dxa"/>
          </w:tcPr>
          <w:p w:rsidR="00B55E5F" w:rsidRPr="00A47C52" w:rsidRDefault="00B55E5F" w:rsidP="00C4053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B55E5F" w:rsidRPr="00A47C52" w:rsidRDefault="002F3822" w:rsidP="00C4053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</w:t>
            </w:r>
            <w:r w:rsidRPr="00AB298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города;</w:t>
            </w:r>
          </w:p>
        </w:tc>
      </w:tr>
      <w:tr w:rsidR="002F3822" w:rsidRPr="00A47C52" w:rsidTr="002F3822">
        <w:trPr>
          <w:cantSplit/>
          <w:trHeight w:val="541"/>
        </w:trPr>
        <w:tc>
          <w:tcPr>
            <w:tcW w:w="3841" w:type="dxa"/>
          </w:tcPr>
          <w:p w:rsidR="002F3822" w:rsidRPr="002F3822" w:rsidRDefault="002F3822" w:rsidP="002F38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Атакишиев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F3822" w:rsidRPr="00A12038" w:rsidRDefault="002F3822" w:rsidP="002F38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Акиф</w:t>
            </w:r>
            <w:proofErr w:type="spellEnd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382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427" w:type="dxa"/>
          </w:tcPr>
          <w:p w:rsidR="002F3822" w:rsidRPr="00A47C52" w:rsidRDefault="002F3822" w:rsidP="002F38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8" w:type="dxa"/>
          </w:tcPr>
          <w:p w:rsidR="002F3822" w:rsidRPr="00A47C52" w:rsidRDefault="002F3822" w:rsidP="002F382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активного жителя города.</w:t>
            </w:r>
          </w:p>
        </w:tc>
      </w:tr>
    </w:tbl>
    <w:p w:rsidR="0001437E" w:rsidRPr="006001EF" w:rsidRDefault="00F70F48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="00876B1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0E3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Временно исполняющий полномочия</w:t>
      </w:r>
    </w:p>
    <w:p w:rsidR="00F33AA0" w:rsidRP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главы города Нефтеюганска</w:t>
      </w:r>
      <w:r w:rsidRPr="00F33AA0">
        <w:rPr>
          <w:color w:val="000000"/>
          <w:sz w:val="28"/>
          <w:szCs w:val="28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proofErr w:type="spellStart"/>
      <w:r w:rsidRPr="00F33AA0">
        <w:rPr>
          <w:color w:val="000000"/>
          <w:sz w:val="28"/>
          <w:szCs w:val="28"/>
        </w:rPr>
        <w:t>Н.С.Халезова</w:t>
      </w:r>
      <w:proofErr w:type="spellEnd"/>
      <w:r w:rsidRPr="00F33AA0">
        <w:rPr>
          <w:color w:val="000000"/>
          <w:sz w:val="28"/>
          <w:szCs w:val="28"/>
        </w:rPr>
        <w:t xml:space="preserve"> </w:t>
      </w:r>
    </w:p>
    <w:p w:rsidR="00F33AA0" w:rsidRPr="00F33AA0" w:rsidRDefault="00F33AA0" w:rsidP="00F33AA0">
      <w:pPr>
        <w:pStyle w:val="ad"/>
        <w:jc w:val="both"/>
        <w:rPr>
          <w:color w:val="000000"/>
          <w:sz w:val="28"/>
          <w:szCs w:val="28"/>
        </w:rPr>
      </w:pPr>
    </w:p>
    <w:p w:rsidR="009C122C" w:rsidRP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822" w:rsidRDefault="002F3822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399" w:rsidRDefault="00415399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0E3C9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7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14.06.2024 </w:t>
      </w:r>
      <w:r w:rsidR="00876B1D">
        <w:rPr>
          <w:rFonts w:ascii="Times New Roman" w:hAnsi="Times New Roman"/>
          <w:sz w:val="28"/>
          <w:szCs w:val="28"/>
        </w:rPr>
        <w:t>№ 64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DF0159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2F3822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2F3822" w:rsidP="004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</w:t>
            </w:r>
          </w:p>
        </w:tc>
      </w:tr>
      <w:tr w:rsidR="00F33AA0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Pr="00FF747E" w:rsidRDefault="002F3822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</w:t>
            </w:r>
          </w:p>
        </w:tc>
      </w:tr>
      <w:tr w:rsidR="0041539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15399" w:rsidRPr="008D0012" w:rsidRDefault="00415399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415399" w:rsidRPr="00877E2C" w:rsidRDefault="00415399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415399" w:rsidRDefault="002F3822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7F" w:rsidRDefault="006F277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4CF3" w:rsidRPr="00F772F6" w:rsidRDefault="00BC4CF3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1.Проект разработан: </w:t>
      </w:r>
    </w:p>
    <w:p w:rsidR="00BC4CF3" w:rsidRPr="00602FEF" w:rsidRDefault="00D2206B" w:rsidP="00BC4CF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ведущим</w:t>
      </w:r>
      <w:r w:rsidR="00BC4CF3" w:rsidRPr="000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специалистом отдела </w:t>
      </w:r>
      <w:r w:rsidR="00A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наград и протокола</w:t>
      </w:r>
      <w:r w:rsidR="00BC4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4CF3" w:rsidRPr="000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департамента по делам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А.А.Ильясовой</w:t>
      </w:r>
      <w:proofErr w:type="spellEnd"/>
      <w:r w:rsidR="00D30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CF3" w:rsidRDefault="00BC4CF3" w:rsidP="00BC4CF3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="006E036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B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77 77</w:t>
      </w:r>
    </w:p>
    <w:p w:rsidR="00BC4CF3" w:rsidRPr="00602FEF" w:rsidRDefault="00BC4CF3" w:rsidP="00BC4CF3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CF3" w:rsidRPr="00F772F6" w:rsidRDefault="00BC4CF3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2.Рассылка:</w:t>
      </w:r>
    </w:p>
    <w:p w:rsidR="00BC4CF3" w:rsidRDefault="00BC4CF3" w:rsidP="00BC4C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1A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 и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ДДА.</w:t>
      </w:r>
    </w:p>
    <w:p w:rsidR="00BC4CF3" w:rsidRPr="0007287A" w:rsidRDefault="00BC4CF3" w:rsidP="00BC4C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учета и отчетности ДДА.</w:t>
      </w:r>
    </w:p>
    <w:p w:rsidR="00BC4CF3" w:rsidRPr="00BF51A9" w:rsidRDefault="00BC4CF3" w:rsidP="00BC4C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ИАО ДДА.</w:t>
      </w: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B1D">
          <w:rPr>
            <w:noProof/>
          </w:rPr>
          <w:t>2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C95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17FE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1A0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3822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48E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94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399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3AF4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334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1F74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B77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3CFB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2F54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77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0A34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6B1D"/>
    <w:rsid w:val="00877E2C"/>
    <w:rsid w:val="00880289"/>
    <w:rsid w:val="0088153E"/>
    <w:rsid w:val="00881D71"/>
    <w:rsid w:val="00882528"/>
    <w:rsid w:val="00882E95"/>
    <w:rsid w:val="00882EA0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A7D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08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FDB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674F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47C52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5E5F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586F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3E5C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06B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05E4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677E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1A30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3AA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4A54"/>
    <w:rsid w:val="00F6672E"/>
    <w:rsid w:val="00F67241"/>
    <w:rsid w:val="00F70B7A"/>
    <w:rsid w:val="00F70BF9"/>
    <w:rsid w:val="00F70F48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2FDD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F28C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4A1A-1326-4DAA-9A35-02FF96F3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Елена Валентиновна Свисткова</cp:lastModifiedBy>
  <cp:revision>20</cp:revision>
  <cp:lastPrinted>2024-06-11T10:29:00Z</cp:lastPrinted>
  <dcterms:created xsi:type="dcterms:W3CDTF">2024-03-29T04:15:00Z</dcterms:created>
  <dcterms:modified xsi:type="dcterms:W3CDTF">2024-06-14T04:51:00Z</dcterms:modified>
</cp:coreProperties>
</file>