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87" w:rsidRPr="00335A87" w:rsidRDefault="00335A87" w:rsidP="00335A8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Приложение N 10</w:t>
      </w:r>
    </w:p>
    <w:p w:rsidR="00335A87" w:rsidRPr="00335A87" w:rsidRDefault="00335A87" w:rsidP="00335A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</w:p>
    <w:p w:rsidR="00335A87" w:rsidRPr="00335A87" w:rsidRDefault="00335A87" w:rsidP="00335A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335A87" w:rsidRPr="00335A87" w:rsidRDefault="00335A87" w:rsidP="00335A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35A87" w:rsidRPr="00335A87" w:rsidRDefault="00335A87" w:rsidP="00335A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от 19 февраля 2019 г. N 90н</w:t>
      </w:r>
    </w:p>
    <w:p w:rsidR="00335A87" w:rsidRPr="00335A87" w:rsidRDefault="00335A87" w:rsidP="00335A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A87" w:rsidRPr="00335A87" w:rsidRDefault="00335A87" w:rsidP="00335A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Форма</w:t>
      </w:r>
    </w:p>
    <w:p w:rsidR="00335A87" w:rsidRPr="00335A87" w:rsidRDefault="00335A87" w:rsidP="00335A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Сведения о потребности в работниках, наличии свободных</w:t>
      </w:r>
    </w:p>
    <w:p w:rsidR="00335A87" w:rsidRPr="00335A87" w:rsidRDefault="00335A87" w:rsidP="00335A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рабочих мест (вакантных должностей)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Наименование  юридического лица/индивидуального предпринимателя/физического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лица (</w:t>
      </w:r>
      <w:proofErr w:type="gramStart"/>
      <w:r w:rsidRPr="00335A8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35A87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Адрес места нахождения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Адрес фактического места нахождения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Фамилия, имя, отчество (при наличии) представителя работодателя 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Проезд (вид транспорта, название остановки)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Организационно-правовая форма юридического лица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Форма   собственности:  государственная,  муниципальная,  частная,  (</w:t>
      </w:r>
      <w:proofErr w:type="gramStart"/>
      <w:r w:rsidRPr="00335A8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A87">
        <w:rPr>
          <w:rFonts w:ascii="Times New Roman" w:hAnsi="Times New Roman" w:cs="Times New Roman"/>
          <w:sz w:val="28"/>
          <w:szCs w:val="28"/>
        </w:rPr>
        <w:t>подчеркнуть)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Численность работников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 xml:space="preserve">Вид экономической деятельности (по </w:t>
      </w:r>
      <w:hyperlink r:id="rId4" w:history="1">
        <w:r w:rsidRPr="00335A87">
          <w:rPr>
            <w:rFonts w:ascii="Times New Roman" w:hAnsi="Times New Roman" w:cs="Times New Roman"/>
            <w:color w:val="0000FF"/>
            <w:sz w:val="28"/>
            <w:szCs w:val="28"/>
          </w:rPr>
          <w:t>ОКВЭД</w:t>
        </w:r>
      </w:hyperlink>
      <w:r w:rsidRPr="00335A87">
        <w:rPr>
          <w:rFonts w:ascii="Times New Roman" w:hAnsi="Times New Roman" w:cs="Times New Roman"/>
          <w:sz w:val="28"/>
          <w:szCs w:val="28"/>
        </w:rPr>
        <w:t>)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A87">
        <w:rPr>
          <w:rFonts w:ascii="Times New Roman" w:hAnsi="Times New Roman" w:cs="Times New Roman"/>
          <w:sz w:val="28"/>
          <w:szCs w:val="28"/>
        </w:rPr>
        <w:t>Социальные      гарантии      работникам:     медицинское     обслуживание,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A87">
        <w:rPr>
          <w:rFonts w:ascii="Times New Roman" w:hAnsi="Times New Roman" w:cs="Times New Roman"/>
          <w:sz w:val="28"/>
          <w:szCs w:val="28"/>
        </w:rPr>
        <w:t>санаторно-курортное    обеспечение,    обеспечение   детскими   дошкольными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5A87">
        <w:rPr>
          <w:rFonts w:ascii="Times New Roman" w:hAnsi="Times New Roman" w:cs="Times New Roman"/>
          <w:sz w:val="28"/>
          <w:szCs w:val="28"/>
        </w:rPr>
        <w:t>учреждениями,   условия   для   приема   пищи  во  время  перерыва  (нужное</w:t>
      </w:r>
      <w:proofErr w:type="gramEnd"/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подчеркнуть)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Иные условия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5A87" w:rsidRDefault="00335A87" w:rsidP="00335A87">
      <w:pPr>
        <w:sectPr w:rsidR="00335A87" w:rsidSect="00335A87">
          <w:type w:val="continuous"/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335A87" w:rsidRDefault="00335A87" w:rsidP="00335A87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3"/>
        <w:gridCol w:w="963"/>
        <w:gridCol w:w="1077"/>
        <w:gridCol w:w="1133"/>
        <w:gridCol w:w="793"/>
        <w:gridCol w:w="1700"/>
        <w:gridCol w:w="850"/>
        <w:gridCol w:w="1474"/>
        <w:gridCol w:w="1190"/>
        <w:gridCol w:w="1566"/>
        <w:gridCol w:w="1276"/>
        <w:gridCol w:w="1559"/>
      </w:tblGrid>
      <w:tr w:rsidR="00335A87" w:rsidRPr="00335A87" w:rsidTr="00335A87">
        <w:tc>
          <w:tcPr>
            <w:tcW w:w="1303" w:type="dxa"/>
            <w:vMerge w:val="restart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 (специальности), должности</w:t>
            </w:r>
          </w:p>
        </w:tc>
        <w:tc>
          <w:tcPr>
            <w:tcW w:w="963" w:type="dxa"/>
            <w:vMerge w:val="restart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077" w:type="dxa"/>
            <w:vMerge w:val="restart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работников</w:t>
            </w:r>
          </w:p>
        </w:tc>
        <w:tc>
          <w:tcPr>
            <w:tcW w:w="1133" w:type="dxa"/>
            <w:vMerge w:val="restart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Характер работы (постоянная, временная, по совместительству, сезонная, надомная, дистанционная)</w:t>
            </w:r>
          </w:p>
        </w:tc>
        <w:tc>
          <w:tcPr>
            <w:tcW w:w="793" w:type="dxa"/>
            <w:vMerge w:val="restart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Заработная плата (доход)</w:t>
            </w:r>
          </w:p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550" w:type="dxa"/>
            <w:gridSpan w:val="2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474" w:type="dxa"/>
            <w:vMerge w:val="restart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Профес-сионально-квалифика-ционные</w:t>
            </w:r>
            <w:proofErr w:type="spellEnd"/>
            <w:r w:rsidRPr="00335A8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требования, образование, дополнительные навыки, опыт работы</w:t>
            </w:r>
          </w:p>
        </w:tc>
        <w:tc>
          <w:tcPr>
            <w:tcW w:w="1190" w:type="dxa"/>
            <w:vMerge w:val="restart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Дополнительные пожелания к кандидатуре работника</w:t>
            </w:r>
          </w:p>
        </w:tc>
        <w:tc>
          <w:tcPr>
            <w:tcW w:w="1566" w:type="dxa"/>
            <w:vMerge w:val="restart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Класс условий труда/предоставление дополнительных социальных гарантий работнику</w:t>
            </w:r>
          </w:p>
        </w:tc>
        <w:tc>
          <w:tcPr>
            <w:tcW w:w="1276" w:type="dxa"/>
            <w:vMerge w:val="restart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Квотируемое рабочее место</w:t>
            </w:r>
          </w:p>
        </w:tc>
        <w:tc>
          <w:tcPr>
            <w:tcW w:w="1559" w:type="dxa"/>
            <w:vMerge w:val="restart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Прием по результатам конкурса на замещение вакансии</w:t>
            </w:r>
          </w:p>
        </w:tc>
      </w:tr>
      <w:tr w:rsidR="00335A87" w:rsidRPr="00335A87" w:rsidTr="00335A87">
        <w:tc>
          <w:tcPr>
            <w:tcW w:w="1303" w:type="dxa"/>
            <w:vMerge/>
          </w:tcPr>
          <w:p w:rsidR="00335A87" w:rsidRPr="00335A87" w:rsidRDefault="00335A87" w:rsidP="00FF4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335A87" w:rsidRPr="00335A87" w:rsidRDefault="00335A87" w:rsidP="00FF4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335A87" w:rsidRPr="00335A87" w:rsidRDefault="00335A87" w:rsidP="00FF4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335A87" w:rsidRPr="00335A87" w:rsidRDefault="00335A87" w:rsidP="00FF4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35A87" w:rsidRPr="00335A87" w:rsidRDefault="00335A87" w:rsidP="00FF4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850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начало-окончание работы</w:t>
            </w:r>
          </w:p>
        </w:tc>
        <w:tc>
          <w:tcPr>
            <w:tcW w:w="1474" w:type="dxa"/>
            <w:vMerge/>
          </w:tcPr>
          <w:p w:rsidR="00335A87" w:rsidRPr="00335A87" w:rsidRDefault="00335A87" w:rsidP="00FF4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335A87" w:rsidRPr="00335A87" w:rsidRDefault="00335A87" w:rsidP="00FF4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335A87" w:rsidRPr="00335A87" w:rsidRDefault="00335A87" w:rsidP="00FF4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5A87" w:rsidRPr="00335A87" w:rsidRDefault="00335A87" w:rsidP="00FF4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5A87" w:rsidRPr="00335A87" w:rsidRDefault="00335A87" w:rsidP="00FF4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A87" w:rsidRPr="00335A87" w:rsidTr="00335A87">
        <w:tc>
          <w:tcPr>
            <w:tcW w:w="1303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6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35A87" w:rsidRPr="00335A87" w:rsidRDefault="00335A87" w:rsidP="00FF4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35A87" w:rsidRPr="00335A87" w:rsidTr="00335A87">
        <w:tc>
          <w:tcPr>
            <w:tcW w:w="130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A87" w:rsidRPr="00335A87" w:rsidTr="00335A87">
        <w:tc>
          <w:tcPr>
            <w:tcW w:w="130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A87" w:rsidRPr="00335A87" w:rsidTr="00335A87">
        <w:tc>
          <w:tcPr>
            <w:tcW w:w="130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A87" w:rsidRPr="00335A87" w:rsidTr="00335A87">
        <w:tc>
          <w:tcPr>
            <w:tcW w:w="130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5A87" w:rsidRPr="00335A87" w:rsidRDefault="00335A87" w:rsidP="00F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A87" w:rsidRPr="00335A87" w:rsidRDefault="00335A87" w:rsidP="00335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>"__" ________ 20__ г. Работодатель (его представитель) ____________________</w:t>
      </w:r>
    </w:p>
    <w:p w:rsidR="00335A87" w:rsidRPr="00335A87" w:rsidRDefault="00335A87" w:rsidP="00335A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(подпись)  (Ф.И.О.)</w:t>
      </w:r>
    </w:p>
    <w:p w:rsidR="008442A3" w:rsidRPr="00335A87" w:rsidRDefault="00335A87" w:rsidP="00335A87">
      <w:pPr>
        <w:pStyle w:val="ConsPlusNonformat"/>
        <w:jc w:val="both"/>
        <w:rPr>
          <w:sz w:val="28"/>
          <w:szCs w:val="28"/>
        </w:rPr>
      </w:pPr>
      <w:r w:rsidRPr="00335A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М.П.</w:t>
      </w:r>
    </w:p>
    <w:sectPr w:rsidR="008442A3" w:rsidRPr="00335A87" w:rsidSect="00335A8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5A87"/>
    <w:rsid w:val="000455EA"/>
    <w:rsid w:val="000A33C9"/>
    <w:rsid w:val="0010292E"/>
    <w:rsid w:val="00103A5D"/>
    <w:rsid w:val="001A558B"/>
    <w:rsid w:val="001C5D3B"/>
    <w:rsid w:val="00266312"/>
    <w:rsid w:val="00283183"/>
    <w:rsid w:val="00284EEB"/>
    <w:rsid w:val="002B068E"/>
    <w:rsid w:val="00335A87"/>
    <w:rsid w:val="003576AB"/>
    <w:rsid w:val="00374278"/>
    <w:rsid w:val="00397D44"/>
    <w:rsid w:val="003A4339"/>
    <w:rsid w:val="004276ED"/>
    <w:rsid w:val="00442780"/>
    <w:rsid w:val="00443062"/>
    <w:rsid w:val="00444E9F"/>
    <w:rsid w:val="004E623C"/>
    <w:rsid w:val="00561ABB"/>
    <w:rsid w:val="005644CD"/>
    <w:rsid w:val="005A3D1B"/>
    <w:rsid w:val="005B3191"/>
    <w:rsid w:val="005B7B21"/>
    <w:rsid w:val="005C1751"/>
    <w:rsid w:val="00624589"/>
    <w:rsid w:val="00652019"/>
    <w:rsid w:val="006A27DD"/>
    <w:rsid w:val="006D01AE"/>
    <w:rsid w:val="007246E0"/>
    <w:rsid w:val="007C1D7C"/>
    <w:rsid w:val="00821CE8"/>
    <w:rsid w:val="008442A3"/>
    <w:rsid w:val="008624E4"/>
    <w:rsid w:val="00862AA0"/>
    <w:rsid w:val="008E06B3"/>
    <w:rsid w:val="008F143D"/>
    <w:rsid w:val="00933527"/>
    <w:rsid w:val="00957CC0"/>
    <w:rsid w:val="00984CFC"/>
    <w:rsid w:val="00992EB7"/>
    <w:rsid w:val="009968B3"/>
    <w:rsid w:val="009A1C69"/>
    <w:rsid w:val="00A21163"/>
    <w:rsid w:val="00A4182C"/>
    <w:rsid w:val="00A81FEA"/>
    <w:rsid w:val="00A92961"/>
    <w:rsid w:val="00AA2419"/>
    <w:rsid w:val="00B54587"/>
    <w:rsid w:val="00B60B2F"/>
    <w:rsid w:val="00B93838"/>
    <w:rsid w:val="00BD44E8"/>
    <w:rsid w:val="00BF6C91"/>
    <w:rsid w:val="00C0705D"/>
    <w:rsid w:val="00C66395"/>
    <w:rsid w:val="00CC2B9B"/>
    <w:rsid w:val="00CF69B9"/>
    <w:rsid w:val="00D26CA3"/>
    <w:rsid w:val="00D429D2"/>
    <w:rsid w:val="00D659C3"/>
    <w:rsid w:val="00DB143B"/>
    <w:rsid w:val="00E00ED2"/>
    <w:rsid w:val="00E76631"/>
    <w:rsid w:val="00E83533"/>
    <w:rsid w:val="00EA63DA"/>
    <w:rsid w:val="00EB3EEE"/>
    <w:rsid w:val="00EC048E"/>
    <w:rsid w:val="00EF2F26"/>
    <w:rsid w:val="00F06412"/>
    <w:rsid w:val="00F87B8D"/>
    <w:rsid w:val="00FA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5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BA7712D8007B7D5135FCE5CF4AE66BB521B770E6ED8BF4FD0D204B072E280CD8D1BB5B07C86C17763831F5068X5q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2488</Characters>
  <Application>Microsoft Office Word</Application>
  <DocSecurity>0</DocSecurity>
  <Lines>20</Lines>
  <Paragraphs>5</Paragraphs>
  <ScaleCrop>false</ScaleCrop>
  <Company>НЦЗН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2019-04-08T11:17:00Z</dcterms:created>
  <dcterms:modified xsi:type="dcterms:W3CDTF">2019-04-08T11:23:00Z</dcterms:modified>
</cp:coreProperties>
</file>