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0C" w:rsidRDefault="000F4D0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9667D" w:rsidRPr="005B35BC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 w:rsidR="003B463B">
        <w:rPr>
          <w:rFonts w:ascii="Times New Roman" w:hAnsi="Times New Roman" w:cs="Times New Roman"/>
        </w:rPr>
        <w:t>1</w:t>
      </w:r>
    </w:p>
    <w:p w:rsidR="00641CCE" w:rsidRDefault="00D9667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 w:rsidR="00641CCE">
        <w:rPr>
          <w:rFonts w:ascii="Times New Roman" w:hAnsi="Times New Roman" w:cs="Times New Roman"/>
        </w:rPr>
        <w:t xml:space="preserve"> департамента финансов </w:t>
      </w:r>
    </w:p>
    <w:p w:rsidR="00D9667D" w:rsidRPr="005B35BC" w:rsidRDefault="00641CCE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№ </w:t>
      </w:r>
      <w:r w:rsidR="000E447F">
        <w:rPr>
          <w:rFonts w:ascii="Times New Roman" w:hAnsi="Times New Roman" w:cs="Times New Roman"/>
        </w:rPr>
        <w:t>65</w:t>
      </w: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B463B" w:rsidRPr="005B35BC" w:rsidRDefault="003B463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" w:name="Par88"/>
      <w:bookmarkEnd w:id="1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3B463B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124DF7">
        <w:rPr>
          <w:rFonts w:ascii="Times New Roman" w:hAnsi="Times New Roman" w:cs="Times New Roman"/>
        </w:rPr>
        <w:t xml:space="preserve"> </w:t>
      </w:r>
      <w:r w:rsidRPr="005B35BC">
        <w:rPr>
          <w:rFonts w:ascii="Times New Roman" w:hAnsi="Times New Roman" w:cs="Times New Roman"/>
        </w:rPr>
        <w:t>НА ПРИОБРЕТЕНИЕ УСЛУГ СВЯЗИ</w:t>
      </w:r>
    </w:p>
    <w:p w:rsidR="00D9667D" w:rsidRPr="005B35BC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835"/>
        <w:gridCol w:w="2835"/>
        <w:gridCol w:w="2438"/>
      </w:tblGrid>
      <w:tr w:rsidR="00D9667D" w:rsidRPr="005B35BC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Вид услуги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18" w:tooltip="&lt;1&gt; Объем расходов, рассчитанный с применением нормативных затрат на приобретение услуг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F6B57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Абонентская плата</w:t>
            </w:r>
            <w:r w:rsidR="00446B79" w:rsidRPr="00716D88">
              <w:rPr>
                <w:rFonts w:ascii="Times New Roman" w:hAnsi="Times New Roman" w:cs="Times New Roman"/>
              </w:rPr>
              <w:t>;</w:t>
            </w:r>
            <w:r w:rsidRPr="00716D88">
              <w:rPr>
                <w:rFonts w:ascii="Times New Roman" w:hAnsi="Times New Roman" w:cs="Times New Roman"/>
              </w:rPr>
              <w:t xml:space="preserve"> местная</w:t>
            </w:r>
            <w:r w:rsidR="00446B79" w:rsidRPr="00716D88">
              <w:rPr>
                <w:rFonts w:ascii="Times New Roman" w:hAnsi="Times New Roman" w:cs="Times New Roman"/>
              </w:rPr>
              <w:t xml:space="preserve">, междугородняя и международная </w:t>
            </w:r>
            <w:r w:rsidRPr="00716D88">
              <w:rPr>
                <w:rFonts w:ascii="Times New Roman" w:hAnsi="Times New Roman" w:cs="Times New Roman"/>
              </w:rPr>
              <w:t xml:space="preserve"> связь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 абонентских номеров в расчете на департамент финансов администрации города Нефтеюганска</w:t>
            </w:r>
            <w:r w:rsidR="005C7A8B" w:rsidRPr="00716D8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446B7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  <w:r w:rsidR="001E09DC" w:rsidRPr="00716D88">
              <w:rPr>
                <w:rFonts w:ascii="Times New Roman" w:hAnsi="Times New Roman" w:cs="Times New Roman"/>
              </w:rPr>
              <w:t xml:space="preserve">    Не более 310 000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864C15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Предоставление доступа к сети интернет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Безлимитный, скорость 20 Мбит/с</w:t>
            </w:r>
            <w:r w:rsidR="00521254" w:rsidRPr="00716D8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6B79" w:rsidRPr="00716D88" w:rsidRDefault="00446B7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</w:p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388 000 рублей в год</w:t>
            </w:r>
          </w:p>
          <w:p w:rsidR="00B2591E" w:rsidRPr="00716D88" w:rsidRDefault="00B2591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" w:name="Par118"/>
      <w:bookmarkEnd w:id="2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связи, может быть изменен по решению руководителя </w:t>
      </w:r>
      <w:r w:rsidR="00C66EE5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C66EE5" w:rsidRPr="00716D88">
        <w:rPr>
          <w:rFonts w:ascii="Times New Roman" w:hAnsi="Times New Roman" w:cs="Times New Roman"/>
        </w:rPr>
        <w:t>2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F43C55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E72558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E72558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</w:t>
      </w:r>
    </w:p>
    <w:p w:rsidR="00C66EE5" w:rsidRPr="00716D88" w:rsidRDefault="00C66EE5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" w:name="Par160"/>
      <w:bookmarkStart w:id="4" w:name="Par193"/>
      <w:bookmarkEnd w:id="3"/>
      <w:bookmarkEnd w:id="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D521D6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УСЛУГ ПО СОПРОВОЖДЕНИЮ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ПРОГРАММНОГО ОБЕСПЕЧЕНИЯ И ПРЕДОСТАВЛЕНИЯ ПРАВА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ИСПОЛЬЗОВАНИЕ ПРОГРАММНОГО ОБЕСПЕЧЕНИЯ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7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495"/>
        <w:gridCol w:w="2777"/>
        <w:gridCol w:w="2324"/>
      </w:tblGrid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27" w:tooltip="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органа государственн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Сопровождение </w:t>
            </w:r>
            <w:r w:rsidR="004512D0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1С: Бухгалтери</w:t>
            </w:r>
            <w:r w:rsidR="004512D0" w:rsidRPr="00716D88">
              <w:rPr>
                <w:rFonts w:ascii="Times New Roman" w:hAnsi="Times New Roman" w:cs="Times New Roman"/>
              </w:rPr>
              <w:t>я государственного учреждения 8»,</w:t>
            </w:r>
          </w:p>
          <w:p w:rsidR="00D9667D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</w:t>
            </w:r>
            <w:r w:rsidR="00D9667D" w:rsidRPr="00716D88">
              <w:rPr>
                <w:rFonts w:ascii="Times New Roman" w:hAnsi="Times New Roman" w:cs="Times New Roman"/>
              </w:rPr>
              <w:t>1С: Зарплата и кадры бюджетного учреждения 8</w:t>
            </w:r>
            <w:r w:rsidRPr="00716D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не более 2 конфигураций в год, в том числе: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9667D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716D88">
              <w:rPr>
                <w:rFonts w:ascii="Times New Roman" w:hAnsi="Times New Roman" w:cs="Times New Roman"/>
              </w:rPr>
              <w:t>200 000</w:t>
            </w:r>
            <w:r w:rsidRPr="00716D88">
              <w:rPr>
                <w:rFonts w:ascii="Times New Roman" w:hAnsi="Times New Roman" w:cs="Times New Roman"/>
              </w:rPr>
              <w:t xml:space="preserve">, </w:t>
            </w:r>
            <w:r w:rsidR="00DE15E2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включительно за 2 конфигурации </w:t>
            </w:r>
            <w:r w:rsidR="00FE0BD9"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</w:t>
            </w:r>
            <w:r w:rsidR="00DE15E2" w:rsidRPr="00716D88">
              <w:rPr>
                <w:rFonts w:ascii="Times New Roman" w:hAnsi="Times New Roman" w:cs="Times New Roman"/>
              </w:rPr>
              <w:t>учета, отчетности и контроля департамента финансов администрации города Нефтеюганска</w:t>
            </w:r>
          </w:p>
        </w:tc>
      </w:tr>
      <w:tr w:rsidR="00DE15E2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Сопровождение программы </w:t>
            </w:r>
            <w:r w:rsidR="004512D0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Контур-Экстерн</w:t>
            </w:r>
            <w:r w:rsidR="004512D0" w:rsidRPr="00716D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конфигурации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143FE8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4512D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конфигурацию </w:t>
            </w:r>
            <w:r w:rsidR="00FE0BD9"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1E60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Сопровождение справочно-правовой системы </w:t>
            </w:r>
            <w:r w:rsidR="004512D0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Консультант Плюс</w:t>
            </w:r>
            <w:r w:rsidR="004512D0" w:rsidRPr="00716D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64434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СС Консультант Плюс: Комментарии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законодательства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; СС Консультант Плюс: Версия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Проф</w:t>
            </w:r>
            <w:proofErr w:type="spellEnd"/>
            <w:r w:rsidR="00DD2457" w:rsidRPr="00716D88">
              <w:rPr>
                <w:rFonts w:ascii="Times New Roman" w:hAnsi="Times New Roman" w:cs="Times New Roman"/>
              </w:rPr>
              <w:t xml:space="preserve"> СВ</w:t>
            </w:r>
            <w:r w:rsidRPr="00716D88">
              <w:rPr>
                <w:rFonts w:ascii="Times New Roman" w:hAnsi="Times New Roman" w:cs="Times New Roman"/>
              </w:rPr>
              <w:t xml:space="preserve">; СС Консультант Плюс: Ханты-Мансийский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выпуск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; СС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КонсультантФинансист</w:t>
            </w:r>
            <w:proofErr w:type="spellEnd"/>
            <w:r w:rsidR="00DD2457" w:rsidRPr="00716D88">
              <w:rPr>
                <w:rFonts w:ascii="Times New Roman" w:hAnsi="Times New Roman" w:cs="Times New Roman"/>
              </w:rPr>
              <w:t xml:space="preserve"> СВ</w:t>
            </w:r>
            <w:r w:rsidRPr="00716D8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B403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СС Консультант Плюс: Комментарии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законодательства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не более</w:t>
            </w:r>
            <w:r w:rsidR="00DD2457" w:rsidRPr="00716D88">
              <w:rPr>
                <w:rFonts w:ascii="Times New Roman" w:hAnsi="Times New Roman" w:cs="Times New Roman"/>
              </w:rPr>
              <w:t>70 5</w:t>
            </w:r>
            <w:r w:rsidR="00FC01B6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FC01B6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рублей; СС Консультант Плюс: Версия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Проф</w:t>
            </w:r>
            <w:proofErr w:type="spellEnd"/>
            <w:r w:rsidR="00DD2457" w:rsidRPr="00716D88">
              <w:rPr>
                <w:rFonts w:ascii="Times New Roman" w:hAnsi="Times New Roman" w:cs="Times New Roman"/>
              </w:rPr>
              <w:t xml:space="preserve"> СВ</w:t>
            </w:r>
            <w:r w:rsidR="00FC01B6" w:rsidRPr="00716D88">
              <w:rPr>
                <w:rFonts w:ascii="Times New Roman" w:hAnsi="Times New Roman" w:cs="Times New Roman"/>
              </w:rPr>
              <w:t xml:space="preserve"> не более 16</w:t>
            </w:r>
            <w:r w:rsidR="00DD2457" w:rsidRPr="00716D88">
              <w:rPr>
                <w:rFonts w:ascii="Times New Roman" w:hAnsi="Times New Roman" w:cs="Times New Roman"/>
              </w:rPr>
              <w:t>7 200</w:t>
            </w:r>
            <w:r w:rsidR="00FC01B6" w:rsidRPr="00716D88">
              <w:rPr>
                <w:rFonts w:ascii="Times New Roman" w:hAnsi="Times New Roman" w:cs="Times New Roman"/>
              </w:rPr>
              <w:t>,00 рублей</w:t>
            </w:r>
            <w:r w:rsidRPr="00716D88">
              <w:rPr>
                <w:rFonts w:ascii="Times New Roman" w:hAnsi="Times New Roman" w:cs="Times New Roman"/>
              </w:rPr>
              <w:t xml:space="preserve">; СС Консультант Плюс: Ханты-Мансийский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выпуск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="00FC01B6" w:rsidRPr="00716D88">
              <w:rPr>
                <w:rFonts w:ascii="Times New Roman" w:hAnsi="Times New Roman" w:cs="Times New Roman"/>
              </w:rPr>
              <w:t xml:space="preserve"> не более </w:t>
            </w:r>
            <w:r w:rsidR="00D70D04" w:rsidRPr="00716D88">
              <w:rPr>
                <w:rFonts w:ascii="Times New Roman" w:hAnsi="Times New Roman" w:cs="Times New Roman"/>
              </w:rPr>
              <w:t>7</w:t>
            </w:r>
            <w:r w:rsidR="00F814E8" w:rsidRPr="00716D88">
              <w:rPr>
                <w:rFonts w:ascii="Times New Roman" w:hAnsi="Times New Roman" w:cs="Times New Roman"/>
              </w:rPr>
              <w:t>1</w:t>
            </w:r>
            <w:r w:rsidR="00D70D04" w:rsidRPr="00716D88">
              <w:rPr>
                <w:rFonts w:ascii="Times New Roman" w:hAnsi="Times New Roman" w:cs="Times New Roman"/>
              </w:rPr>
              <w:t> 000,00</w:t>
            </w:r>
            <w:r w:rsidR="00FC01B6" w:rsidRPr="00716D88">
              <w:rPr>
                <w:rFonts w:ascii="Times New Roman" w:hAnsi="Times New Roman" w:cs="Times New Roman"/>
              </w:rPr>
              <w:t xml:space="preserve"> рублей</w:t>
            </w:r>
            <w:r w:rsidRPr="00716D88">
              <w:rPr>
                <w:rFonts w:ascii="Times New Roman" w:hAnsi="Times New Roman" w:cs="Times New Roman"/>
              </w:rPr>
              <w:t xml:space="preserve">; СС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КонсультантФинансист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r w:rsidR="00FC01B6" w:rsidRPr="00716D88">
              <w:rPr>
                <w:rFonts w:ascii="Times New Roman" w:hAnsi="Times New Roman" w:cs="Times New Roman"/>
              </w:rPr>
              <w:t>не</w:t>
            </w:r>
            <w:proofErr w:type="spellEnd"/>
            <w:r w:rsidR="00FC01B6" w:rsidRPr="00716D88">
              <w:rPr>
                <w:rFonts w:ascii="Times New Roman" w:hAnsi="Times New Roman" w:cs="Times New Roman"/>
              </w:rPr>
              <w:t xml:space="preserve"> </w:t>
            </w:r>
            <w:r w:rsidR="00FC01B6" w:rsidRPr="00716D88">
              <w:rPr>
                <w:rFonts w:ascii="Times New Roman" w:hAnsi="Times New Roman" w:cs="Times New Roman"/>
              </w:rPr>
              <w:lastRenderedPageBreak/>
              <w:t xml:space="preserve">более </w:t>
            </w:r>
            <w:r w:rsidR="00DD2457" w:rsidRPr="00716D88">
              <w:rPr>
                <w:rFonts w:ascii="Times New Roman" w:hAnsi="Times New Roman" w:cs="Times New Roman"/>
              </w:rPr>
              <w:t>141</w:t>
            </w:r>
            <w:r w:rsidR="004512D0" w:rsidRPr="00716D88">
              <w:rPr>
                <w:rFonts w:ascii="Times New Roman" w:hAnsi="Times New Roman" w:cs="Times New Roman"/>
              </w:rPr>
              <w:t> </w:t>
            </w:r>
            <w:r w:rsidR="00FC01B6" w:rsidRPr="00716D88">
              <w:rPr>
                <w:rFonts w:ascii="Times New Roman" w:hAnsi="Times New Roman" w:cs="Times New Roman"/>
              </w:rPr>
              <w:t>2</w:t>
            </w:r>
            <w:r w:rsidR="00DD2457" w:rsidRPr="00716D88">
              <w:rPr>
                <w:rFonts w:ascii="Times New Roman" w:hAnsi="Times New Roman" w:cs="Times New Roman"/>
              </w:rPr>
              <w:t>00</w:t>
            </w:r>
            <w:r w:rsidR="004512D0" w:rsidRPr="00716D88">
              <w:rPr>
                <w:rFonts w:ascii="Times New Roman" w:hAnsi="Times New Roman" w:cs="Times New Roman"/>
              </w:rPr>
              <w:t>,00</w:t>
            </w:r>
            <w:r w:rsidR="00FC01B6" w:rsidRPr="00716D88">
              <w:rPr>
                <w:rFonts w:ascii="Times New Roman" w:hAnsi="Times New Roman" w:cs="Times New Roman"/>
              </w:rPr>
              <w:t xml:space="preserve"> рублей</w:t>
            </w:r>
            <w:r w:rsidRPr="00716D88">
              <w:rPr>
                <w:rFonts w:ascii="Times New Roman" w:hAnsi="Times New Roman" w:cs="Times New Roman"/>
              </w:rPr>
              <w:t xml:space="preserve">. 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вс</w:t>
            </w:r>
            <w:r w:rsidR="0088469E" w:rsidRPr="00716D88">
              <w:rPr>
                <w:rFonts w:ascii="Times New Roman" w:hAnsi="Times New Roman" w:cs="Times New Roman"/>
              </w:rPr>
              <w:t xml:space="preserve">е категории и группы должностей </w:t>
            </w:r>
            <w:r w:rsidR="001E60CC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970C4E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Приобретение неисключительных прав использования базы данных Электронная Система «Госфинансы»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1 лицензия на 1 год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F056B" w:rsidRPr="00716D88">
              <w:rPr>
                <w:rFonts w:ascii="Times New Roman" w:hAnsi="Times New Roman" w:cs="Times New Roman"/>
              </w:rPr>
              <w:t>8</w:t>
            </w:r>
            <w:r w:rsidR="00F814E8" w:rsidRPr="00716D88">
              <w:rPr>
                <w:rFonts w:ascii="Times New Roman" w:hAnsi="Times New Roman" w:cs="Times New Roman"/>
              </w:rPr>
              <w:t>7</w:t>
            </w:r>
            <w:r w:rsidR="004174E8" w:rsidRPr="00716D88">
              <w:rPr>
                <w:rFonts w:ascii="Times New Roman" w:hAnsi="Times New Roman" w:cs="Times New Roman"/>
              </w:rPr>
              <w:t xml:space="preserve"> 0</w:t>
            </w:r>
            <w:r w:rsidRPr="00716D88">
              <w:rPr>
                <w:rFonts w:ascii="Times New Roman" w:hAnsi="Times New Roman" w:cs="Times New Roman"/>
              </w:rPr>
              <w:t>00</w:t>
            </w:r>
            <w:r w:rsidR="004512D0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</w:t>
            </w:r>
            <w:r w:rsidR="00FE0BD9"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800AD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экземпляров программ для ЭВМ системы электронного документооборота и делопроизводства (СЭДД) «</w:t>
            </w:r>
            <w:proofErr w:type="spellStart"/>
            <w:r w:rsidRPr="00716D88">
              <w:rPr>
                <w:rFonts w:ascii="Times New Roman" w:hAnsi="Times New Roman" w:cs="Times New Roman"/>
              </w:rPr>
              <w:t>Кодекс:Документооборот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«Кодекс: Служебная корреспонденция» (серверная часть); «Кодекс: Служебная корреспонденция» (клиентская часть); «Кодекс: Подготовка и работа с документами» (клиентская часть); «Кодекс: Потоковое сканирование» (клиентская часть).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«Кодекс: Служебная корреспонденция» (серверная часть) не более 1</w:t>
            </w:r>
            <w:r w:rsidR="00D8515F" w:rsidRPr="00716D88">
              <w:rPr>
                <w:rFonts w:ascii="Times New Roman" w:hAnsi="Times New Roman" w:cs="Times New Roman"/>
              </w:rPr>
              <w:t> </w:t>
            </w:r>
            <w:r w:rsidRPr="00716D88">
              <w:rPr>
                <w:rFonts w:ascii="Times New Roman" w:hAnsi="Times New Roman" w:cs="Times New Roman"/>
              </w:rPr>
              <w:t>600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месяц; «Кодекс: Служебная корреспонденция» (клиентская часть) не более 1</w:t>
            </w:r>
            <w:r w:rsidR="00D8515F" w:rsidRPr="00716D88">
              <w:rPr>
                <w:rFonts w:ascii="Times New Roman" w:hAnsi="Times New Roman" w:cs="Times New Roman"/>
              </w:rPr>
              <w:t> </w:t>
            </w:r>
            <w:r w:rsidRPr="00716D88">
              <w:rPr>
                <w:rFonts w:ascii="Times New Roman" w:hAnsi="Times New Roman" w:cs="Times New Roman"/>
              </w:rPr>
              <w:t>600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месяц; «Кодекс: Подготовка и работа с документами» (клиентская часть) не более </w:t>
            </w:r>
            <w:r w:rsidR="00897B14" w:rsidRPr="00716D88">
              <w:rPr>
                <w:rFonts w:ascii="Times New Roman" w:hAnsi="Times New Roman" w:cs="Times New Roman"/>
              </w:rPr>
              <w:t>7</w:t>
            </w:r>
            <w:r w:rsidRPr="00716D88">
              <w:rPr>
                <w:rFonts w:ascii="Times New Roman" w:hAnsi="Times New Roman" w:cs="Times New Roman"/>
              </w:rPr>
              <w:t>50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месяц; «Кодекс: Потоковое сканирование» (клиентская часть) не более </w:t>
            </w:r>
            <w:r w:rsidR="00897B14" w:rsidRPr="00716D88">
              <w:rPr>
                <w:rFonts w:ascii="Times New Roman" w:hAnsi="Times New Roman" w:cs="Times New Roman"/>
              </w:rPr>
              <w:t>7</w:t>
            </w:r>
            <w:r w:rsidRPr="00716D88">
              <w:rPr>
                <w:rFonts w:ascii="Times New Roman" w:hAnsi="Times New Roman" w:cs="Times New Roman"/>
              </w:rPr>
              <w:t>50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8469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сводного бюджетного планирования д</w:t>
            </w:r>
            <w:r w:rsidR="00800AD0" w:rsidRPr="00716D88">
              <w:rPr>
                <w:rFonts w:ascii="Times New Roman" w:hAnsi="Times New Roman" w:cs="Times New Roman"/>
              </w:rPr>
              <w:t>епартамента финансов администрации города Нефтеюганска</w:t>
            </w:r>
          </w:p>
        </w:tc>
      </w:tr>
      <w:tr w:rsidR="00800AD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Продление лицензии на программное обеспечение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KasperskyEndpointSecuriti</w:t>
            </w:r>
            <w:proofErr w:type="spellEnd"/>
            <w:r w:rsidR="005462BE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RussianEdition</w:t>
            </w:r>
            <w:proofErr w:type="spellEnd"/>
            <w:r w:rsidRPr="00716D88">
              <w:rPr>
                <w:rFonts w:ascii="Times New Roman" w:hAnsi="Times New Roman" w:cs="Times New Roman"/>
              </w:rPr>
              <w:t>. 25-49. 1 год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Программное обеспечение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KasperskyEndpointSecuriti</w:t>
            </w:r>
            <w:proofErr w:type="spellEnd"/>
            <w:r w:rsidR="005462BE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RussianEdition</w:t>
            </w:r>
            <w:proofErr w:type="spellEnd"/>
            <w:r w:rsidRPr="00716D88">
              <w:rPr>
                <w:rFonts w:ascii="Times New Roman" w:hAnsi="Times New Roman" w:cs="Times New Roman"/>
              </w:rPr>
              <w:t>. 25-49, 1 год, Продление лицензии – 30 шт.</w:t>
            </w:r>
            <w:r w:rsidR="00EC27CF" w:rsidRPr="00716D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70333" w:rsidRPr="00716D88">
              <w:rPr>
                <w:rFonts w:ascii="Times New Roman" w:hAnsi="Times New Roman" w:cs="Times New Roman"/>
              </w:rPr>
              <w:t>1 300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за продление 1 лицензии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D449A6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системы «АЦК-Финансы»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системы «АЦК-Финансы»: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-абонемент на участие в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консультационных семинарах; 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194C5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 w:rsidR="00417204" w:rsidRPr="00716D88">
              <w:rPr>
                <w:rFonts w:ascii="Times New Roman" w:hAnsi="Times New Roman" w:cs="Times New Roman"/>
              </w:rPr>
              <w:t xml:space="preserve">1 750 </w:t>
            </w:r>
            <w:r w:rsidR="00D449A6" w:rsidRPr="00716D88">
              <w:rPr>
                <w:rFonts w:ascii="Times New Roman" w:hAnsi="Times New Roman" w:cs="Times New Roman"/>
              </w:rPr>
              <w:t>000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="00D449A6"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A23527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Сопровождение системы «АЦК-Планирование»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системы «АЦК-Планирование»: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-устранение дефекта продукта;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194C5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</w:t>
            </w:r>
            <w:r w:rsidR="00417204" w:rsidRPr="00716D88">
              <w:rPr>
                <w:rFonts w:ascii="Times New Roman" w:hAnsi="Times New Roman" w:cs="Times New Roman"/>
              </w:rPr>
              <w:t>50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23527" w:rsidRPr="00716D88">
              <w:rPr>
                <w:rFonts w:ascii="Times New Roman" w:hAnsi="Times New Roman" w:cs="Times New Roman"/>
              </w:rPr>
              <w:t>000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="00A23527"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7F6CF2" w:rsidRPr="00716D88" w:rsidTr="00716D88">
        <w:trPr>
          <w:trHeight w:val="38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«Парус Бюджет 8»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учета. Серверная часть;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учета. Клиентская часть;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технологический блок «Сервис репликации»;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методологическая поддержка.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учета. Серверная часть не более 2</w:t>
            </w:r>
            <w:r w:rsidR="00A64905" w:rsidRPr="00716D88">
              <w:rPr>
                <w:rFonts w:ascii="Times New Roman" w:hAnsi="Times New Roman" w:cs="Times New Roman"/>
              </w:rPr>
              <w:t>5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64905" w:rsidRPr="00716D88">
              <w:rPr>
                <w:rFonts w:ascii="Times New Roman" w:hAnsi="Times New Roman" w:cs="Times New Roman"/>
              </w:rPr>
              <w:t>50</w:t>
            </w:r>
            <w:r w:rsidRPr="00716D88">
              <w:rPr>
                <w:rFonts w:ascii="Times New Roman" w:hAnsi="Times New Roman" w:cs="Times New Roman"/>
              </w:rPr>
              <w:t>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</w:t>
            </w:r>
            <w:r w:rsidR="00A64905" w:rsidRPr="00716D88">
              <w:rPr>
                <w:rFonts w:ascii="Times New Roman" w:hAnsi="Times New Roman" w:cs="Times New Roman"/>
              </w:rPr>
              <w:t>ета. Клиентская часть не более 27 000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технологический блок «Сервис репликации» не более 1</w:t>
            </w:r>
            <w:r w:rsidR="00A64905" w:rsidRPr="00716D88">
              <w:rPr>
                <w:rFonts w:ascii="Times New Roman" w:hAnsi="Times New Roman" w:cs="Times New Roman"/>
              </w:rPr>
              <w:t>1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64905" w:rsidRPr="00716D88">
              <w:rPr>
                <w:rFonts w:ascii="Times New Roman" w:hAnsi="Times New Roman" w:cs="Times New Roman"/>
              </w:rPr>
              <w:t>9</w:t>
            </w:r>
            <w:r w:rsidRPr="00716D88">
              <w:rPr>
                <w:rFonts w:ascii="Times New Roman" w:hAnsi="Times New Roman" w:cs="Times New Roman"/>
              </w:rPr>
              <w:t>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методологическая поддержка не более 1</w:t>
            </w:r>
            <w:r w:rsidR="00A64905" w:rsidRPr="00716D88">
              <w:rPr>
                <w:rFonts w:ascii="Times New Roman" w:hAnsi="Times New Roman" w:cs="Times New Roman"/>
              </w:rPr>
              <w:t>7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64905" w:rsidRPr="00716D88">
              <w:rPr>
                <w:rFonts w:ascii="Times New Roman" w:hAnsi="Times New Roman" w:cs="Times New Roman"/>
              </w:rPr>
              <w:t>50</w:t>
            </w:r>
            <w:r w:rsidRPr="00716D88">
              <w:rPr>
                <w:rFonts w:ascii="Times New Roman" w:hAnsi="Times New Roman" w:cs="Times New Roman"/>
              </w:rPr>
              <w:t>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рублей.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88469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Заместитель директора</w:t>
            </w:r>
            <w:r w:rsidR="001D6404" w:rsidRPr="00716D88">
              <w:rPr>
                <w:rFonts w:ascii="Times New Roman" w:hAnsi="Times New Roman" w:cs="Times New Roman"/>
              </w:rPr>
              <w:t xml:space="preserve"> департамента </w:t>
            </w:r>
            <w:r w:rsidRPr="00716D88">
              <w:rPr>
                <w:rFonts w:ascii="Times New Roman" w:hAnsi="Times New Roman" w:cs="Times New Roman"/>
              </w:rPr>
              <w:t>-главный бухгалтер, отдел учета отчетности и контроля департамента финансов администрации города Нефтеюганска</w:t>
            </w:r>
          </w:p>
        </w:tc>
      </w:tr>
      <w:tr w:rsidR="007F6CF2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62B52" w:rsidRPr="00716D88">
              <w:rPr>
                <w:rFonts w:ascii="Times New Roman" w:hAnsi="Times New Roman" w:cs="Times New Roman"/>
              </w:rPr>
              <w:t>202 400</w:t>
            </w:r>
            <w:r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7F6CF2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62B52" w:rsidRPr="00716D88">
              <w:rPr>
                <w:rFonts w:ascii="Times New Roman" w:hAnsi="Times New Roman" w:cs="Times New Roman"/>
              </w:rPr>
              <w:t>107 100</w:t>
            </w:r>
            <w:r w:rsidR="006B376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D708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Модернизация информационных баз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>Доработка программ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2 500 000,00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067663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Изготовление сертификатов открытых ключей электронных цифровых подписей 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B376E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 w:rsidR="006B376E" w:rsidRPr="00716D88"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  <w:r w:rsidR="006B376E" w:rsidRPr="00716D88">
              <w:rPr>
                <w:rFonts w:ascii="Times New Roman" w:hAnsi="Times New Roman" w:cs="Times New Roman"/>
              </w:rPr>
              <w:t xml:space="preserve"> на 1 работника на выполнение определенной функции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6B376E" w:rsidRPr="00716D88">
              <w:rPr>
                <w:rFonts w:ascii="Times New Roman" w:hAnsi="Times New Roman" w:cs="Times New Roman"/>
              </w:rPr>
              <w:t> </w:t>
            </w:r>
            <w:r w:rsidRPr="00716D88">
              <w:rPr>
                <w:rFonts w:ascii="Times New Roman" w:hAnsi="Times New Roman" w:cs="Times New Roman"/>
              </w:rPr>
              <w:t>000</w:t>
            </w:r>
            <w:r w:rsidR="006B376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за 1 </w:t>
            </w:r>
            <w:r w:rsidR="00FC7CD2" w:rsidRPr="00716D88">
              <w:rPr>
                <w:rFonts w:ascii="Times New Roman" w:hAnsi="Times New Roman" w:cs="Times New Roman"/>
              </w:rPr>
              <w:t xml:space="preserve">сертификат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5" w:name="Par227"/>
      <w:bookmarkEnd w:id="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</w:t>
      </w:r>
      <w:r w:rsidR="00174EF0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2F72F8" w:rsidRPr="00716D88" w:rsidRDefault="002F72F8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Приложение </w:t>
      </w:r>
      <w:r w:rsidR="004D7F43" w:rsidRPr="00716D88">
        <w:rPr>
          <w:rFonts w:ascii="Times New Roman" w:hAnsi="Times New Roman" w:cs="Times New Roman"/>
        </w:rPr>
        <w:t>3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F43C55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>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D7F43" w:rsidRPr="00716D88" w:rsidRDefault="004D7F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6" w:name="Par240"/>
      <w:bookmarkEnd w:id="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ОСНОВНЫХ СРЕДСТВ,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ОТНОСЯЩИХСЯ К ИНФОРМАЦИОННО-КОММУНИКАЦИОННЫМ ТЕХНОЛОГИЯМ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381"/>
        <w:gridCol w:w="1247"/>
        <w:gridCol w:w="2211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900F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М</w:t>
            </w:r>
            <w:r w:rsidR="00D9667D" w:rsidRPr="00716D88">
              <w:rPr>
                <w:rFonts w:ascii="Times New Roman" w:hAnsi="Times New Roman" w:cs="Times New Roman"/>
              </w:rPr>
              <w:t>ногофункциональные устройства</w:t>
            </w:r>
            <w:r w:rsidRPr="00716D88">
              <w:rPr>
                <w:rFonts w:ascii="Times New Roman" w:hAnsi="Times New Roman" w:cs="Times New Roman"/>
              </w:rPr>
              <w:t xml:space="preserve"> и копировальные аппараты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7A372A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07AB3" w:rsidRPr="00716D88">
              <w:rPr>
                <w:rFonts w:ascii="Times New Roman" w:hAnsi="Times New Roman" w:cs="Times New Roman"/>
              </w:rPr>
              <w:t>3</w:t>
            </w:r>
            <w:r w:rsidR="002942FE" w:rsidRPr="00716D88">
              <w:rPr>
                <w:rFonts w:ascii="Times New Roman" w:hAnsi="Times New Roman" w:cs="Times New Roman"/>
              </w:rPr>
              <w:t>1</w:t>
            </w:r>
            <w:r w:rsidR="004D7F43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6B376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4D7F43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F931F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Принтер штрих кодов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40 000,00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сводного бюджетного планирования департамента финансов администрации города Нефтеюганска</w:t>
            </w:r>
          </w:p>
        </w:tc>
      </w:tr>
      <w:tr w:rsidR="007A372A" w:rsidRPr="00716D88" w:rsidTr="00716D88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Принтеры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86 000,0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Потоковый сканер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D597A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 xml:space="preserve">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сводного бюджетного планирования департамента финансов администрации города Нефтеюганска</w:t>
            </w:r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единиц</w:t>
            </w:r>
            <w:r w:rsidR="005F6614" w:rsidRPr="00716D8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7CD2" w:rsidRPr="00716D88">
              <w:rPr>
                <w:rFonts w:ascii="Times New Roman" w:hAnsi="Times New Roman" w:cs="Times New Roman"/>
              </w:rPr>
              <w:t>1</w:t>
            </w:r>
            <w:r w:rsidR="000E3FBB" w:rsidRPr="00716D88">
              <w:rPr>
                <w:rFonts w:ascii="Times New Roman" w:hAnsi="Times New Roman" w:cs="Times New Roman"/>
              </w:rPr>
              <w:t> </w:t>
            </w:r>
            <w:r w:rsidR="00FC7CD2" w:rsidRPr="00716D88">
              <w:rPr>
                <w:rFonts w:ascii="Times New Roman" w:hAnsi="Times New Roman" w:cs="Times New Roman"/>
              </w:rPr>
              <w:t>5</w:t>
            </w:r>
            <w:r w:rsidR="005F6614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000,0</w:t>
            </w:r>
            <w:r w:rsidR="00FC7CD2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автоматизированного центра контроля департамента финансов администрации города Нефтеюганска</w:t>
            </w:r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50 000,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в расчете на 1 работника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35B77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Коммутатор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20985" w:rsidRPr="00716D88">
              <w:rPr>
                <w:rFonts w:ascii="Times New Roman" w:hAnsi="Times New Roman" w:cs="Times New Roman"/>
              </w:rPr>
              <w:t>20 000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420985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 рублей  за 1 единицу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97153A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Телефонный аппарат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7A372A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</w:t>
            </w:r>
            <w:r w:rsidR="005F6614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7A372A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Калькулятор настольный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1 500,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F2CAB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Шредер (уничтожитель документов)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10 000,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EE350B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Брошюратор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7" w:name="Par298"/>
      <w:bookmarkEnd w:id="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основных средств, может быть изменен по решению руководителя </w:t>
      </w:r>
      <w:r w:rsidR="00B03EED" w:rsidRPr="00716D88">
        <w:rPr>
          <w:rFonts w:ascii="Times New Roman" w:hAnsi="Times New Roman" w:cs="Times New Roman"/>
        </w:rPr>
        <w:t xml:space="preserve">департамента финансов администрации </w:t>
      </w:r>
      <w:proofErr w:type="spellStart"/>
      <w:r w:rsidR="00B03EED" w:rsidRPr="00716D88">
        <w:rPr>
          <w:rFonts w:ascii="Times New Roman" w:hAnsi="Times New Roman" w:cs="Times New Roman"/>
        </w:rPr>
        <w:t>городаНефтеюганска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F06C6" w:rsidRDefault="006F06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6F06C6" w:rsidRDefault="006F06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A32BA" w:rsidRPr="00716D88">
        <w:rPr>
          <w:rFonts w:ascii="Times New Roman" w:hAnsi="Times New Roman" w:cs="Times New Roman"/>
        </w:rPr>
        <w:t>4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  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8" w:name="Par311"/>
      <w:bookmarkEnd w:id="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НА ПРИОБРЕТЕНИЕ ЗАПАСНЫХ ЧАСТЕЙ </w:t>
      </w:r>
      <w:r w:rsidR="00AE7399" w:rsidRPr="00716D88">
        <w:rPr>
          <w:rFonts w:ascii="Times New Roman" w:hAnsi="Times New Roman" w:cs="Times New Roman"/>
        </w:rPr>
        <w:t xml:space="preserve">(ДЕТАЛЕЙ) </w:t>
      </w:r>
      <w:r w:rsidRPr="00716D88">
        <w:rPr>
          <w:rFonts w:ascii="Times New Roman" w:hAnsi="Times New Roman" w:cs="Times New Roman"/>
        </w:rPr>
        <w:t xml:space="preserve">ДЛЯ </w:t>
      </w:r>
      <w:r w:rsidR="00AE7399" w:rsidRPr="00716D88">
        <w:rPr>
          <w:rFonts w:ascii="Times New Roman" w:hAnsi="Times New Roman" w:cs="Times New Roman"/>
        </w:rPr>
        <w:t xml:space="preserve">СОДЕРЖАНИЯ </w:t>
      </w:r>
      <w:r w:rsidRPr="00716D88">
        <w:rPr>
          <w:rFonts w:ascii="Times New Roman" w:hAnsi="Times New Roman" w:cs="Times New Roman"/>
        </w:rPr>
        <w:t>ВЫЧИСЛИТЕЛЬНОЙ ТЕХНИКИ</w:t>
      </w:r>
      <w:r w:rsidR="00AE7399" w:rsidRPr="00716D88">
        <w:rPr>
          <w:rFonts w:ascii="Times New Roman" w:hAnsi="Times New Roman" w:cs="Times New Roman"/>
        </w:rPr>
        <w:t xml:space="preserve">, ПРИНТЕРОВ, МФУ, КОПИРОВАЛЬНЫХ АППАРАТОВ И ИНОЙ ОРГТЕХНИКИ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041"/>
        <w:gridCol w:w="2211"/>
        <w:gridCol w:w="1474"/>
        <w:gridCol w:w="2211"/>
      </w:tblGrid>
      <w:tr w:rsidR="00D9667D" w:rsidRPr="00716D88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28" w:tooltip="&lt;1&gt; Объем расходов, рассчитанный с применением нормативных затрат на приобретение запасных частей для вычислительной техники, может быть изменен по решению руководителя органа государственной власти в пределах утвержденных на эти цели лимитов бюджетных обязате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A32BA" w:rsidRPr="00716D88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Приобретение запасных частей</w:t>
            </w:r>
            <w:r w:rsidR="00AE7399" w:rsidRPr="00716D88">
              <w:rPr>
                <w:rFonts w:ascii="Times New Roman" w:hAnsi="Times New Roman" w:cs="Times New Roman"/>
              </w:rPr>
              <w:t xml:space="preserve"> (деталей)</w:t>
            </w:r>
            <w:r w:rsidRPr="00716D88">
              <w:rPr>
                <w:rFonts w:ascii="Times New Roman" w:hAnsi="Times New Roman" w:cs="Times New Roman"/>
              </w:rPr>
              <w:t xml:space="preserve"> для </w:t>
            </w:r>
            <w:r w:rsidR="00AE7399" w:rsidRPr="00716D88">
              <w:rPr>
                <w:rFonts w:ascii="Times New Roman" w:hAnsi="Times New Roman" w:cs="Times New Roman"/>
              </w:rPr>
              <w:t xml:space="preserve">содержания </w:t>
            </w:r>
            <w:r w:rsidRPr="00716D88">
              <w:rPr>
                <w:rFonts w:ascii="Times New Roman" w:hAnsi="Times New Roman" w:cs="Times New Roman"/>
              </w:rPr>
              <w:t>вычислительной техники</w:t>
            </w:r>
            <w:r w:rsidR="00AE7399" w:rsidRPr="00716D88">
              <w:rPr>
                <w:rFonts w:ascii="Times New Roman" w:hAnsi="Times New Roman" w:cs="Times New Roman"/>
              </w:rPr>
              <w:t>, принтеров, МФУ, копировальных аппаратов и иной оргтехники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6A32BA" w:rsidRPr="00716D88">
              <w:rPr>
                <w:rFonts w:ascii="Times New Roman" w:hAnsi="Times New Roman" w:cs="Times New Roman"/>
              </w:rPr>
              <w:t xml:space="preserve">0 единиц в год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462BE" w:rsidRPr="00716D88">
              <w:rPr>
                <w:rFonts w:ascii="Times New Roman" w:hAnsi="Times New Roman" w:cs="Times New Roman"/>
              </w:rPr>
              <w:t>2</w:t>
            </w:r>
            <w:r w:rsidR="007E70C0" w:rsidRPr="00716D88">
              <w:rPr>
                <w:rFonts w:ascii="Times New Roman" w:hAnsi="Times New Roman" w:cs="Times New Roman"/>
              </w:rPr>
              <w:t>0 0</w:t>
            </w:r>
            <w:r w:rsidRPr="00716D88">
              <w:rPr>
                <w:rFonts w:ascii="Times New Roman" w:hAnsi="Times New Roman" w:cs="Times New Roman"/>
              </w:rPr>
              <w:t xml:space="preserve">00,00 рублей за 1 единицу товара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9" w:name="Par328"/>
      <w:bookmarkEnd w:id="9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AE7399" w:rsidRPr="00716D88">
        <w:rPr>
          <w:rFonts w:ascii="Times New Roman" w:hAnsi="Times New Roman" w:cs="Times New Roman"/>
        </w:rPr>
        <w:t>запасных частей (деталей) для содержания вычислительной техники, принтеров, МФУ, копировальных аппаратов и иной оргтехники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D6404" w:rsidRPr="00716D88" w:rsidRDefault="001D640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5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              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0" w:name="Par341"/>
      <w:bookmarkEnd w:id="10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МАГНИТНЫХ И ОПТИЧЕСКИХ НОСИТЕЛЕЙ ИНФОРМАЦИИ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417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8"/>
        <w:gridCol w:w="1938"/>
        <w:gridCol w:w="2379"/>
        <w:gridCol w:w="1443"/>
        <w:gridCol w:w="2269"/>
      </w:tblGrid>
      <w:tr w:rsidR="00D9667D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63" w:tooltip="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E242A4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Флэш носители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700,00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E242A4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Жесткие </w:t>
            </w:r>
            <w:r w:rsidRPr="00716D88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внешние </w:t>
            </w:r>
            <w:r w:rsidRPr="00716D88">
              <w:rPr>
                <w:rFonts w:ascii="Times New Roman" w:hAnsi="Times New Roman" w:cs="Times New Roman"/>
              </w:rPr>
              <w:t>диски не менее 500 GB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462BE" w:rsidRPr="00716D88">
              <w:rPr>
                <w:rFonts w:ascii="Times New Roman" w:hAnsi="Times New Roman" w:cs="Times New Roman"/>
              </w:rPr>
              <w:t>10</w:t>
            </w:r>
            <w:r w:rsidRPr="00716D88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D597A" w:rsidRPr="00716D88">
              <w:rPr>
                <w:rFonts w:ascii="Times New Roman" w:hAnsi="Times New Roman" w:cs="Times New Roman"/>
              </w:rPr>
              <w:t>7</w:t>
            </w:r>
            <w:r w:rsidR="005462BE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1D6404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1" w:name="Par363"/>
      <w:bookmarkEnd w:id="11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6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716D88">
        <w:rPr>
          <w:rFonts w:ascii="Times New Roman" w:hAnsi="Times New Roman" w:cs="Times New Roman"/>
        </w:rPr>
        <w:t xml:space="preserve">        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2" w:name="Par376"/>
      <w:bookmarkEnd w:id="12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РАСХОДНЫХ МАТЕРИАЛОВ ДЛЯ ПРИНТЕРОВ,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МНОГОФУНКЦИОНАЛЬНЫХ УСТРОЙСТВ И КОПИРОВАЛЬНЫХ АППАРАТОВ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(ОРГТЕХНИКИ)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438"/>
        <w:gridCol w:w="2381"/>
        <w:gridCol w:w="1560"/>
        <w:gridCol w:w="1757"/>
      </w:tblGrid>
      <w:tr w:rsidR="00D9667D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E70C0" w:rsidRPr="00716D88" w:rsidRDefault="007E70C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7E70C0" w:rsidRPr="00716D88" w:rsidRDefault="007E70C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95" w:tooltip="&lt;1&gt; Объем расходов, рассчитанный с применением нормативных затрат на приобретение картриджей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к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Картридж Q2612A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8 000,</w:t>
            </w:r>
            <w:r w:rsidR="007E70C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Картридж Q5942A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2326EF" w:rsidRPr="00716D88">
              <w:rPr>
                <w:rFonts w:ascii="Times New Roman" w:hAnsi="Times New Roman" w:cs="Times New Roman"/>
              </w:rPr>
              <w:t>3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7E70C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CF280A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40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</w:t>
            </w:r>
            <w:r w:rsidR="007E70C0" w:rsidRPr="00716D88">
              <w:rPr>
                <w:rFonts w:ascii="Times New Roman" w:hAnsi="Times New Roman" w:cs="Times New Roman"/>
              </w:rPr>
              <w:t xml:space="preserve"> 000,0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CE390X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C94678" w:rsidRPr="00716D8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94678" w:rsidRPr="00716D88">
              <w:rPr>
                <w:rFonts w:ascii="Times New Roman" w:hAnsi="Times New Roman" w:cs="Times New Roman"/>
              </w:rPr>
              <w:t>18</w:t>
            </w:r>
            <w:r w:rsidR="007E70C0" w:rsidRPr="00716D88">
              <w:rPr>
                <w:rFonts w:ascii="Times New Roman" w:hAnsi="Times New Roman" w:cs="Times New Roman"/>
              </w:rPr>
              <w:t xml:space="preserve"> </w:t>
            </w:r>
            <w:r w:rsidR="000A7F2F" w:rsidRPr="00716D88">
              <w:rPr>
                <w:rFonts w:ascii="Times New Roman" w:hAnsi="Times New Roman" w:cs="Times New Roman"/>
              </w:rPr>
              <w:t>0</w:t>
            </w:r>
            <w:r w:rsidR="001A2689" w:rsidRPr="00716D88">
              <w:rPr>
                <w:rFonts w:ascii="Times New Roman" w:hAnsi="Times New Roman" w:cs="Times New Roman"/>
              </w:rPr>
              <w:t>00</w:t>
            </w:r>
            <w:r w:rsidR="007E70C0" w:rsidRPr="00716D88">
              <w:rPr>
                <w:rFonts w:ascii="Times New Roman" w:hAnsi="Times New Roman" w:cs="Times New Roman"/>
              </w:rPr>
              <w:t>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Картридж CE285A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</w:t>
            </w:r>
            <w:r w:rsidR="007E70C0" w:rsidRPr="00716D88">
              <w:rPr>
                <w:rFonts w:ascii="Times New Roman" w:hAnsi="Times New Roman" w:cs="Times New Roman"/>
              </w:rPr>
              <w:t xml:space="preserve"> 000,0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Картридж CF281</w:t>
            </w:r>
            <w:r w:rsidR="003F01A6"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2B7165" w:rsidRPr="00716D88">
              <w:rPr>
                <w:rFonts w:ascii="Times New Roman" w:hAnsi="Times New Roman" w:cs="Times New Roman"/>
              </w:rPr>
              <w:t>20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7E70C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C4092A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55</w:t>
            </w:r>
            <w:r w:rsidR="00C26EFE" w:rsidRPr="00716D88">
              <w:rPr>
                <w:rFonts w:ascii="Times New Roman" w:hAnsi="Times New Roman" w:cs="Times New Roman"/>
              </w:rPr>
              <w:t>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</w:p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 33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Toner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224C0D" w:rsidRPr="00716D88">
              <w:rPr>
                <w:rFonts w:ascii="Times New Roman" w:hAnsi="Times New Roman" w:cs="Times New Roman"/>
              </w:rPr>
              <w:t>36</w:t>
            </w:r>
            <w:r w:rsidR="00C26EFE" w:rsidRPr="00716D88">
              <w:rPr>
                <w:rFonts w:ascii="Times New Roman" w:hAnsi="Times New Roman" w:cs="Times New Roman"/>
              </w:rPr>
              <w:t>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Драм-юнит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CEXV33 drum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51251" w:rsidRPr="00716D88">
              <w:rPr>
                <w:rFonts w:ascii="Times New Roman" w:hAnsi="Times New Roman" w:cs="Times New Roman"/>
              </w:rPr>
              <w:t>22 3</w:t>
            </w:r>
            <w:r w:rsidR="00C26EFE" w:rsidRPr="00716D88">
              <w:rPr>
                <w:rFonts w:ascii="Times New Roman" w:hAnsi="Times New Roman" w:cs="Times New Roman"/>
              </w:rPr>
              <w:t>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Драм </w:t>
            </w:r>
          </w:p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Fad412 </w:t>
            </w:r>
            <w:proofErr w:type="spellStart"/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Drum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5300,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Тонер Fat411A </w:t>
            </w:r>
            <w:proofErr w:type="spellStart"/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Toner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2000,</w:t>
            </w:r>
            <w:r w:rsidR="001D6404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CF283A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6500,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Style w:val="pseudoh1"/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Картридж </w:t>
            </w:r>
            <w:r w:rsidRPr="00716D88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CE278A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7500,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Style w:val="pseudoh1"/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CC530A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1040E5" w:rsidRPr="00716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</w:t>
            </w:r>
            <w:r w:rsidR="00142F8E" w:rsidRPr="00716D88">
              <w:rPr>
                <w:rFonts w:ascii="Times New Roman" w:hAnsi="Times New Roman" w:cs="Times New Roman"/>
              </w:rPr>
              <w:t>0</w:t>
            </w:r>
            <w:r w:rsidR="001A2689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66C4F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canon C-719H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30 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7000,00 рублей за 1 единицу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66C4F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TK-1170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8000,00 рублей за 1 единицу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3" w:name="Par395"/>
      <w:bookmarkEnd w:id="13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картриджей, может быть изменен по решению 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7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4" w:name="Par408"/>
      <w:bookmarkEnd w:id="1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3E6294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84566E" w:rsidRPr="00716D88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84566E" w:rsidRPr="00716D88">
        <w:rPr>
          <w:rFonts w:ascii="Times New Roman" w:hAnsi="Times New Roman" w:cs="Times New Roman"/>
        </w:rPr>
        <w:t>ИСТОЧНИКОВ БЕСПЕРЕБОЙНОГО ПИТАНИЯ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9B581C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9B581C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74686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Источники бесперебойного 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26EFE" w:rsidRPr="00716D88">
              <w:rPr>
                <w:rFonts w:ascii="Times New Roman" w:hAnsi="Times New Roman" w:cs="Times New Roman"/>
              </w:rPr>
              <w:t>11</w:t>
            </w:r>
            <w:r w:rsidRPr="00716D88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</w:t>
            </w:r>
            <w:r w:rsidR="00811D77" w:rsidRPr="00716D88">
              <w:rPr>
                <w:rFonts w:ascii="Times New Roman" w:hAnsi="Times New Roman" w:cs="Times New Roman"/>
              </w:rPr>
              <w:t xml:space="preserve">9 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единицу товара в  зависимости от типа оборудования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5" w:name="Par426"/>
      <w:bookmarkEnd w:id="1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 xml:space="preserve">департамента финансов администрации города </w:t>
      </w:r>
      <w:proofErr w:type="spellStart"/>
      <w:r w:rsidR="006425A8" w:rsidRPr="00716D88">
        <w:rPr>
          <w:rFonts w:ascii="Times New Roman" w:hAnsi="Times New Roman" w:cs="Times New Roman"/>
        </w:rPr>
        <w:t>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8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6425A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6" w:name="Par439"/>
      <w:bookmarkEnd w:id="1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3E6294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УСЛУГ ПОЧТОВОЙ СВЯЗИ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3288"/>
        <w:gridCol w:w="2551"/>
        <w:gridCol w:w="2608"/>
      </w:tblGrid>
      <w:tr w:rsidR="00D9667D" w:rsidRPr="00716D88" w:rsidTr="00716D8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D9667D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57" w:tooltip="&lt;1&gt; Объем расходов, рассчитанный с применением нормативных затрат на приобретение услуг почтовой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E6294" w:rsidRPr="00716D88" w:rsidTr="00716D88">
        <w:trPr>
          <w:trHeight w:val="1966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Услуги почтовой связи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716D88">
              <w:rPr>
                <w:rFonts w:ascii="Times New Roman" w:hAnsi="Times New Roman" w:cs="Times New Roman"/>
              </w:rPr>
              <w:t>300</w:t>
            </w:r>
            <w:r w:rsidRPr="00716D88">
              <w:rPr>
                <w:rFonts w:ascii="Times New Roman" w:hAnsi="Times New Roman" w:cs="Times New Roman"/>
              </w:rPr>
              <w:t xml:space="preserve"> почтовых отправлений в год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716D88">
              <w:rPr>
                <w:rFonts w:ascii="Times New Roman" w:hAnsi="Times New Roman" w:cs="Times New Roman"/>
              </w:rPr>
              <w:t>200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F67B67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 рублей за 1 почтовое отправление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632DD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учета, отчетности и контроля</w:t>
            </w:r>
            <w:r w:rsidR="00FE0BD9" w:rsidRPr="00716D88">
              <w:rPr>
                <w:rFonts w:ascii="Times New Roman" w:hAnsi="Times New Roman" w:cs="Times New Roman"/>
              </w:rPr>
              <w:t xml:space="preserve"> </w:t>
            </w:r>
            <w:r w:rsidR="003E6294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r w:rsidR="00BD63B6" w:rsidRPr="00716D88">
              <w:rPr>
                <w:rFonts w:ascii="Times New Roman" w:hAnsi="Times New Roman" w:cs="Times New Roman"/>
              </w:rPr>
              <w:t>, отдел сводного бюджетного планирования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7" w:name="Par457"/>
      <w:bookmarkEnd w:id="1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почтовой связи,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 xml:space="preserve">департамента финансов администрации </w:t>
      </w:r>
      <w:proofErr w:type="spellStart"/>
      <w:r w:rsidR="006425A8" w:rsidRPr="00716D88">
        <w:rPr>
          <w:rFonts w:ascii="Times New Roman" w:hAnsi="Times New Roman" w:cs="Times New Roman"/>
        </w:rPr>
        <w:t>городаНефтеюганска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9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8" w:name="Par470"/>
      <w:bookmarkEnd w:id="1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9328A7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ОФИСНОЙ МЕБЕЛИ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494"/>
        <w:gridCol w:w="1247"/>
        <w:gridCol w:w="2098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Диван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50 000,00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D8365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Стол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D8365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Тумба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30 000,0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предметов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17 000,00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Кресло к столу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 предметов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597A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Стол письменный</w:t>
            </w:r>
          </w:p>
          <w:p w:rsidR="00407563" w:rsidRPr="00716D88" w:rsidRDefault="00407563" w:rsidP="00716D88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финансов администрации города Нефтеюганска, не отнесенные к категориям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Тумба приставная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Нефтеюганска, не отнесенные к категориям Руководители «Высшие»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Шкаф металлический для бумаг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Нефтеюганска, не отнесенные к категориям 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Шторы (жалюзи) по количеству окон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окон в кабинетах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рабочих кабинетов при необходимости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Часы настенные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рабочих кабинетов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5F3EA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Сейф огнестойкий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25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Холодильник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</w:t>
            </w:r>
          </w:p>
        </w:tc>
      </w:tr>
      <w:tr w:rsidR="008E30DB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Лампа настольная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9" w:name="Par512"/>
      <w:bookmarkEnd w:id="19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офисной мебели,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 xml:space="preserve">департамента финансов администрации города </w:t>
      </w:r>
      <w:proofErr w:type="spellStart"/>
      <w:r w:rsidR="006425A8" w:rsidRPr="00716D88">
        <w:rPr>
          <w:rFonts w:ascii="Times New Roman" w:hAnsi="Times New Roman" w:cs="Times New Roman"/>
        </w:rPr>
        <w:t>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920B9" w:rsidRPr="00716D88" w:rsidRDefault="008920B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</w:t>
      </w:r>
      <w:r w:rsidR="006425A8" w:rsidRPr="00716D88">
        <w:rPr>
          <w:rFonts w:ascii="Times New Roman" w:hAnsi="Times New Roman" w:cs="Times New Roman"/>
        </w:rPr>
        <w:t>0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      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0" w:name="Par574"/>
      <w:bookmarkEnd w:id="20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325C69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E00FE3" w:rsidRPr="00716D88">
        <w:rPr>
          <w:rFonts w:ascii="Times New Roman" w:hAnsi="Times New Roman" w:cs="Times New Roman"/>
        </w:rPr>
        <w:t xml:space="preserve"> Н</w:t>
      </w:r>
      <w:r w:rsidRPr="00716D88">
        <w:rPr>
          <w:rFonts w:ascii="Times New Roman" w:hAnsi="Times New Roman" w:cs="Times New Roman"/>
        </w:rPr>
        <w:t>А ПРИОБРЕТЕНИЕ ПРОЧЕЙ ПРОДУКЦИИ, ИЗГОТОВЛЯЕМОЙ ТИПОГРАФИЕЙ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608"/>
        <w:gridCol w:w="2891"/>
        <w:gridCol w:w="2608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609" w:tooltip="&lt;1&gt; Объем расходов, рассчитанный с применением нормативных затрат на приобретение (изготовление) бланков строгой отчетности с уровнем защиты &quot;А&quot;, может быть изменен по решению руководителя органа государственной власти в пределах утвержденных на эти цели лими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Служебные удостоверения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716D88">
              <w:rPr>
                <w:rFonts w:ascii="Times New Roman" w:hAnsi="Times New Roman" w:cs="Times New Roman"/>
              </w:rPr>
              <w:t>50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 w:rsidR="00BA75B0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4393F" w:rsidRPr="00716D88">
              <w:rPr>
                <w:rFonts w:ascii="Times New Roman" w:hAnsi="Times New Roman" w:cs="Times New Roman"/>
              </w:rPr>
              <w:t>300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34393F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штуку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1" w:name="Par609"/>
      <w:bookmarkEnd w:id="21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461370" w:rsidRPr="00716D88">
        <w:rPr>
          <w:rFonts w:ascii="Times New Roman" w:hAnsi="Times New Roman" w:cs="Times New Roman"/>
        </w:rPr>
        <w:t>прочей продукции, изготовляемой типографией</w:t>
      </w:r>
      <w:r w:rsidRPr="00716D88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461370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</w:t>
      </w:r>
      <w:r w:rsidR="00855A9C" w:rsidRPr="00716D88">
        <w:rPr>
          <w:rFonts w:ascii="Times New Roman" w:hAnsi="Times New Roman" w:cs="Times New Roman"/>
        </w:rPr>
        <w:t>1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</w:t>
      </w:r>
    </w:p>
    <w:p w:rsidR="00855A9C" w:rsidRPr="00716D88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2" w:name="Par622"/>
      <w:bookmarkEnd w:id="22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4E1AD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КАНЦЕЛЯРСКИХ ТОВАРОВ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1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920"/>
        <w:gridCol w:w="1701"/>
        <w:gridCol w:w="3005"/>
      </w:tblGrid>
      <w:tr w:rsidR="00D9667D" w:rsidRPr="00716D88" w:rsidTr="00716D88">
        <w:trPr>
          <w:trHeight w:val="7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797" w:tooltip="&lt;1&gt; Объем расходов, рассчитанный с применением нормативных затрат на приобретение канцелярских товаро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160,00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 жидкий ПВА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 </w:t>
            </w:r>
            <w:r w:rsidR="00BA75B0" w:rsidRPr="00716D88">
              <w:rPr>
                <w:rFonts w:ascii="Times New Roman" w:hAnsi="Times New Roman" w:cs="Times New Roman"/>
              </w:rPr>
              <w:t>в год в расчете на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94F11" w:rsidRPr="00716D88">
              <w:rPr>
                <w:rFonts w:ascii="Times New Roman" w:hAnsi="Times New Roman" w:cs="Times New Roman"/>
              </w:rPr>
              <w:t>10</w:t>
            </w:r>
            <w:r w:rsidRPr="00716D88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30FB0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36,00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30FB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черная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630FB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Ручка шариковая красная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80844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Стержни для шариковых ручек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чернографитный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6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Карандаш автоматический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Стержни для механического карандаша 0,5нв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Точилка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Подставка для скрепок магнитная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Скрепки не более 28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25,00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Скрепки не более 50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Ножницы канцелярские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Нож канцелярский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Узкие клейкие закладки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 рублей включительно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Маркер-</w:t>
            </w:r>
            <w:proofErr w:type="spellStart"/>
            <w:r w:rsidRPr="00716D88">
              <w:rPr>
                <w:rFonts w:ascii="Times New Roman" w:hAnsi="Times New Roman" w:cs="Times New Roman"/>
              </w:rPr>
              <w:t>текстовыделитель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Антистеплер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22245" w:rsidRPr="00716D88">
              <w:rPr>
                <w:rFonts w:ascii="Times New Roman" w:hAnsi="Times New Roman" w:cs="Times New Roman"/>
              </w:rPr>
              <w:t>4</w:t>
            </w:r>
            <w:r w:rsidR="00DE7F69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450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степлера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8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Подставка для блок-кубика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департамента финансов администрации города </w:t>
            </w:r>
            <w:r w:rsidRPr="00716D88">
              <w:rPr>
                <w:rFonts w:ascii="Times New Roman" w:hAnsi="Times New Roman" w:cs="Times New Roman"/>
              </w:rPr>
              <w:lastRenderedPageBreak/>
              <w:t>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Блок-кубик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Бумага для заметок с клеевым краем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учета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штук в год в расчете на 1отдел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</w:t>
            </w:r>
            <w:r w:rsidR="00180844" w:rsidRPr="00716D88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Тетрадь 48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Телефонная книга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</w:t>
            </w:r>
            <w:r w:rsidR="00930E65" w:rsidRPr="00716D88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</w:p>
        </w:tc>
      </w:tr>
      <w:tr w:rsidR="003C1795" w:rsidRPr="00716D88" w:rsidTr="00716D88">
        <w:trPr>
          <w:trHeight w:val="9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Руководители «Главные» Руководители  «Ведущие»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Календари настенные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на 1 кабинет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кабинеты департамента финансов администрации города Нефтеюганска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Календари настольные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Производственный календарь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Салфетки чистящие офисные для оргтехники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250,0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Зажим для бумаг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150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Корректирующая жидкость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Корректирующая </w:t>
            </w:r>
            <w:r w:rsidRPr="00716D88">
              <w:rPr>
                <w:rFonts w:ascii="Times New Roman" w:hAnsi="Times New Roman" w:cs="Times New Roman"/>
              </w:rPr>
              <w:lastRenderedPageBreak/>
              <w:t>лента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1 штуки в год в расчете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200,00 </w:t>
            </w:r>
            <w:r w:rsidRPr="00716D88">
              <w:rPr>
                <w:rFonts w:ascii="Times New Roman" w:hAnsi="Times New Roman" w:cs="Times New Roman"/>
              </w:rPr>
              <w:lastRenderedPageBreak/>
              <w:t>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все категории и группы </w:t>
            </w:r>
            <w:r w:rsidRPr="00716D88">
              <w:rPr>
                <w:rFonts w:ascii="Times New Roman" w:hAnsi="Times New Roman" w:cs="Times New Roman"/>
              </w:rPr>
              <w:lastRenderedPageBreak/>
              <w:t>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Папка-скоросшиватель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Папка-регистратор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Папка-скоросшиватель с перфорацией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Папка-уголок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B4439F" w:rsidRPr="00716D88">
              <w:rPr>
                <w:rFonts w:ascii="Times New Roman" w:hAnsi="Times New Roman" w:cs="Times New Roman"/>
              </w:rPr>
              <w:t>1,</w:t>
            </w:r>
            <w:r w:rsidRPr="00716D88">
              <w:rPr>
                <w:rFonts w:ascii="Times New Roman" w:hAnsi="Times New Roman" w:cs="Times New Roman"/>
              </w:rPr>
              <w:t>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 скоросшиватель пластиковая с пружинным механизмом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 файлов Изготовлена из пластика толщиной 1 мм, 100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 файлов Изготовлена из пластика толщиной 1 мм, 50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штуки в год в расчете на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Папка-конверт на молнии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на подпись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</w:t>
            </w:r>
            <w:r w:rsidR="00F06078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14164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Разделитель листов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упаковок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130,00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Картон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 упаковок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600,00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Нить прошивная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22</w:t>
            </w:r>
            <w:r w:rsidRPr="00716D88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32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Сменная штемпельная подушка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автоматизированного центра контроля; отдел учета,  отчетности и контроля 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Оснастка для печати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Заместитель директора департамента – главный бухгалтер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Краска штемпельная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8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автоматизированного центра контроля; отдел учета,  отчетности и контроля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Батарейки AAA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Батарейки 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Игла канцелярская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100,00 рублей за 1 штуку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Лента красящая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Этикетки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термотрансферные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самоклеящиеся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36 рулонов по 900 шт. на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220,00 рублей за 1 рулон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Штамп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самонаборный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в пластиковом корпусе, с набором букв и цифр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штук в год в расчете на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5</w:t>
            </w:r>
            <w:r w:rsidR="00622245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Дырокол на 2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</w:t>
            </w:r>
            <w:r w:rsidR="00B4439F" w:rsidRPr="00716D88">
              <w:rPr>
                <w:rFonts w:ascii="Times New Roman" w:hAnsi="Times New Roman" w:cs="Times New Roman"/>
              </w:rPr>
              <w:t xml:space="preserve"> 500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Дырокол на 4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6 000,00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rPr>
          <w:trHeight w:val="6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Скотч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Конверты немаркированные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250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департамента финансов администрации города </w:t>
            </w:r>
            <w:r w:rsidRPr="00716D88">
              <w:rPr>
                <w:rFonts w:ascii="Times New Roman" w:hAnsi="Times New Roman" w:cs="Times New Roman"/>
              </w:rPr>
              <w:lastRenderedPageBreak/>
              <w:t>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Открытки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Калька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Гель для увлажнения пальцев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Файл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упаковок в год в расчете на 1 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Накопитель для бумаг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Линейка 30 см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Обложки пластиковые для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брошюратора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упаковок (50 штук в 1 упаковке)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Пружины пластиковые для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брошюратора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упаковок (100 штук в 1 упаковке)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900,00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Бумага офисная А3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пачек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1 000,00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Аптечка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аптечки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</w:tbl>
    <w:p w:rsidR="00AE7399" w:rsidRPr="00716D88" w:rsidRDefault="00AE73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3" w:name="Par797"/>
      <w:bookmarkEnd w:id="23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канцелярских товаров,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 xml:space="preserve">департамента финансов администрации города </w:t>
      </w:r>
      <w:proofErr w:type="spellStart"/>
      <w:r w:rsidR="006425A8" w:rsidRPr="00716D88">
        <w:rPr>
          <w:rFonts w:ascii="Times New Roman" w:hAnsi="Times New Roman" w:cs="Times New Roman"/>
        </w:rPr>
        <w:t>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41643" w:rsidRPr="00716D88" w:rsidRDefault="001416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855A9C" w:rsidRPr="00716D88">
        <w:rPr>
          <w:rFonts w:ascii="Times New Roman" w:hAnsi="Times New Roman" w:cs="Times New Roman"/>
        </w:rPr>
        <w:t>12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716D88">
        <w:rPr>
          <w:rFonts w:ascii="Times New Roman" w:hAnsi="Times New Roman" w:cs="Times New Roman"/>
        </w:rPr>
        <w:t xml:space="preserve">            </w:t>
      </w:r>
    </w:p>
    <w:p w:rsidR="00855A9C" w:rsidRPr="00716D88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4" w:name="Par871"/>
      <w:bookmarkEnd w:id="2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03B93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БУМАГИ ДЛЯ ПРИНТЕРОВ И КОПИРОВАЛЬНОЙ ТЕХНИКИ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1757"/>
        <w:gridCol w:w="2778"/>
      </w:tblGrid>
      <w:tr w:rsidR="00D9667D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886" w:tooltip="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органа государственной власти в пределах утвержденных на эти цели лимитов бюджетных обяза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24F87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Бумага для принтеров, многофункциональных устройств и копировальных аппаратов (оргтехники)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EE350B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00 пачек в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280,00 рублей за 1 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5" w:name="Par886"/>
      <w:bookmarkEnd w:id="2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E7399" w:rsidRPr="00716D88" w:rsidRDefault="00AE73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</w:t>
      </w:r>
      <w:r w:rsidR="00855A9C" w:rsidRPr="00716D88">
        <w:rPr>
          <w:rFonts w:ascii="Times New Roman" w:hAnsi="Times New Roman" w:cs="Times New Roman"/>
        </w:rPr>
        <w:t>3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716D88">
        <w:rPr>
          <w:rFonts w:ascii="Times New Roman" w:hAnsi="Times New Roman" w:cs="Times New Roman"/>
        </w:rPr>
        <w:t xml:space="preserve">    </w:t>
      </w:r>
    </w:p>
    <w:p w:rsidR="00855A9C" w:rsidRPr="00716D88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6" w:name="Par899"/>
      <w:bookmarkEnd w:id="2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</w:t>
      </w:r>
      <w:r w:rsidR="00603B93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>НА ПРИОБРЕТЕНИЕ ВОДЫ ПИТЬЕВОЙ БУТИЛИРОВАННОЙ НЕГАЗИРОВАННОЙ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061"/>
        <w:gridCol w:w="2268"/>
        <w:gridCol w:w="2381"/>
      </w:tblGrid>
      <w:tr w:rsidR="00D9667D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918" w:tooltip="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C225F5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Вода питьевая бутилированная негазированная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F5455" w:rsidRPr="00716D88">
              <w:rPr>
                <w:rFonts w:ascii="Times New Roman" w:hAnsi="Times New Roman" w:cs="Times New Roman"/>
              </w:rPr>
              <w:t>40</w:t>
            </w:r>
            <w:r w:rsidRPr="00716D88">
              <w:rPr>
                <w:rFonts w:ascii="Times New Roman" w:hAnsi="Times New Roman" w:cs="Times New Roman"/>
              </w:rPr>
              <w:t xml:space="preserve"> бутылей в год объемом 5 литров в расчете на 1 работника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D07211" w:rsidRPr="00716D88">
              <w:rPr>
                <w:rFonts w:ascii="Times New Roman" w:hAnsi="Times New Roman" w:cs="Times New Roman"/>
              </w:rPr>
              <w:t>82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D07211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бутыль в расчете на 1 работника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7" w:name="Par918"/>
      <w:bookmarkEnd w:id="2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14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от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№ 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</w:t>
      </w: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 НА ОКАЗАНИЕ УСЛУГ ПО ЗАПРАВКЕ И ВОССТАНОВЛЕНИЮ КАРТРИДЖЕЙ</w:t>
      </w:r>
      <w:r w:rsidR="0084566E" w:rsidRPr="00716D88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ДЛЯ ПРИНТЕРОВ, МНОГОФУНКЦИОНАЛЬНЫХ УСТРОЙСТВ</w:t>
      </w: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И КОПИРОВАЛЬНЫХ АППАРАТОВ (ОРГТЕХНИКИ)</w:t>
      </w: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08384A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08384A" w:rsidRPr="00716D88" w:rsidTr="00716D88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типы картриджей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восстановлений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1200,0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включительно за 1 картридж в зависимости от типа картриджа 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08384A" w:rsidRPr="00716D88" w:rsidTr="00716D88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 заправок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2500,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 рублей включительно за 1 картридж в зависимости от типа картриджа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 заправке и восстановлению картриджей для принтеров, многофункциональных устройств и копировальных аппаратов (оргтехники),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15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802B71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  </w:t>
      </w:r>
    </w:p>
    <w:p w:rsidR="00802B71" w:rsidRPr="00716D88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802B71" w:rsidRPr="00716D88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ОКАЗАНИЕ УСЛУГ ПО ПРОХОЖДЕНИЮ ДИСПАНСЕРИЗАЦИИ МУНИЦИПАЛЬНЫМИ СЛУЖАЩИМИ 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802B71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C77C8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прохождению диспансеризации муниципальными служащими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EE350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</w:t>
            </w:r>
            <w:r w:rsidR="00FE0BD9" w:rsidRPr="00716D88">
              <w:rPr>
                <w:rFonts w:ascii="Times New Roman" w:hAnsi="Times New Roman" w:cs="Times New Roman"/>
              </w:rPr>
              <w:t xml:space="preserve">раза в </w:t>
            </w:r>
            <w:r w:rsidRPr="00716D88">
              <w:rPr>
                <w:rFonts w:ascii="Times New Roman" w:hAnsi="Times New Roman" w:cs="Times New Roman"/>
              </w:rPr>
              <w:t xml:space="preserve">год на 1 работника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11200,00 рублей в расчете на 1 работника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DC77C8" w:rsidRPr="00716D88">
        <w:rPr>
          <w:rFonts w:ascii="Times New Roman" w:hAnsi="Times New Roman" w:cs="Times New Roman"/>
        </w:rPr>
        <w:t>оказание услуг по прохождению диспансеризации муниципальными служащими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43C55" w:rsidRPr="00716D88" w:rsidRDefault="00F43C5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16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НЕФТЕЮГАНСКАНА ОКАЗАНИЕ УСЛУГ ПОДПИСКИ НА ПЕРИОДИЧЕСКИЕ ПЕЧАТНЫЕ ИЗДАНИЯ 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C6011B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D3410" w:rsidRPr="00716D88" w:rsidTr="00716D88">
        <w:trPr>
          <w:trHeight w:val="103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«Журнал Бюджет»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13617" w:rsidRPr="00716D88">
              <w:rPr>
                <w:rFonts w:ascii="Times New Roman" w:hAnsi="Times New Roman" w:cs="Times New Roman"/>
              </w:rPr>
              <w:t>17</w:t>
            </w:r>
            <w:r w:rsidRPr="00716D88">
              <w:rPr>
                <w:rFonts w:ascii="Times New Roman" w:hAnsi="Times New Roman" w:cs="Times New Roman"/>
              </w:rPr>
              <w:t> </w:t>
            </w:r>
            <w:r w:rsidR="00DC31F9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00,00 рублей в год за 1</w:t>
            </w:r>
            <w:r w:rsidR="00E2721E" w:rsidRPr="00716D88">
              <w:rPr>
                <w:rFonts w:ascii="Times New Roman" w:hAnsi="Times New Roman" w:cs="Times New Roman"/>
              </w:rPr>
              <w:t xml:space="preserve"> комплект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8D3410" w:rsidRPr="00716D88" w:rsidTr="00716D88">
        <w:trPr>
          <w:trHeight w:val="105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«Бюджетный учет»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913617" w:rsidRPr="00716D88">
              <w:rPr>
                <w:rFonts w:ascii="Times New Roman" w:hAnsi="Times New Roman" w:cs="Times New Roman"/>
              </w:rPr>
              <w:t>9</w:t>
            </w:r>
            <w:r w:rsidRPr="00716D88">
              <w:rPr>
                <w:rFonts w:ascii="Times New Roman" w:hAnsi="Times New Roman" w:cs="Times New Roman"/>
              </w:rPr>
              <w:t> </w:t>
            </w:r>
            <w:r w:rsidR="00913617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00,00 рублей в год за 1</w:t>
            </w:r>
            <w:r w:rsidR="00E2721E" w:rsidRPr="00716D88">
              <w:rPr>
                <w:rFonts w:ascii="Times New Roman" w:hAnsi="Times New Roman" w:cs="Times New Roman"/>
              </w:rPr>
              <w:t xml:space="preserve"> комплект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3B21DA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Журнал «Финансы»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13617" w:rsidRPr="00716D88">
              <w:rPr>
                <w:rFonts w:ascii="Times New Roman" w:hAnsi="Times New Roman" w:cs="Times New Roman"/>
              </w:rPr>
              <w:t>14</w:t>
            </w:r>
            <w:r w:rsidRPr="00716D88">
              <w:rPr>
                <w:rFonts w:ascii="Times New Roman" w:hAnsi="Times New Roman" w:cs="Times New Roman"/>
              </w:rPr>
              <w:t> </w:t>
            </w:r>
            <w:r w:rsidR="0091361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00,00 рублей в год за 1 комплект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91361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«Охрана труда в вопросах и ответах»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1 комплект (12 выходов в комплекте) в расчете на 12 месяцев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11 000,00 рублей в год за 1 комплект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подписки на периодические печатные издания,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17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F43C55" w:rsidRPr="00716D88">
        <w:rPr>
          <w:rFonts w:ascii="Times New Roman" w:hAnsi="Times New Roman" w:cs="Times New Roman"/>
        </w:rPr>
        <w:t>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   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E60073" w:rsidRPr="00716D88" w:rsidRDefault="00E60073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НЕФТЕЮГАНСКАНА </w:t>
      </w:r>
      <w:r w:rsidR="00B70870" w:rsidRPr="00716D88">
        <w:rPr>
          <w:rFonts w:ascii="Times New Roman" w:hAnsi="Times New Roman" w:cs="Times New Roman"/>
        </w:rPr>
        <w:t>ПРИОБРЕТЕНИЕ КОНДИЦИОНЕРОВ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837862" w:rsidRPr="00716D88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37862" w:rsidRPr="00716D88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Приобретение кондиционеров </w:t>
            </w:r>
          </w:p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одного кондиционера на 1 кабинет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11D0" w:rsidRPr="00716D88">
              <w:rPr>
                <w:rFonts w:ascii="Times New Roman" w:hAnsi="Times New Roman" w:cs="Times New Roman"/>
              </w:rPr>
              <w:t>5</w:t>
            </w:r>
            <w:r w:rsidR="00900FCC" w:rsidRPr="00716D88">
              <w:rPr>
                <w:rFonts w:ascii="Times New Roman" w:hAnsi="Times New Roman" w:cs="Times New Roman"/>
              </w:rPr>
              <w:t xml:space="preserve">0 </w:t>
            </w:r>
            <w:r w:rsidRPr="00716D88">
              <w:rPr>
                <w:rFonts w:ascii="Times New Roman" w:hAnsi="Times New Roman" w:cs="Times New Roman"/>
              </w:rPr>
              <w:t xml:space="preserve">000,00 рублей в расчете за 1 </w:t>
            </w:r>
            <w:r w:rsidR="007A6E7A" w:rsidRPr="00716D88">
              <w:rPr>
                <w:rFonts w:ascii="Times New Roman" w:hAnsi="Times New Roman" w:cs="Times New Roman"/>
              </w:rPr>
              <w:t xml:space="preserve">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70870" w:rsidRPr="00716D88">
        <w:rPr>
          <w:rFonts w:ascii="Times New Roman" w:hAnsi="Times New Roman" w:cs="Times New Roman"/>
        </w:rPr>
        <w:t>приобретение кондиционеров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18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6F06C6">
        <w:rPr>
          <w:rFonts w:ascii="Times New Roman" w:hAnsi="Times New Roman" w:cs="Times New Roman"/>
        </w:rPr>
        <w:t xml:space="preserve">    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НЕФТЕЮГАНСКАНА ОКАЗАНИЕ УСЛУГ ПО </w:t>
      </w:r>
      <w:r w:rsidR="00464B8A" w:rsidRPr="00716D88">
        <w:rPr>
          <w:rFonts w:ascii="Times New Roman" w:hAnsi="Times New Roman" w:cs="Times New Roman"/>
        </w:rPr>
        <w:t>ОРГАНИЗАЦИИ</w:t>
      </w:r>
      <w:r w:rsidRPr="00716D88">
        <w:rPr>
          <w:rFonts w:ascii="Times New Roman" w:hAnsi="Times New Roman" w:cs="Times New Roman"/>
        </w:rPr>
        <w:t xml:space="preserve"> КУРСОВ ПОВЫШЕНИЯ КВАЛИФИКАЦИИ</w:t>
      </w:r>
      <w:r w:rsidR="00464B8A" w:rsidRPr="00716D88">
        <w:rPr>
          <w:rFonts w:ascii="Times New Roman" w:hAnsi="Times New Roman" w:cs="Times New Roman"/>
        </w:rPr>
        <w:t xml:space="preserve">, </w:t>
      </w:r>
      <w:r w:rsidRPr="00716D88">
        <w:rPr>
          <w:rFonts w:ascii="Times New Roman" w:hAnsi="Times New Roman" w:cs="Times New Roman"/>
        </w:rPr>
        <w:t xml:space="preserve">СЕМИНАРОВ, КОНФЕРЕНЦИЙ, ВЕБ-СЕМИНАРОВ И ПРОЧИХ ОБРАЗОВАТЕЛЬНЫХ УСЛУГ </w:t>
      </w:r>
      <w:r w:rsidR="00464B8A" w:rsidRPr="00716D88">
        <w:rPr>
          <w:rFonts w:ascii="Times New Roman" w:hAnsi="Times New Roman" w:cs="Times New Roman"/>
        </w:rPr>
        <w:t xml:space="preserve">ДЛЯ МУНИЦИПАЛЬНЫХ СЛУЖАЩИХ 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1E2EA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E2EA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</w:t>
            </w:r>
            <w:r w:rsidR="00464B8A" w:rsidRPr="00716D88">
              <w:rPr>
                <w:rFonts w:ascii="Times New Roman" w:hAnsi="Times New Roman" w:cs="Times New Roman"/>
              </w:rPr>
              <w:t>организации</w:t>
            </w:r>
            <w:r w:rsidRPr="00716D88">
              <w:rPr>
                <w:rFonts w:ascii="Times New Roman" w:hAnsi="Times New Roman" w:cs="Times New Roman"/>
              </w:rPr>
              <w:t xml:space="preserve"> курсов повышения квалификации</w:t>
            </w:r>
            <w:r w:rsidR="00464B8A" w:rsidRPr="00716D88">
              <w:rPr>
                <w:rFonts w:ascii="Times New Roman" w:hAnsi="Times New Roman" w:cs="Times New Roman"/>
              </w:rPr>
              <w:t xml:space="preserve"> для муниципальных служащих</w:t>
            </w:r>
          </w:p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64B8A" w:rsidRPr="00716D88">
              <w:rPr>
                <w:rFonts w:ascii="Times New Roman" w:hAnsi="Times New Roman" w:cs="Times New Roman"/>
              </w:rPr>
              <w:t>11 сотрудников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94CF2" w:rsidRPr="00716D88">
              <w:rPr>
                <w:rFonts w:ascii="Times New Roman" w:hAnsi="Times New Roman" w:cs="Times New Roman"/>
              </w:rPr>
              <w:t>30</w:t>
            </w:r>
            <w:r w:rsidRPr="00716D88">
              <w:rPr>
                <w:rFonts w:ascii="Times New Roman" w:hAnsi="Times New Roman" w:cs="Times New Roman"/>
              </w:rPr>
              <w:t xml:space="preserve"> 000,00 рублей в расчете </w:t>
            </w:r>
            <w:r w:rsidR="00464B8A" w:rsidRPr="00716D88">
              <w:rPr>
                <w:rFonts w:ascii="Times New Roman" w:hAnsi="Times New Roman" w:cs="Times New Roman"/>
              </w:rPr>
              <w:t>н</w:t>
            </w:r>
            <w:r w:rsidRPr="00716D88">
              <w:rPr>
                <w:rFonts w:ascii="Times New Roman" w:hAnsi="Times New Roman" w:cs="Times New Roman"/>
              </w:rPr>
              <w:t xml:space="preserve">а 1 </w:t>
            </w:r>
            <w:r w:rsidR="00464B8A" w:rsidRPr="00716D88">
              <w:rPr>
                <w:rFonts w:ascii="Times New Roman" w:hAnsi="Times New Roman" w:cs="Times New Roman"/>
              </w:rPr>
              <w:t xml:space="preserve">сотрудника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464B8A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организации семинаров, конференций, веб-семинаров и прочих образовательных услуг для муниципальных служащих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12 семинаров (конференций, веб-семинаров и пр.)  в год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11D0" w:rsidRPr="00716D88">
              <w:rPr>
                <w:rFonts w:ascii="Times New Roman" w:hAnsi="Times New Roman" w:cs="Times New Roman"/>
              </w:rPr>
              <w:t>40</w:t>
            </w:r>
            <w:r w:rsidRPr="00716D88">
              <w:rPr>
                <w:rFonts w:ascii="Times New Roman" w:hAnsi="Times New Roman" w:cs="Times New Roman"/>
              </w:rPr>
              <w:t xml:space="preserve"> 000,00 рублей в расчете за 1 услугу   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B7284" w:rsidRPr="00716D88">
        <w:rPr>
          <w:rFonts w:ascii="Times New Roman" w:hAnsi="Times New Roman" w:cs="Times New Roman"/>
        </w:rPr>
        <w:t>оказание услуг по организации курсов повышения квалификации, семинаров, конференций, веб-семинаров и прочих образовательных услуг для муниципальных служащих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19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</w:t>
      </w:r>
      <w:r w:rsidR="004B21A9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4B21A9"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НЕФТЕЮГАНСКАНА ОКАЗАНИЕ УСЛУГ ПО УТИЛИЗАЦИИ АРХИВА, ОРГТЕХНИКИ И МЕБЕЛИ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670FE" w:rsidRPr="00716D88" w:rsidTr="00716D88">
        <w:trPr>
          <w:trHeight w:val="69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670FE" w:rsidRPr="00716D88" w:rsidTr="00716D88">
        <w:trPr>
          <w:trHeight w:val="106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утилизации архива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5D43A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716D88">
              <w:rPr>
                <w:rFonts w:ascii="Times New Roman" w:hAnsi="Times New Roman" w:cs="Times New Roman"/>
              </w:rPr>
              <w:t>500</w:t>
            </w:r>
            <w:r w:rsidRPr="00716D88">
              <w:rPr>
                <w:rFonts w:ascii="Times New Roman" w:hAnsi="Times New Roman" w:cs="Times New Roman"/>
              </w:rPr>
              <w:t xml:space="preserve"> кг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D43A8" w:rsidRPr="00716D88">
              <w:rPr>
                <w:rFonts w:ascii="Times New Roman" w:hAnsi="Times New Roman" w:cs="Times New Roman"/>
              </w:rPr>
              <w:t>43</w:t>
            </w:r>
            <w:r w:rsidR="00C31FFD" w:rsidRPr="00716D88">
              <w:rPr>
                <w:rFonts w:ascii="Times New Roman" w:hAnsi="Times New Roman" w:cs="Times New Roman"/>
              </w:rPr>
              <w:t xml:space="preserve">,00 </w:t>
            </w:r>
            <w:r w:rsidRPr="00716D88">
              <w:rPr>
                <w:rFonts w:ascii="Times New Roman" w:hAnsi="Times New Roman" w:cs="Times New Roman"/>
              </w:rPr>
              <w:t xml:space="preserve">рублей в расчете за 1 </w:t>
            </w:r>
            <w:r w:rsidR="005D43A8" w:rsidRPr="00716D88">
              <w:rPr>
                <w:rFonts w:ascii="Times New Roman" w:hAnsi="Times New Roman" w:cs="Times New Roman"/>
              </w:rPr>
              <w:t>кг</w:t>
            </w:r>
            <w:r w:rsidR="00211BE9" w:rsidRPr="00716D8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r w:rsidR="003670FE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31FFD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оргтехники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40 единиц техники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21CC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1 500,00 рублей в расчете за 1 единицу техники </w:t>
            </w:r>
          </w:p>
          <w:p w:rsidR="00C31FFD" w:rsidRPr="00716D88" w:rsidRDefault="00C31FFD" w:rsidP="00716D88">
            <w:pPr>
              <w:shd w:val="clear" w:color="auto" w:fill="FFFFFF" w:themeFill="background1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C31FFD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мебели иного оборудования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 м3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700,00  рублей в расчете за 1 м3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</w:tbl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211BE9" w:rsidRPr="00716D88">
        <w:rPr>
          <w:rFonts w:ascii="Times New Roman" w:hAnsi="Times New Roman" w:cs="Times New Roman"/>
        </w:rPr>
        <w:t>оказание услуг по утилизации архива, оргтехники и мебели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C7CD2" w:rsidRPr="00716D88" w:rsidRDefault="00FC7CD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C7CD2" w:rsidRPr="00716D88" w:rsidRDefault="00FC7CD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20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</w:t>
      </w:r>
      <w:r w:rsidR="004B21A9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4B21A9"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   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574EF2" w:rsidRPr="00716D88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ОКАЗАНИЕ НОТАРИАЛЬНЫХ УСЛУГ 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574EF2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нотариальных услуг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По мере необходимости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716D88">
              <w:rPr>
                <w:rFonts w:ascii="Times New Roman" w:hAnsi="Times New Roman" w:cs="Times New Roman"/>
              </w:rPr>
              <w:t xml:space="preserve">6 </w:t>
            </w:r>
            <w:r w:rsidRPr="00716D88">
              <w:rPr>
                <w:rFonts w:ascii="Times New Roman" w:hAnsi="Times New Roman" w:cs="Times New Roman"/>
              </w:rPr>
              <w:t xml:space="preserve">000,00 рублей в расчете на 1 услугу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сводного бюджетного планирования департамента финансов администрации города Нефтеюганска</w:t>
            </w:r>
          </w:p>
        </w:tc>
      </w:tr>
    </w:tbl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нотариальных услуг,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7B7971" w:rsidRPr="00716D88" w:rsidRDefault="007B7971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21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="004B21A9" w:rsidRPr="00716D88">
        <w:rPr>
          <w:rFonts w:ascii="Times New Roman" w:hAnsi="Times New Roman" w:cs="Times New Roman"/>
        </w:rPr>
        <w:t xml:space="preserve">№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6F06C6">
        <w:rPr>
          <w:rFonts w:ascii="Times New Roman" w:hAnsi="Times New Roman" w:cs="Times New Roman"/>
        </w:rPr>
        <w:t xml:space="preserve">       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ОКАЗАНИЕ УСЛУГ </w:t>
      </w:r>
      <w:r w:rsidR="005F6614" w:rsidRPr="00716D88">
        <w:rPr>
          <w:rFonts w:ascii="Times New Roman" w:hAnsi="Times New Roman" w:cs="Times New Roman"/>
        </w:rPr>
        <w:t xml:space="preserve">ПО ТЕХНИЧЕСКОМУ ОБСЛУЖИВАНИЮ И ВЫПОЛНЕНИЕ РАБОТ ПО РЕМОНТУ ВЫЧИСЛИТЕЛЬНОЙ ТЕХНИКИ, ПРИНТЕРОВ, МФУ, КОПИРОВАЛЬНЫХ АППАРАТОВ И ИНОЙ ОРГТЕХНИКИ 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7594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594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техническому обслуживанию и выполнени</w:t>
            </w:r>
            <w:r w:rsidR="00372AE7" w:rsidRPr="00716D88">
              <w:rPr>
                <w:rFonts w:ascii="Times New Roman" w:hAnsi="Times New Roman" w:cs="Times New Roman"/>
              </w:rPr>
              <w:t>ю</w:t>
            </w:r>
            <w:r w:rsidRPr="00716D88">
              <w:rPr>
                <w:rFonts w:ascii="Times New Roman" w:hAnsi="Times New Roman" w:cs="Times New Roman"/>
              </w:rPr>
              <w:t xml:space="preserve"> работ по ремонту вычислительной техники, принтеров, МФУ, копировальных аппаратов и иной оргтехники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5F661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60 единиц</w:t>
            </w:r>
            <w:r w:rsidR="006D303E" w:rsidRPr="00716D88">
              <w:rPr>
                <w:rFonts w:ascii="Times New Roman" w:hAnsi="Times New Roman" w:cs="Times New Roman"/>
              </w:rPr>
              <w:t xml:space="preserve"> техники</w:t>
            </w:r>
            <w:r w:rsidR="00900FCC" w:rsidRPr="00716D88">
              <w:rPr>
                <w:rFonts w:ascii="Times New Roman" w:hAnsi="Times New Roman" w:cs="Times New Roman"/>
              </w:rPr>
              <w:t>, подлежащей обслуживанию и ремонту</w:t>
            </w:r>
            <w:r w:rsidR="00DE7F69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26</w:t>
            </w:r>
            <w:r w:rsidRPr="00716D88">
              <w:rPr>
                <w:rFonts w:ascii="Times New Roman" w:hAnsi="Times New Roman" w:cs="Times New Roman"/>
              </w:rPr>
              <w:t xml:space="preserve"> 000,00 рублей в расчете на 1 </w:t>
            </w:r>
            <w:r w:rsidR="00372AE7" w:rsidRPr="00716D88">
              <w:rPr>
                <w:rFonts w:ascii="Times New Roman" w:hAnsi="Times New Roman" w:cs="Times New Roman"/>
              </w:rPr>
              <w:t xml:space="preserve">единицу техники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 техническому обслуживанию и выполнение работ по ремонту вычислительной техники, принтеров, МФУ, копировальных аппаратов и иной оргтехники,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22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="004B21A9" w:rsidRPr="00716D88">
        <w:rPr>
          <w:rFonts w:ascii="Times New Roman" w:hAnsi="Times New Roman" w:cs="Times New Roman"/>
        </w:rPr>
        <w:t xml:space="preserve"> №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6F06C6">
        <w:rPr>
          <w:rFonts w:ascii="Times New Roman" w:hAnsi="Times New Roman" w:cs="Times New Roman"/>
        </w:rPr>
        <w:t xml:space="preserve">  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ФУНКЦИЙ ДЕПАРТАМЕНТА ФИНАНСОВ АДМИНИСТРАЦИИ ГОРОДА НЕФТЕЮГАНСКА НА ПРОВЕДЕНИЕ ПЕРИОДИЧЕСКОГО КОНТРОЛЯ ИНФОРМАЦИОННЫХ СИСТЕМ ОБРАБОТКИ ПЕРСОНАЛЬНЫХ ДАННЫХ  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F05795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eastAsia="Times New Roman" w:hAnsi="Times New Roman" w:cs="Times New Roman"/>
              </w:rPr>
              <w:t>Проведение</w:t>
            </w:r>
            <w:r w:rsidR="00FE0BD9" w:rsidRPr="00716D88">
              <w:rPr>
                <w:rFonts w:ascii="Times New Roman" w:eastAsia="Times New Roman" w:hAnsi="Times New Roman" w:cs="Times New Roman"/>
              </w:rPr>
              <w:t xml:space="preserve"> </w:t>
            </w:r>
            <w:r w:rsidRPr="00716D88">
              <w:rPr>
                <w:rFonts w:ascii="Times New Roman" w:eastAsia="Times New Roman" w:hAnsi="Times New Roman" w:cs="Times New Roman"/>
              </w:rPr>
              <w:t>периодического контроля информационных систем обработки персональных данных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компьютеров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100 000,00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автоматизированного центра контроля; отдел учета, отчетности и контроля департамента финансов администрации города Нефтеюганска</w:t>
            </w:r>
          </w:p>
        </w:tc>
      </w:tr>
    </w:tbl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85C4A" w:rsidRPr="00716D88">
        <w:rPr>
          <w:rFonts w:ascii="Times New Roman" w:eastAsia="Times New Roman" w:hAnsi="Times New Roman" w:cs="Times New Roman"/>
        </w:rPr>
        <w:t>проведение</w:t>
      </w:r>
      <w:r w:rsidR="00B50008" w:rsidRPr="00716D88">
        <w:rPr>
          <w:rFonts w:ascii="Times New Roman" w:eastAsia="Times New Roman" w:hAnsi="Times New Roman" w:cs="Times New Roman"/>
        </w:rPr>
        <w:t xml:space="preserve"> </w:t>
      </w:r>
      <w:r w:rsidR="00B85C4A" w:rsidRPr="00716D88">
        <w:rPr>
          <w:rFonts w:ascii="Times New Roman" w:eastAsia="Times New Roman" w:hAnsi="Times New Roman" w:cs="Times New Roman"/>
        </w:rPr>
        <w:t>периодического контроля информационных систем обработки персональных данных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23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   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</w:t>
      </w:r>
      <w:r w:rsidR="00B50008" w:rsidRPr="00716D88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</w:t>
      </w:r>
      <w:r w:rsidR="0084566E" w:rsidRPr="00716D88">
        <w:rPr>
          <w:rFonts w:ascii="Times New Roman" w:hAnsi="Times New Roman" w:cs="Times New Roman"/>
        </w:rPr>
        <w:t xml:space="preserve">ОКАЗАНИЕ УСЛУГ ПО ТЕХНИЧЕСКОМУ ОБСЛУЖИВАНИЮ И РЕМОНТУ ОБОРУДОВАНИЯ </w:t>
      </w:r>
      <w:r w:rsidR="00A726F6" w:rsidRPr="00716D88">
        <w:rPr>
          <w:rFonts w:ascii="Times New Roman" w:hAnsi="Times New Roman" w:cs="Times New Roman"/>
        </w:rPr>
        <w:t xml:space="preserve">В ЧАСТИ АДМИНИСТРАТИВНО ХОЗЯЙСТВЕННОГО ОБЕСПЕЧЕНИЯ 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701"/>
        <w:gridCol w:w="2268"/>
        <w:gridCol w:w="2409"/>
      </w:tblGrid>
      <w:tr w:rsidR="005A7D99" w:rsidRPr="00716D88" w:rsidTr="00716D8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        </w:t>
            </w: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 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Категория должностей или название структурных подразделений</w:t>
            </w:r>
          </w:p>
        </w:tc>
      </w:tr>
      <w:tr w:rsidR="005A7D99" w:rsidRPr="00716D88" w:rsidTr="00716D8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техническому обслуживанию и ремонту оборудования в части административно хозяйственного обеспечения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16 техники, подлежащей обслуживанию и ремонту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20 000,00 рублей в расчете на 1 единицу оборудования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 техническому обслуживанию и ремонту оборудования в части административно хозяйственного обеспечения,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  <w:r w:rsidRPr="00716D88">
        <w:rPr>
          <w:rFonts w:ascii="Times New Roman" w:hAnsi="Times New Roman" w:cs="Times New Roman"/>
        </w:rPr>
        <w:br w:type="page"/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24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Pr="00716D88">
        <w:rPr>
          <w:rFonts w:ascii="Times New Roman" w:hAnsi="Times New Roman" w:cs="Times New Roman"/>
        </w:rPr>
        <w:t xml:space="preserve"> №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ОБЕСПЕЧЕНИЕ ФУНКЦИЙ ДЕПАРТАМЕНТА ФИНАНСОВ АДМИНИСТРАЦИИ ГОРОДА НЕФТЕЮГАНСКА НА ПРОВЕДЕНИЕ ПЕРИОДИЧЕСКОЙ СПЕЦИАЛЬНОЙ ОЦЕНКИ УСЛОВИЙ ТРУДА</w:t>
      </w: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  </w:t>
      </w: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B50008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50008" w:rsidRPr="00716D88" w:rsidTr="00716D88">
        <w:trPr>
          <w:trHeight w:val="93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5A44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eastAsia="Times New Roman" w:hAnsi="Times New Roman" w:cs="Times New Roman"/>
              </w:rPr>
              <w:t>П</w:t>
            </w:r>
            <w:r w:rsidR="00982994" w:rsidRPr="00716D88">
              <w:rPr>
                <w:rFonts w:ascii="Times New Roman" w:eastAsia="Times New Roman" w:hAnsi="Times New Roman" w:cs="Times New Roman"/>
              </w:rPr>
              <w:t>роведения специальной оценки условий 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33 рабочих мест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A4480" w:rsidRPr="00716D88">
              <w:rPr>
                <w:rFonts w:ascii="Times New Roman" w:hAnsi="Times New Roman" w:cs="Times New Roman"/>
              </w:rPr>
              <w:t>2 0</w:t>
            </w:r>
            <w:r w:rsidRPr="00716D88">
              <w:rPr>
                <w:rFonts w:ascii="Times New Roman" w:hAnsi="Times New Roman" w:cs="Times New Roman"/>
              </w:rPr>
              <w:t xml:space="preserve">00,00 рублей </w:t>
            </w:r>
            <w:r w:rsidR="00982994" w:rsidRPr="00716D88">
              <w:rPr>
                <w:rFonts w:ascii="Times New Roman" w:hAnsi="Times New Roman" w:cs="Times New Roman"/>
              </w:rPr>
              <w:t>за одно рабочее место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5A44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</w:tbl>
    <w:p w:rsidR="00982994" w:rsidRPr="00716D88" w:rsidRDefault="00982994" w:rsidP="00716D88">
      <w:pPr>
        <w:pStyle w:val="ConsPlusTitle"/>
        <w:shd w:val="clear" w:color="auto" w:fill="FFFFFF" w:themeFill="background1"/>
        <w:rPr>
          <w:rFonts w:ascii="Times New Roman" w:hAnsi="Times New Roman" w:cs="Times New Roman"/>
        </w:rPr>
      </w:pPr>
    </w:p>
    <w:p w:rsidR="00982994" w:rsidRPr="00716D88" w:rsidRDefault="00982994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982994" w:rsidRPr="005B35BC" w:rsidRDefault="00982994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Pr="00716D88">
        <w:rPr>
          <w:rFonts w:ascii="Times New Roman" w:eastAsia="Times New Roman" w:hAnsi="Times New Roman" w:cs="Times New Roman"/>
        </w:rPr>
        <w:t>проведение периодического проведения специальной оценки условий труда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82994" w:rsidRPr="005B35BC" w:rsidRDefault="00982994" w:rsidP="00B50008">
      <w:pPr>
        <w:pStyle w:val="ConsPlusTitle"/>
        <w:jc w:val="center"/>
        <w:rPr>
          <w:rFonts w:ascii="Times New Roman" w:hAnsi="Times New Roman" w:cs="Times New Roman"/>
        </w:rPr>
      </w:pPr>
    </w:p>
    <w:sectPr w:rsidR="00982994" w:rsidRPr="005B35BC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E02" w:rsidRPr="00253470" w:rsidRDefault="00045E02" w:rsidP="00253470">
      <w:pPr>
        <w:spacing w:after="0" w:line="240" w:lineRule="auto"/>
      </w:pPr>
      <w:r>
        <w:separator/>
      </w:r>
    </w:p>
  </w:endnote>
  <w:endnote w:type="continuationSeparator" w:id="0">
    <w:p w:rsidR="00045E02" w:rsidRPr="00253470" w:rsidRDefault="00045E02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E02" w:rsidRPr="00253470" w:rsidRDefault="00045E02" w:rsidP="00253470">
      <w:pPr>
        <w:spacing w:after="0" w:line="240" w:lineRule="auto"/>
      </w:pPr>
      <w:r>
        <w:separator/>
      </w:r>
    </w:p>
  </w:footnote>
  <w:footnote w:type="continuationSeparator" w:id="0">
    <w:p w:rsidR="00045E02" w:rsidRPr="00253470" w:rsidRDefault="00045E02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7D"/>
    <w:rsid w:val="00011312"/>
    <w:rsid w:val="0001336D"/>
    <w:rsid w:val="0002358C"/>
    <w:rsid w:val="00025638"/>
    <w:rsid w:val="00026C25"/>
    <w:rsid w:val="0003795D"/>
    <w:rsid w:val="00040BFD"/>
    <w:rsid w:val="00042640"/>
    <w:rsid w:val="00044122"/>
    <w:rsid w:val="00045E02"/>
    <w:rsid w:val="00055D98"/>
    <w:rsid w:val="00060506"/>
    <w:rsid w:val="00067663"/>
    <w:rsid w:val="00075445"/>
    <w:rsid w:val="00081DD3"/>
    <w:rsid w:val="0008384A"/>
    <w:rsid w:val="0008546E"/>
    <w:rsid w:val="000922FC"/>
    <w:rsid w:val="000A36B8"/>
    <w:rsid w:val="000A545B"/>
    <w:rsid w:val="000A7F2F"/>
    <w:rsid w:val="000B76D5"/>
    <w:rsid w:val="000D0B8A"/>
    <w:rsid w:val="000E0946"/>
    <w:rsid w:val="000E3FBB"/>
    <w:rsid w:val="000E447F"/>
    <w:rsid w:val="000F1604"/>
    <w:rsid w:val="000F4D0C"/>
    <w:rsid w:val="001029BE"/>
    <w:rsid w:val="001040E5"/>
    <w:rsid w:val="001043FC"/>
    <w:rsid w:val="001064A3"/>
    <w:rsid w:val="001140B9"/>
    <w:rsid w:val="00114EBF"/>
    <w:rsid w:val="00124DF7"/>
    <w:rsid w:val="0012612D"/>
    <w:rsid w:val="0013157F"/>
    <w:rsid w:val="00136FF6"/>
    <w:rsid w:val="00141643"/>
    <w:rsid w:val="00142F8E"/>
    <w:rsid w:val="00143FE8"/>
    <w:rsid w:val="00146C97"/>
    <w:rsid w:val="0015002B"/>
    <w:rsid w:val="00154908"/>
    <w:rsid w:val="00174EF0"/>
    <w:rsid w:val="00180844"/>
    <w:rsid w:val="001946B6"/>
    <w:rsid w:val="00194C5E"/>
    <w:rsid w:val="00195D5E"/>
    <w:rsid w:val="00196A64"/>
    <w:rsid w:val="001A2689"/>
    <w:rsid w:val="001A42C8"/>
    <w:rsid w:val="001A5363"/>
    <w:rsid w:val="001A7AF0"/>
    <w:rsid w:val="001B2732"/>
    <w:rsid w:val="001B2F49"/>
    <w:rsid w:val="001B4E1D"/>
    <w:rsid w:val="001D3DF1"/>
    <w:rsid w:val="001D6404"/>
    <w:rsid w:val="001E09DC"/>
    <w:rsid w:val="001E2EA9"/>
    <w:rsid w:val="001E31D7"/>
    <w:rsid w:val="001E60CC"/>
    <w:rsid w:val="001F3D8A"/>
    <w:rsid w:val="001F46C9"/>
    <w:rsid w:val="00211BE9"/>
    <w:rsid w:val="00215008"/>
    <w:rsid w:val="00215143"/>
    <w:rsid w:val="00224C0D"/>
    <w:rsid w:val="002315A9"/>
    <w:rsid w:val="002323B6"/>
    <w:rsid w:val="002326EF"/>
    <w:rsid w:val="00253470"/>
    <w:rsid w:val="002548E3"/>
    <w:rsid w:val="00260789"/>
    <w:rsid w:val="00281ABD"/>
    <w:rsid w:val="002942FE"/>
    <w:rsid w:val="002A17AB"/>
    <w:rsid w:val="002B7165"/>
    <w:rsid w:val="002C1D20"/>
    <w:rsid w:val="002C5F0B"/>
    <w:rsid w:val="002E0235"/>
    <w:rsid w:val="002E1DF3"/>
    <w:rsid w:val="002E4C98"/>
    <w:rsid w:val="002F72F8"/>
    <w:rsid w:val="002F7AFA"/>
    <w:rsid w:val="00306B80"/>
    <w:rsid w:val="00325C69"/>
    <w:rsid w:val="00331FBF"/>
    <w:rsid w:val="00334EF8"/>
    <w:rsid w:val="00335AD7"/>
    <w:rsid w:val="00340E8E"/>
    <w:rsid w:val="0034393F"/>
    <w:rsid w:val="00351251"/>
    <w:rsid w:val="00362707"/>
    <w:rsid w:val="003670FE"/>
    <w:rsid w:val="00372AE7"/>
    <w:rsid w:val="00375949"/>
    <w:rsid w:val="003A6410"/>
    <w:rsid w:val="003B21DA"/>
    <w:rsid w:val="003B463B"/>
    <w:rsid w:val="003C1795"/>
    <w:rsid w:val="003C6124"/>
    <w:rsid w:val="003D4E17"/>
    <w:rsid w:val="003D6436"/>
    <w:rsid w:val="003E6294"/>
    <w:rsid w:val="003E703C"/>
    <w:rsid w:val="003F01A6"/>
    <w:rsid w:val="00407563"/>
    <w:rsid w:val="004076BA"/>
    <w:rsid w:val="004079AD"/>
    <w:rsid w:val="00411F65"/>
    <w:rsid w:val="00412DE3"/>
    <w:rsid w:val="00412DFF"/>
    <w:rsid w:val="0041383A"/>
    <w:rsid w:val="0041525E"/>
    <w:rsid w:val="00416819"/>
    <w:rsid w:val="00417204"/>
    <w:rsid w:val="004174E8"/>
    <w:rsid w:val="00420985"/>
    <w:rsid w:val="00424F87"/>
    <w:rsid w:val="00434E02"/>
    <w:rsid w:val="00435B77"/>
    <w:rsid w:val="00435C74"/>
    <w:rsid w:val="00446B79"/>
    <w:rsid w:val="00450E67"/>
    <w:rsid w:val="004512D0"/>
    <w:rsid w:val="00461370"/>
    <w:rsid w:val="00464B8A"/>
    <w:rsid w:val="00466B9A"/>
    <w:rsid w:val="00466C4F"/>
    <w:rsid w:val="00470333"/>
    <w:rsid w:val="00494F11"/>
    <w:rsid w:val="004B21A9"/>
    <w:rsid w:val="004B4CB2"/>
    <w:rsid w:val="004B5B9A"/>
    <w:rsid w:val="004B7859"/>
    <w:rsid w:val="004C646D"/>
    <w:rsid w:val="004D22A1"/>
    <w:rsid w:val="004D7F43"/>
    <w:rsid w:val="004E02DF"/>
    <w:rsid w:val="004E1ADC"/>
    <w:rsid w:val="004E6EFA"/>
    <w:rsid w:val="00504B4C"/>
    <w:rsid w:val="00516BFF"/>
    <w:rsid w:val="00521254"/>
    <w:rsid w:val="00540EBF"/>
    <w:rsid w:val="00543BEE"/>
    <w:rsid w:val="005462BE"/>
    <w:rsid w:val="00555732"/>
    <w:rsid w:val="00562B52"/>
    <w:rsid w:val="00567B6F"/>
    <w:rsid w:val="00574EF2"/>
    <w:rsid w:val="005A4480"/>
    <w:rsid w:val="005A598B"/>
    <w:rsid w:val="005A7D99"/>
    <w:rsid w:val="005B35BC"/>
    <w:rsid w:val="005B51A8"/>
    <w:rsid w:val="005C602D"/>
    <w:rsid w:val="005C7A8B"/>
    <w:rsid w:val="005D43A8"/>
    <w:rsid w:val="005E062B"/>
    <w:rsid w:val="005E6264"/>
    <w:rsid w:val="005E7EF8"/>
    <w:rsid w:val="005F3EA2"/>
    <w:rsid w:val="005F6614"/>
    <w:rsid w:val="006030AB"/>
    <w:rsid w:val="00603B93"/>
    <w:rsid w:val="00605560"/>
    <w:rsid w:val="00607AB3"/>
    <w:rsid w:val="0061348C"/>
    <w:rsid w:val="00622245"/>
    <w:rsid w:val="00630FB0"/>
    <w:rsid w:val="00632A7F"/>
    <w:rsid w:val="00632DD8"/>
    <w:rsid w:val="00641629"/>
    <w:rsid w:val="00641CCE"/>
    <w:rsid w:val="006420F5"/>
    <w:rsid w:val="006425A8"/>
    <w:rsid w:val="00644346"/>
    <w:rsid w:val="00646CAE"/>
    <w:rsid w:val="006479EF"/>
    <w:rsid w:val="006600BB"/>
    <w:rsid w:val="006631DF"/>
    <w:rsid w:val="00677933"/>
    <w:rsid w:val="006844AF"/>
    <w:rsid w:val="006850CD"/>
    <w:rsid w:val="00692785"/>
    <w:rsid w:val="006A2AB5"/>
    <w:rsid w:val="006A32BA"/>
    <w:rsid w:val="006B376E"/>
    <w:rsid w:val="006C0FF8"/>
    <w:rsid w:val="006D303E"/>
    <w:rsid w:val="006E36D4"/>
    <w:rsid w:val="006F06C6"/>
    <w:rsid w:val="00701202"/>
    <w:rsid w:val="00704917"/>
    <w:rsid w:val="00716D88"/>
    <w:rsid w:val="00722E3E"/>
    <w:rsid w:val="007330D3"/>
    <w:rsid w:val="00733E93"/>
    <w:rsid w:val="007348D3"/>
    <w:rsid w:val="00787A13"/>
    <w:rsid w:val="007A372A"/>
    <w:rsid w:val="007A5E5D"/>
    <w:rsid w:val="007A6E7A"/>
    <w:rsid w:val="007B7971"/>
    <w:rsid w:val="007C075B"/>
    <w:rsid w:val="007C0956"/>
    <w:rsid w:val="007C149F"/>
    <w:rsid w:val="007E203F"/>
    <w:rsid w:val="007E70C0"/>
    <w:rsid w:val="007F6C64"/>
    <w:rsid w:val="007F6CF2"/>
    <w:rsid w:val="00800AD0"/>
    <w:rsid w:val="00802B71"/>
    <w:rsid w:val="00804F14"/>
    <w:rsid w:val="00805FC7"/>
    <w:rsid w:val="00806F6E"/>
    <w:rsid w:val="00811D77"/>
    <w:rsid w:val="00811E02"/>
    <w:rsid w:val="00811F43"/>
    <w:rsid w:val="00815D77"/>
    <w:rsid w:val="00823337"/>
    <w:rsid w:val="00836077"/>
    <w:rsid w:val="00836313"/>
    <w:rsid w:val="00837862"/>
    <w:rsid w:val="008418AF"/>
    <w:rsid w:val="0084566E"/>
    <w:rsid w:val="00853F54"/>
    <w:rsid w:val="00855A9C"/>
    <w:rsid w:val="0086269C"/>
    <w:rsid w:val="00864A15"/>
    <w:rsid w:val="00864A9E"/>
    <w:rsid w:val="00864C15"/>
    <w:rsid w:val="00872DAC"/>
    <w:rsid w:val="00882F5E"/>
    <w:rsid w:val="0088469E"/>
    <w:rsid w:val="008858E8"/>
    <w:rsid w:val="008920B9"/>
    <w:rsid w:val="00893023"/>
    <w:rsid w:val="0089651F"/>
    <w:rsid w:val="00897B14"/>
    <w:rsid w:val="008A0EF3"/>
    <w:rsid w:val="008A40FF"/>
    <w:rsid w:val="008C34C5"/>
    <w:rsid w:val="008D3410"/>
    <w:rsid w:val="008E30DB"/>
    <w:rsid w:val="008F7419"/>
    <w:rsid w:val="00900FCC"/>
    <w:rsid w:val="00913617"/>
    <w:rsid w:val="00913811"/>
    <w:rsid w:val="009157FC"/>
    <w:rsid w:val="009266E9"/>
    <w:rsid w:val="00930E65"/>
    <w:rsid w:val="00931327"/>
    <w:rsid w:val="009328A7"/>
    <w:rsid w:val="00933501"/>
    <w:rsid w:val="00933502"/>
    <w:rsid w:val="00940BAD"/>
    <w:rsid w:val="009540AA"/>
    <w:rsid w:val="00964349"/>
    <w:rsid w:val="0096611B"/>
    <w:rsid w:val="009669DA"/>
    <w:rsid w:val="00967922"/>
    <w:rsid w:val="009702AA"/>
    <w:rsid w:val="00970C4E"/>
    <w:rsid w:val="0097153A"/>
    <w:rsid w:val="00977A8C"/>
    <w:rsid w:val="00982994"/>
    <w:rsid w:val="009B581C"/>
    <w:rsid w:val="009B726E"/>
    <w:rsid w:val="009E1286"/>
    <w:rsid w:val="009E5CEF"/>
    <w:rsid w:val="009F1410"/>
    <w:rsid w:val="009F1DB5"/>
    <w:rsid w:val="009F4338"/>
    <w:rsid w:val="009F72E1"/>
    <w:rsid w:val="009F73C1"/>
    <w:rsid w:val="009F78A6"/>
    <w:rsid w:val="00A007CA"/>
    <w:rsid w:val="00A23527"/>
    <w:rsid w:val="00A402D1"/>
    <w:rsid w:val="00A60681"/>
    <w:rsid w:val="00A64905"/>
    <w:rsid w:val="00A65399"/>
    <w:rsid w:val="00A726F6"/>
    <w:rsid w:val="00A7310D"/>
    <w:rsid w:val="00A802BE"/>
    <w:rsid w:val="00A83743"/>
    <w:rsid w:val="00AB403F"/>
    <w:rsid w:val="00AC1A71"/>
    <w:rsid w:val="00AE2A05"/>
    <w:rsid w:val="00AE6AEF"/>
    <w:rsid w:val="00AE7399"/>
    <w:rsid w:val="00B034A8"/>
    <w:rsid w:val="00B03EED"/>
    <w:rsid w:val="00B2591E"/>
    <w:rsid w:val="00B305A5"/>
    <w:rsid w:val="00B351C2"/>
    <w:rsid w:val="00B403F2"/>
    <w:rsid w:val="00B4439F"/>
    <w:rsid w:val="00B453CC"/>
    <w:rsid w:val="00B50008"/>
    <w:rsid w:val="00B65055"/>
    <w:rsid w:val="00B70870"/>
    <w:rsid w:val="00B72169"/>
    <w:rsid w:val="00B73D86"/>
    <w:rsid w:val="00B74686"/>
    <w:rsid w:val="00B85C4A"/>
    <w:rsid w:val="00B90B67"/>
    <w:rsid w:val="00BA75B0"/>
    <w:rsid w:val="00BB0D93"/>
    <w:rsid w:val="00BB0E7D"/>
    <w:rsid w:val="00BB1AB8"/>
    <w:rsid w:val="00BB4152"/>
    <w:rsid w:val="00BB7284"/>
    <w:rsid w:val="00BD63B6"/>
    <w:rsid w:val="00BE18DA"/>
    <w:rsid w:val="00BE2AB0"/>
    <w:rsid w:val="00BE507F"/>
    <w:rsid w:val="00BF4CCF"/>
    <w:rsid w:val="00BF5455"/>
    <w:rsid w:val="00C225F5"/>
    <w:rsid w:val="00C26EFE"/>
    <w:rsid w:val="00C31FFD"/>
    <w:rsid w:val="00C53C8E"/>
    <w:rsid w:val="00C57563"/>
    <w:rsid w:val="00C6011B"/>
    <w:rsid w:val="00C63F24"/>
    <w:rsid w:val="00C65D8B"/>
    <w:rsid w:val="00C66EE5"/>
    <w:rsid w:val="00C74A35"/>
    <w:rsid w:val="00C94678"/>
    <w:rsid w:val="00C94CF2"/>
    <w:rsid w:val="00CB4E50"/>
    <w:rsid w:val="00CC09B3"/>
    <w:rsid w:val="00CC4B63"/>
    <w:rsid w:val="00CD7080"/>
    <w:rsid w:val="00CE0185"/>
    <w:rsid w:val="00CF056B"/>
    <w:rsid w:val="00CF1E0A"/>
    <w:rsid w:val="00CF2CAB"/>
    <w:rsid w:val="00CF5EB3"/>
    <w:rsid w:val="00CF7F5C"/>
    <w:rsid w:val="00D06CDD"/>
    <w:rsid w:val="00D07211"/>
    <w:rsid w:val="00D1529C"/>
    <w:rsid w:val="00D17044"/>
    <w:rsid w:val="00D27566"/>
    <w:rsid w:val="00D3134A"/>
    <w:rsid w:val="00D405F4"/>
    <w:rsid w:val="00D449A6"/>
    <w:rsid w:val="00D521D6"/>
    <w:rsid w:val="00D61D72"/>
    <w:rsid w:val="00D6575E"/>
    <w:rsid w:val="00D70D04"/>
    <w:rsid w:val="00D83657"/>
    <w:rsid w:val="00D8515F"/>
    <w:rsid w:val="00D93553"/>
    <w:rsid w:val="00D9667D"/>
    <w:rsid w:val="00DA1A05"/>
    <w:rsid w:val="00DA21CC"/>
    <w:rsid w:val="00DA3B8C"/>
    <w:rsid w:val="00DA689E"/>
    <w:rsid w:val="00DA7ACC"/>
    <w:rsid w:val="00DB455F"/>
    <w:rsid w:val="00DC31F9"/>
    <w:rsid w:val="00DC77C8"/>
    <w:rsid w:val="00DD1490"/>
    <w:rsid w:val="00DD2457"/>
    <w:rsid w:val="00DD4D44"/>
    <w:rsid w:val="00DE15E2"/>
    <w:rsid w:val="00DE5E24"/>
    <w:rsid w:val="00DE7531"/>
    <w:rsid w:val="00DE7E03"/>
    <w:rsid w:val="00DE7F69"/>
    <w:rsid w:val="00DF6B57"/>
    <w:rsid w:val="00E00FE3"/>
    <w:rsid w:val="00E242A4"/>
    <w:rsid w:val="00E2721E"/>
    <w:rsid w:val="00E308BE"/>
    <w:rsid w:val="00E60073"/>
    <w:rsid w:val="00E604E3"/>
    <w:rsid w:val="00E72558"/>
    <w:rsid w:val="00E77EA8"/>
    <w:rsid w:val="00E81703"/>
    <w:rsid w:val="00E93A08"/>
    <w:rsid w:val="00E93AFD"/>
    <w:rsid w:val="00E9781B"/>
    <w:rsid w:val="00EA1ED3"/>
    <w:rsid w:val="00EC27CF"/>
    <w:rsid w:val="00EC427F"/>
    <w:rsid w:val="00EE350B"/>
    <w:rsid w:val="00F03A1B"/>
    <w:rsid w:val="00F05795"/>
    <w:rsid w:val="00F06078"/>
    <w:rsid w:val="00F265E3"/>
    <w:rsid w:val="00F30FAB"/>
    <w:rsid w:val="00F32DDA"/>
    <w:rsid w:val="00F412F0"/>
    <w:rsid w:val="00F43C55"/>
    <w:rsid w:val="00F50951"/>
    <w:rsid w:val="00F56F24"/>
    <w:rsid w:val="00F63022"/>
    <w:rsid w:val="00F67B67"/>
    <w:rsid w:val="00F76A7A"/>
    <w:rsid w:val="00F76C6E"/>
    <w:rsid w:val="00F814E8"/>
    <w:rsid w:val="00F931FD"/>
    <w:rsid w:val="00FA041A"/>
    <w:rsid w:val="00FC01B6"/>
    <w:rsid w:val="00FC11D0"/>
    <w:rsid w:val="00FC19BB"/>
    <w:rsid w:val="00FC6609"/>
    <w:rsid w:val="00FC7CD2"/>
    <w:rsid w:val="00FD566C"/>
    <w:rsid w:val="00FD597A"/>
    <w:rsid w:val="00FD5EC9"/>
    <w:rsid w:val="00FE0BD9"/>
    <w:rsid w:val="00FE5B79"/>
    <w:rsid w:val="00FF152F"/>
    <w:rsid w:val="00FF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C12AC-631C-4D0C-BBF3-1BA766E5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9244</Words>
  <Characters>52692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61813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Захарова Дарья Юрьевна</cp:lastModifiedBy>
  <cp:revision>2</cp:revision>
  <cp:lastPrinted>2017-07-26T10:23:00Z</cp:lastPrinted>
  <dcterms:created xsi:type="dcterms:W3CDTF">2018-10-09T04:10:00Z</dcterms:created>
  <dcterms:modified xsi:type="dcterms:W3CDTF">2018-10-09T04:10:00Z</dcterms:modified>
</cp:coreProperties>
</file>