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6B" w:rsidRDefault="00702BEB" w:rsidP="00702BEB">
      <w:pPr>
        <w:jc w:val="center"/>
        <w:rPr>
          <w:b/>
          <w:bCs/>
          <w:sz w:val="28"/>
        </w:rPr>
      </w:pPr>
      <w:r>
        <w:t xml:space="preserve">                                             </w:t>
      </w:r>
      <w:r w:rsidR="00FA576B">
        <w:rPr>
          <w:b/>
          <w:bCs/>
          <w:sz w:val="28"/>
        </w:rPr>
        <w:t xml:space="preserve">Приложение № </w:t>
      </w:r>
      <w:r w:rsidR="00976A41">
        <w:rPr>
          <w:b/>
          <w:bCs/>
          <w:sz w:val="28"/>
        </w:rPr>
        <w:t>1</w:t>
      </w:r>
    </w:p>
    <w:p w:rsidR="00FA576B" w:rsidRDefault="00FA576B" w:rsidP="00FA576B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860F41" w:rsidRDefault="00FA576B" w:rsidP="00860F41">
      <w:r>
        <w:t xml:space="preserve">                                                          </w:t>
      </w:r>
      <w:r w:rsidR="007D1FEB">
        <w:t xml:space="preserve">                         </w:t>
      </w:r>
      <w:r w:rsidR="00860F41">
        <w:t>Утверждаю:</w:t>
      </w:r>
    </w:p>
    <w:p w:rsidR="004923F0" w:rsidRDefault="00972AEC" w:rsidP="004923F0">
      <w:pPr>
        <w:ind w:left="4950"/>
      </w:pPr>
      <w:r>
        <w:t>Д</w:t>
      </w:r>
      <w:r w:rsidR="004923F0">
        <w:t>иректор департамента жилищно-коммунального хозяйства</w:t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  <w:t xml:space="preserve">                                   ______________ </w:t>
      </w:r>
      <w:r>
        <w:t>Д.В.Мельников</w:t>
      </w:r>
      <w:r w:rsidR="004923F0">
        <w:t xml:space="preserve">  </w:t>
      </w:r>
    </w:p>
    <w:p w:rsidR="00FA576B" w:rsidRDefault="00FA576B" w:rsidP="00860F41">
      <w:r>
        <w:t xml:space="preserve">        </w:t>
      </w:r>
    </w:p>
    <w:p w:rsidR="00FA576B" w:rsidRDefault="00FA576B" w:rsidP="00FA576B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</w:t>
      </w:r>
      <w:r w:rsidR="007D1FEB">
        <w:rPr>
          <w:u w:val="single"/>
        </w:rPr>
        <w:t xml:space="preserve"> ул. Строителей, 4</w:t>
      </w:r>
    </w:p>
    <w:p w:rsidR="00FA576B" w:rsidRDefault="00FA576B" w:rsidP="00FA576B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ХМАО</w:t>
      </w:r>
      <w:r w:rsidR="007D1FEB">
        <w:rPr>
          <w:u w:val="single"/>
        </w:rPr>
        <w:t xml:space="preserve"> </w:t>
      </w:r>
      <w:r>
        <w:rPr>
          <w:u w:val="single"/>
        </w:rPr>
        <w:t>Тюменская обл. __</w:t>
      </w:r>
      <w:r w:rsidR="007D1FEB">
        <w:rPr>
          <w:u w:val="single"/>
        </w:rPr>
        <w:t>_____</w:t>
      </w:r>
      <w:r>
        <w:rPr>
          <w:u w:val="single"/>
        </w:rPr>
        <w:t xml:space="preserve">_______ </w:t>
      </w:r>
    </w:p>
    <w:p w:rsidR="00FA576B" w:rsidRDefault="00FA576B" w:rsidP="00FA576B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 w:rsidR="007D1FEB">
        <w:rPr>
          <w:u w:val="single"/>
        </w:rPr>
        <w:t>т</w:t>
      </w:r>
      <w:r>
        <w:rPr>
          <w:u w:val="single"/>
        </w:rPr>
        <w:t>ел.2</w:t>
      </w:r>
      <w:r w:rsidR="007D1FEB">
        <w:rPr>
          <w:u w:val="single"/>
        </w:rPr>
        <w:t>5 03 35</w:t>
      </w:r>
      <w:r>
        <w:rPr>
          <w:u w:val="single"/>
        </w:rPr>
        <w:t>,</w:t>
      </w:r>
      <w:r w:rsidR="007D1FEB">
        <w:rPr>
          <w:u w:val="single"/>
        </w:rPr>
        <w:t xml:space="preserve"> </w:t>
      </w:r>
      <w:r>
        <w:rPr>
          <w:u w:val="single"/>
        </w:rPr>
        <w:t>факс 2</w:t>
      </w:r>
      <w:r w:rsidR="007D1FEB">
        <w:rPr>
          <w:u w:val="single"/>
        </w:rPr>
        <w:t>5 07 99</w:t>
      </w:r>
      <w:r>
        <w:rPr>
          <w:u w:val="single"/>
        </w:rPr>
        <w:t>____________</w:t>
      </w:r>
    </w:p>
    <w:p w:rsidR="00FA576B" w:rsidRDefault="00FA576B" w:rsidP="00FA576B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 w:rsidR="007D1FEB">
        <w:rPr>
          <w:u w:val="single"/>
        </w:rPr>
        <w:t>:</w:t>
      </w:r>
      <w:r>
        <w:rPr>
          <w:u w:val="single"/>
        </w:rPr>
        <w:t xml:space="preserve"> </w:t>
      </w:r>
      <w:hyperlink r:id="rId6" w:history="1">
        <w:r w:rsidR="007D1FEB" w:rsidRPr="00651A7A">
          <w:rPr>
            <w:rStyle w:val="a3"/>
            <w:lang w:val="en-US"/>
          </w:rPr>
          <w:t>dzhkkh</w:t>
        </w:r>
        <w:r w:rsidR="007D1FEB" w:rsidRPr="004F3A56">
          <w:rPr>
            <w:rStyle w:val="a3"/>
          </w:rPr>
          <w:t>@</w:t>
        </w:r>
        <w:r w:rsidR="007D1FEB" w:rsidRPr="00651A7A">
          <w:rPr>
            <w:rStyle w:val="a3"/>
            <w:lang w:val="en-US"/>
          </w:rPr>
          <w:t>mail</w:t>
        </w:r>
        <w:r w:rsidR="007D1FEB" w:rsidRPr="004F3A56">
          <w:rPr>
            <w:rStyle w:val="a3"/>
          </w:rPr>
          <w:t>.</w:t>
        </w:r>
        <w:r w:rsidR="007D1FEB" w:rsidRPr="00651A7A">
          <w:rPr>
            <w:rStyle w:val="a3"/>
            <w:lang w:val="en-US"/>
          </w:rPr>
          <w:t>ru</w:t>
        </w:r>
      </w:hyperlink>
    </w:p>
    <w:p w:rsidR="00FA576B" w:rsidRDefault="00FA576B" w:rsidP="00FA576B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</w:t>
      </w:r>
      <w:r w:rsidR="007D1FEB">
        <w:t>12</w:t>
      </w:r>
      <w:r>
        <w:t>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576B" w:rsidRDefault="00FA576B" w:rsidP="00FA576B"/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FA576B" w:rsidRDefault="00FA576B" w:rsidP="00FA576B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FA576B" w:rsidRDefault="00FA576B" w:rsidP="00FA576B">
      <w:pPr>
        <w:jc w:val="center"/>
        <w:rPr>
          <w:b/>
        </w:rPr>
      </w:pPr>
    </w:p>
    <w:p w:rsidR="00FA576B" w:rsidRDefault="00FA576B" w:rsidP="00FA576B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FA576B" w:rsidRDefault="00FA576B" w:rsidP="00FA576B">
      <w:pPr>
        <w:jc w:val="center"/>
        <w:rPr>
          <w:b/>
        </w:rPr>
      </w:pPr>
    </w:p>
    <w:p w:rsidR="00FA576B" w:rsidRDefault="00FA576B" w:rsidP="00FA576B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11</w:t>
      </w:r>
      <w:r w:rsidR="007D1FEB">
        <w:rPr>
          <w:b/>
        </w:rPr>
        <w:t>А</w:t>
      </w:r>
      <w:r w:rsidR="00985444">
        <w:rPr>
          <w:b/>
        </w:rPr>
        <w:t xml:space="preserve"> </w:t>
      </w:r>
      <w:r>
        <w:rPr>
          <w:b/>
        </w:rPr>
        <w:t>мкр.</w:t>
      </w:r>
      <w:r w:rsidR="00985444">
        <w:rPr>
          <w:b/>
        </w:rPr>
        <w:t>, пос. Звездный,</w:t>
      </w:r>
      <w:r>
        <w:rPr>
          <w:b/>
        </w:rPr>
        <w:t xml:space="preserve"> дом №</w:t>
      </w:r>
      <w:r w:rsidR="00985444">
        <w:rPr>
          <w:b/>
        </w:rPr>
        <w:t>1</w:t>
      </w:r>
    </w:p>
    <w:p w:rsidR="00FA576B" w:rsidRDefault="00FA576B" w:rsidP="00FA576B">
      <w:r>
        <w:t xml:space="preserve">         2. Кадастровый номер многоквартирного дома (при его наличии)  </w:t>
      </w:r>
    </w:p>
    <w:p w:rsidR="009B02CB" w:rsidRDefault="009B02CB" w:rsidP="009B02CB">
      <w:pPr>
        <w:ind w:firstLine="567"/>
        <w:rPr>
          <w:b/>
        </w:rPr>
      </w:pPr>
      <w:r w:rsidRPr="009658C0">
        <w:rPr>
          <w:b/>
        </w:rPr>
        <w:t xml:space="preserve">                                          86:20:000000:0000:</w:t>
      </w:r>
      <w:r>
        <w:rPr>
          <w:b/>
        </w:rPr>
        <w:t>71:134:002:000059120</w:t>
      </w:r>
    </w:p>
    <w:p w:rsidR="00FA576B" w:rsidRDefault="00FA576B" w:rsidP="00FA576B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3. Серия, тип постройки    </w:t>
      </w:r>
    </w:p>
    <w:p w:rsidR="00FA576B" w:rsidRDefault="00FA576B" w:rsidP="00FA576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A576B" w:rsidRDefault="00FA576B" w:rsidP="00FA576B">
      <w:pPr>
        <w:ind w:firstLine="567"/>
        <w:rPr>
          <w:b/>
        </w:rPr>
      </w:pPr>
      <w:r>
        <w:t xml:space="preserve">4. Год постройки    </w:t>
      </w:r>
      <w:r>
        <w:rPr>
          <w:b/>
        </w:rPr>
        <w:t>198</w:t>
      </w:r>
      <w:r w:rsidR="00985444">
        <w:rPr>
          <w:b/>
        </w:rPr>
        <w:t>8</w:t>
      </w:r>
    </w:p>
    <w:p w:rsidR="00FA576B" w:rsidRDefault="00FA576B" w:rsidP="00FA576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5. Степень износа по данным государственного технического учета    </w:t>
      </w:r>
      <w:r w:rsidR="00985444">
        <w:rPr>
          <w:b/>
        </w:rPr>
        <w:t>45</w:t>
      </w:r>
      <w:r>
        <w:rPr>
          <w:b/>
        </w:rPr>
        <w:t>%</w:t>
      </w:r>
    </w:p>
    <w:p w:rsidR="00FA576B" w:rsidRDefault="00FA576B" w:rsidP="00FA576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6. Степень фактического износа   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A576B" w:rsidRDefault="00FA576B" w:rsidP="00FA576B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="00985444" w:rsidRPr="00985444">
        <w:rPr>
          <w:b/>
        </w:rPr>
        <w:t>-</w:t>
      </w:r>
    </w:p>
    <w:p w:rsidR="00FA576B" w:rsidRDefault="00FA576B" w:rsidP="00434B07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985444">
        <w:rPr>
          <w:b/>
        </w:rPr>
        <w:t>1</w:t>
      </w:r>
    </w:p>
    <w:p w:rsidR="00FA576B" w:rsidRDefault="00FA576B" w:rsidP="00FA576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A576B" w:rsidRDefault="00FA576B" w:rsidP="00FA576B">
      <w:pPr>
        <w:ind w:firstLine="567"/>
        <w:rPr>
          <w:b/>
        </w:rPr>
      </w:pPr>
      <w:r>
        <w:t xml:space="preserve">10. Наличие подвала   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A576B" w:rsidRPr="00985444" w:rsidRDefault="00FA576B" w:rsidP="00FA576B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13. Количество квартир    </w:t>
      </w:r>
      <w:r w:rsidR="00985444">
        <w:rPr>
          <w:b/>
        </w:rPr>
        <w:t>11</w:t>
      </w:r>
    </w:p>
    <w:p w:rsidR="00FA576B" w:rsidRDefault="00FA576B" w:rsidP="00FA576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A576B" w:rsidRDefault="00FA576B" w:rsidP="00FA576B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FA576B" w:rsidRPr="00985444" w:rsidRDefault="00FA576B" w:rsidP="00FA576B">
      <w:pPr>
        <w:ind w:left="567"/>
      </w:pPr>
      <w:r>
        <w:t xml:space="preserve">                                               </w:t>
      </w:r>
      <w:r w:rsidRPr="00985444">
        <w:t>-</w:t>
      </w:r>
    </w:p>
    <w:p w:rsidR="00FA576B" w:rsidRDefault="00FA576B" w:rsidP="00FA576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FA576B" w:rsidRPr="00985444" w:rsidRDefault="00FA576B" w:rsidP="00985444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 w:rsidR="00985444">
        <w:t>_</w:t>
      </w:r>
      <w:r w:rsidR="00985444" w:rsidRPr="00985444">
        <w:rPr>
          <w:b/>
          <w:u w:val="single"/>
        </w:rPr>
        <w:t>-</w:t>
      </w:r>
      <w:r w:rsidR="00985444">
        <w:t>___________________________</w:t>
      </w:r>
    </w:p>
    <w:p w:rsidR="00FA576B" w:rsidRDefault="00FA576B" w:rsidP="00FA576B"/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FA576B" w:rsidRDefault="00FA576B" w:rsidP="00985444">
      <w:pPr>
        <w:ind w:firstLine="567"/>
        <w:rPr>
          <w:sz w:val="2"/>
          <w:szCs w:val="2"/>
        </w:rPr>
      </w:pPr>
      <w:r>
        <w:t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985444">
        <w:t xml:space="preserve">  </w:t>
      </w:r>
      <w:r w:rsidR="00985444" w:rsidRPr="00985444">
        <w:rPr>
          <w:b/>
        </w:rPr>
        <w:t>-</w:t>
      </w:r>
      <w:r>
        <w:br/>
      </w:r>
    </w:p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FA576B" w:rsidRPr="0023392D" w:rsidRDefault="00FA576B" w:rsidP="00FA576B">
      <w:pPr>
        <w:tabs>
          <w:tab w:val="center" w:pos="5387"/>
          <w:tab w:val="left" w:pos="7371"/>
        </w:tabs>
        <w:ind w:firstLine="567"/>
        <w:rPr>
          <w:color w:val="000000" w:themeColor="text1"/>
        </w:rPr>
      </w:pPr>
      <w:r w:rsidRPr="0023392D">
        <w:rPr>
          <w:color w:val="000000" w:themeColor="text1"/>
        </w:rPr>
        <w:t xml:space="preserve">17. Строительный объем </w:t>
      </w:r>
      <w:r w:rsidRPr="0023392D">
        <w:rPr>
          <w:color w:val="000000" w:themeColor="text1"/>
          <w:u w:val="single"/>
        </w:rPr>
        <w:t xml:space="preserve">   </w:t>
      </w:r>
      <w:r w:rsidRPr="0023392D">
        <w:rPr>
          <w:b/>
          <w:color w:val="000000" w:themeColor="text1"/>
          <w:u w:val="single"/>
        </w:rPr>
        <w:t xml:space="preserve"> </w:t>
      </w:r>
      <w:r w:rsidR="0023392D" w:rsidRPr="0023392D">
        <w:rPr>
          <w:b/>
          <w:color w:val="000000" w:themeColor="text1"/>
          <w:u w:val="single"/>
        </w:rPr>
        <w:t>955,25</w:t>
      </w:r>
      <w:r w:rsidRPr="0023392D">
        <w:rPr>
          <w:color w:val="000000" w:themeColor="text1"/>
          <w:u w:val="single"/>
        </w:rPr>
        <w:t xml:space="preserve"> куб.</w:t>
      </w:r>
      <w:proofErr w:type="gramStart"/>
      <w:r w:rsidRPr="0023392D">
        <w:rPr>
          <w:color w:val="000000" w:themeColor="text1"/>
          <w:u w:val="single"/>
        </w:rPr>
        <w:t>м</w:t>
      </w:r>
      <w:proofErr w:type="gramEnd"/>
      <w:r w:rsidR="00F13562">
        <w:rPr>
          <w:color w:val="000000" w:themeColor="text1"/>
          <w:u w:val="single"/>
        </w:rPr>
        <w:t>.</w:t>
      </w:r>
    </w:p>
    <w:p w:rsidR="00FA576B" w:rsidRDefault="00FA576B" w:rsidP="00FA576B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FA576B" w:rsidRDefault="00FA576B" w:rsidP="00FA576B">
      <w:pPr>
        <w:tabs>
          <w:tab w:val="center" w:pos="2835"/>
          <w:tab w:val="left" w:pos="4678"/>
        </w:tabs>
        <w:ind w:firstLine="567"/>
        <w:jc w:val="both"/>
      </w:pPr>
      <w:r>
        <w:lastRenderedPageBreak/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 w:rsidR="004925DA">
        <w:t xml:space="preserve">  </w:t>
      </w:r>
      <w:r>
        <w:t xml:space="preserve">  </w:t>
      </w:r>
      <w:r>
        <w:rPr>
          <w:b/>
        </w:rPr>
        <w:tab/>
      </w:r>
      <w:r w:rsidR="004925DA">
        <w:rPr>
          <w:b/>
        </w:rPr>
        <w:t>382,10</w:t>
      </w:r>
      <w:r>
        <w:t xml:space="preserve"> кв.м</w:t>
      </w:r>
      <w:r w:rsidR="00F13562">
        <w:t>.</w:t>
      </w:r>
    </w:p>
    <w:p w:rsidR="00FA576B" w:rsidRDefault="00FA576B" w:rsidP="004925DA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FA576B" w:rsidRDefault="00FA576B" w:rsidP="00FA576B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4925DA">
        <w:rPr>
          <w:b/>
        </w:rPr>
        <w:t>317,90</w:t>
      </w:r>
      <w:r>
        <w:t xml:space="preserve"> кв.м</w:t>
      </w:r>
      <w:r w:rsidR="00F13562">
        <w:t>.</w:t>
      </w:r>
      <w:r>
        <w:tab/>
        <w:t xml:space="preserve">                                                                             </w:t>
      </w:r>
    </w:p>
    <w:p w:rsidR="00FA576B" w:rsidRDefault="00FA576B" w:rsidP="00FA576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A576B" w:rsidRDefault="00FA576B" w:rsidP="004925DA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кв.м</w:t>
      </w:r>
      <w:r w:rsidR="00F13562">
        <w:t>.</w:t>
      </w:r>
    </w:p>
    <w:p w:rsidR="00FA576B" w:rsidRDefault="00FA576B" w:rsidP="004925DA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FA576B" w:rsidRDefault="00FA576B" w:rsidP="00FA576B">
      <w:pPr>
        <w:tabs>
          <w:tab w:val="center" w:pos="6804"/>
          <w:tab w:val="left" w:pos="8931"/>
        </w:tabs>
        <w:ind w:firstLine="567"/>
        <w:jc w:val="both"/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23392D">
        <w:rPr>
          <w:b/>
        </w:rPr>
        <w:t xml:space="preserve">0,00 </w:t>
      </w:r>
      <w:r>
        <w:t>кв.м</w:t>
      </w:r>
      <w:r w:rsidR="00F13562">
        <w:t>.</w:t>
      </w:r>
    </w:p>
    <w:p w:rsidR="00FA576B" w:rsidRDefault="004925DA" w:rsidP="001573E3">
      <w:pPr>
        <w:pBdr>
          <w:top w:val="single" w:sz="4" w:space="1" w:color="auto"/>
        </w:pBdr>
        <w:tabs>
          <w:tab w:val="left" w:pos="7905"/>
          <w:tab w:val="right" w:pos="7966"/>
        </w:tabs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  <w:r w:rsidR="001573E3">
        <w:rPr>
          <w:sz w:val="2"/>
          <w:szCs w:val="2"/>
        </w:rPr>
        <w:tab/>
      </w:r>
      <w:r w:rsidR="001573E3">
        <w:rPr>
          <w:sz w:val="2"/>
          <w:szCs w:val="2"/>
        </w:rPr>
        <w:tab/>
      </w:r>
    </w:p>
    <w:p w:rsidR="00FA576B" w:rsidRDefault="00FA576B" w:rsidP="00FA576B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4925DA">
        <w:rPr>
          <w:b/>
        </w:rPr>
        <w:t>-</w:t>
      </w:r>
      <w:r>
        <w:tab/>
      </w:r>
      <w:r>
        <w:tab/>
      </w:r>
    </w:p>
    <w:p w:rsidR="00FA576B" w:rsidRDefault="00FA576B" w:rsidP="00FA576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A576B" w:rsidRPr="0023392D" w:rsidRDefault="00FA576B" w:rsidP="0023392D">
      <w:pPr>
        <w:ind w:firstLine="567"/>
        <w:jc w:val="both"/>
      </w:pPr>
      <w:r>
        <w:t>20. Уборочная площадь лестниц</w:t>
      </w:r>
      <w:r w:rsidRPr="0023392D">
        <w:rPr>
          <w:u w:val="single"/>
        </w:rPr>
        <w:t xml:space="preserve"> </w:t>
      </w:r>
      <w:r w:rsidRPr="0023392D">
        <w:rPr>
          <w:b/>
        </w:rPr>
        <w:t xml:space="preserve">              </w:t>
      </w:r>
      <w:r w:rsidRPr="0023392D">
        <w:t>кв.м</w:t>
      </w:r>
      <w:r w:rsidR="00F13562">
        <w:t>.</w:t>
      </w:r>
    </w:p>
    <w:p w:rsidR="00FA576B" w:rsidRDefault="00FA576B" w:rsidP="00FA576B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23392D">
        <w:rPr>
          <w:b/>
        </w:rPr>
        <w:t>64,2</w:t>
      </w:r>
      <w:r w:rsidR="00F13562">
        <w:tab/>
        <w:t>кв.</w:t>
      </w:r>
      <w:r>
        <w:t>м</w:t>
      </w:r>
      <w:r w:rsidR="00F13562">
        <w:t>.</w:t>
      </w:r>
    </w:p>
    <w:p w:rsidR="00FA576B" w:rsidRDefault="00FA576B" w:rsidP="00FA576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A576B" w:rsidRDefault="00FA576B" w:rsidP="00FA576B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1D7E0E">
        <w:rPr>
          <w:b/>
        </w:rPr>
        <w:t>382,10</w:t>
      </w:r>
      <w:r>
        <w:rPr>
          <w:b/>
        </w:rPr>
        <w:t xml:space="preserve"> </w:t>
      </w:r>
      <w:r>
        <w:t>кв.м</w:t>
      </w:r>
      <w:r w:rsidR="00F13562">
        <w:t>.</w:t>
      </w:r>
    </w:p>
    <w:p w:rsidR="00FA576B" w:rsidRDefault="00FA576B" w:rsidP="004925DA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FA576B" w:rsidRDefault="00FA576B" w:rsidP="00FA576B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6042E9">
        <w:rPr>
          <w:b/>
        </w:rPr>
        <w:t>-</w:t>
      </w:r>
      <w:r>
        <w:rPr>
          <w:b/>
        </w:rPr>
        <w:t xml:space="preserve"> </w:t>
      </w:r>
      <w:r>
        <w:t xml:space="preserve">кв. м </w:t>
      </w:r>
    </w:p>
    <w:p w:rsidR="00FA576B" w:rsidRDefault="00FA576B" w:rsidP="00FA576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24. Кадастровый номер земельного участка (при его наличии)  </w:t>
      </w:r>
      <w:r w:rsidR="006042E9">
        <w:t>-</w:t>
      </w:r>
    </w:p>
    <w:p w:rsidR="00FA576B" w:rsidRDefault="00FA576B" w:rsidP="00FA576B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FA576B" w:rsidRDefault="00FA576B" w:rsidP="00FA576B"/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B05618" w:rsidRDefault="00B05618" w:rsidP="00FA576B">
      <w:pPr>
        <w:spacing w:before="360" w:after="240"/>
        <w:jc w:val="center"/>
        <w:rPr>
          <w:b/>
        </w:rPr>
      </w:pPr>
    </w:p>
    <w:p w:rsidR="00FA576B" w:rsidRDefault="00FA576B" w:rsidP="00FA576B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FA576B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6B" w:rsidRDefault="00FA576B" w:rsidP="00DF1225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6B" w:rsidRDefault="00FA576B" w:rsidP="00DF1225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6B" w:rsidRDefault="00FA576B" w:rsidP="00DF1225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1. Фундамент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сваи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Удовлетворительное</w:t>
            </w: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t xml:space="preserve">2. Капитальные (несущие)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сборно-щитовые</w:t>
            </w: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Частичное разрушение обшивки фасада:</w:t>
            </w:r>
          </w:p>
          <w:p w:rsidR="002D7502" w:rsidRDefault="002D7502" w:rsidP="00C37166">
            <w:pPr>
              <w:ind w:left="57"/>
            </w:pPr>
            <w:r>
              <w:t>ремонт обшивки- 5,5м</w:t>
            </w:r>
            <w:proofErr w:type="gramStart"/>
            <w:r>
              <w:t>2</w:t>
            </w:r>
            <w:proofErr w:type="gramEnd"/>
          </w:p>
          <w:p w:rsidR="002D7502" w:rsidRDefault="002D7502" w:rsidP="009C2C31"/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t>Частичное разрушение обшивки стен:</w:t>
            </w:r>
          </w:p>
          <w:p w:rsidR="002D7502" w:rsidRDefault="002D7502" w:rsidP="009C2C31">
            <w:pPr>
              <w:ind w:left="57"/>
            </w:pPr>
            <w:r>
              <w:t>ремонт обшивки стен  МОП- 5,</w:t>
            </w:r>
            <w:r w:rsidR="009C2C31">
              <w:t>2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цоколь</w:t>
            </w:r>
          </w:p>
          <w:p w:rsidR="002D7502" w:rsidRDefault="002D7502" w:rsidP="009C2C31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9C2C31">
            <w:pPr>
              <w:ind w:left="57"/>
            </w:pPr>
            <w:r>
              <w:t>деревянный засыпной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9C2C31">
            <w:r>
              <w:t>замена отливных досок-</w:t>
            </w:r>
          </w:p>
          <w:p w:rsidR="002D7502" w:rsidRDefault="002D7502" w:rsidP="00C37166">
            <w:pPr>
              <w:ind w:left="57"/>
            </w:pPr>
            <w:r>
              <w:t>5,5 п.</w:t>
            </w:r>
            <w:proofErr w:type="gramStart"/>
            <w:r>
              <w:t>м</w:t>
            </w:r>
            <w:proofErr w:type="gramEnd"/>
            <w:r w:rsidR="009C2C31">
              <w:t>.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Частичная деформация</w:t>
            </w:r>
          </w:p>
        </w:tc>
      </w:tr>
      <w:tr w:rsidR="002D7502" w:rsidTr="000659DF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Удовлетворительное</w:t>
            </w:r>
          </w:p>
          <w:p w:rsidR="002D7502" w:rsidRDefault="002D7502" w:rsidP="009C2C31">
            <w:pPr>
              <w:ind w:left="57"/>
            </w:pPr>
            <w:r>
              <w:t>Незначительные прогибы</w:t>
            </w:r>
          </w:p>
        </w:tc>
      </w:tr>
      <w:tr w:rsidR="002D7502" w:rsidTr="000659DF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/>
        </w:tc>
      </w:tr>
      <w:tr w:rsidR="002D7502" w:rsidTr="00065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2"/>
            </w:pPr>
            <w:r>
              <w:t>1 этажа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C37166">
            <w:pPr>
              <w:ind w:left="57"/>
            </w:pP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</w:tc>
      </w:tr>
      <w:tr w:rsidR="002D7502" w:rsidTr="002E6989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>5. Крыша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шиферная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proofErr w:type="gramStart"/>
            <w:r>
              <w:t>Удовлетворительное</w:t>
            </w:r>
            <w:proofErr w:type="gramEnd"/>
            <w:r>
              <w:t>, необходим текущий ремонт: смена поврежденных асбестоцементных  листов-</w:t>
            </w:r>
          </w:p>
          <w:p w:rsidR="002D7502" w:rsidRDefault="009C2C31" w:rsidP="00C37166">
            <w:pPr>
              <w:ind w:left="57"/>
            </w:pPr>
            <w:r>
              <w:t>47,1</w:t>
            </w:r>
            <w:r w:rsidR="002D7502">
              <w:t xml:space="preserve"> м</w:t>
            </w:r>
            <w:proofErr w:type="gramStart"/>
            <w:r w:rsidR="002D7502">
              <w:t>2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герметизация стыков канализационных труб (выход </w:t>
            </w:r>
            <w:r>
              <w:lastRenderedPageBreak/>
              <w:t xml:space="preserve">на кровлю)- </w:t>
            </w:r>
          </w:p>
          <w:p w:rsidR="002D7502" w:rsidRDefault="002D7502" w:rsidP="00C37166">
            <w:pPr>
              <w:ind w:left="57"/>
            </w:pPr>
            <w:r>
              <w:t>3 заплаты</w:t>
            </w:r>
          </w:p>
        </w:tc>
      </w:tr>
      <w:tr w:rsidR="002D7502" w:rsidTr="00BD47D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lastRenderedPageBreak/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Уклоны</w:t>
            </w:r>
          </w:p>
        </w:tc>
      </w:tr>
      <w:tr w:rsidR="002D7502" w:rsidTr="009C2C31">
        <w:trPr>
          <w:cantSplit/>
          <w:trHeight w:val="9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7. Проемы</w:t>
            </w:r>
          </w:p>
          <w:p w:rsidR="002D7502" w:rsidRDefault="002D7502" w:rsidP="00C37166">
            <w:pPr>
              <w:ind w:left="993"/>
            </w:pPr>
            <w:r>
              <w:t>окна</w:t>
            </w:r>
          </w:p>
          <w:p w:rsidR="002D7502" w:rsidRDefault="002D7502" w:rsidP="009C2C31">
            <w:pPr>
              <w:ind w:left="993"/>
            </w:pPr>
            <w:r>
              <w:t>двери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7502" w:rsidRDefault="002D7502" w:rsidP="00C37166">
            <w:r>
              <w:t xml:space="preserve"> </w:t>
            </w:r>
          </w:p>
          <w:p w:rsidR="002D7502" w:rsidRDefault="002D7502" w:rsidP="00C37166">
            <w:r>
              <w:t>двухстворчатые,</w:t>
            </w:r>
          </w:p>
          <w:p w:rsidR="002D7502" w:rsidRDefault="002D7502" w:rsidP="00C37166">
            <w:r>
              <w:t xml:space="preserve"> 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Нарушение целостности:</w:t>
            </w:r>
          </w:p>
          <w:p w:rsidR="002D7502" w:rsidRDefault="002D7502" w:rsidP="00C37166">
            <w:pPr>
              <w:ind w:left="57"/>
            </w:pPr>
            <w:r>
              <w:t>нарушение целостности:</w:t>
            </w:r>
          </w:p>
          <w:p w:rsidR="002D7502" w:rsidRDefault="002D7502" w:rsidP="009C2C31">
            <w:pPr>
              <w:ind w:left="57"/>
            </w:pPr>
            <w:r>
              <w:t>остекление -</w:t>
            </w:r>
            <w:r w:rsidR="009C2C31">
              <w:t>0,06</w:t>
            </w:r>
            <w:r>
              <w:t xml:space="preserve"> м</w:t>
            </w:r>
            <w:proofErr w:type="gramStart"/>
            <w:r w:rsidR="009C2C31">
              <w:t>2</w:t>
            </w:r>
            <w:proofErr w:type="gramEnd"/>
          </w:p>
        </w:tc>
      </w:tr>
      <w:tr w:rsidR="002D7502" w:rsidTr="009C2C31">
        <w:trPr>
          <w:cantSplit/>
          <w:trHeight w:val="10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8. Отделка</w:t>
            </w:r>
          </w:p>
          <w:p w:rsidR="002D7502" w:rsidRDefault="002D7502" w:rsidP="00C37166">
            <w:pPr>
              <w:ind w:left="993"/>
            </w:pPr>
            <w:r>
              <w:t>внутренняя</w:t>
            </w:r>
          </w:p>
          <w:p w:rsidR="002D7502" w:rsidRDefault="002D7502" w:rsidP="009C2C31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7502" w:rsidRDefault="002D7502" w:rsidP="00C37166"/>
          <w:p w:rsidR="002D7502" w:rsidRDefault="002D7502" w:rsidP="00C37166">
            <w:r>
              <w:t>побелка, покраска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7502" w:rsidRDefault="002D7502" w:rsidP="00C37166">
            <w:r>
              <w:t>Нарушен окрасочный слой:</w:t>
            </w:r>
          </w:p>
          <w:p w:rsidR="002D7502" w:rsidRDefault="002D7502" w:rsidP="00C37166">
            <w:r>
              <w:t xml:space="preserve">клеевая окраска стен </w:t>
            </w:r>
            <w:smartTag w:uri="urn:schemas-microsoft-com:office:smarttags" w:element="metricconverter">
              <w:smartTagPr>
                <w:attr w:name="ProductID" w:val="-11,0 м2"/>
              </w:smartTagPr>
              <w:r>
                <w:t>-11,0 м</w:t>
              </w:r>
              <w:proofErr w:type="gramStart"/>
              <w:r>
                <w:t>2</w:t>
              </w:r>
            </w:smartTag>
            <w:proofErr w:type="gramEnd"/>
          </w:p>
          <w:p w:rsidR="002D7502" w:rsidRDefault="002D7502" w:rsidP="00C37166">
            <w:r>
              <w:t>масляная окраска стен –</w:t>
            </w:r>
          </w:p>
          <w:p w:rsidR="002D7502" w:rsidRDefault="002D7502" w:rsidP="00C37166">
            <w:r>
              <w:t>16,0 м</w:t>
            </w:r>
            <w:proofErr w:type="gramStart"/>
            <w:r>
              <w:t>2</w:t>
            </w:r>
            <w:proofErr w:type="gramEnd"/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/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r>
              <w:t>Удовлетворительное</w:t>
            </w: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/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>Удовлетворительное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>
            <w:r>
              <w:t xml:space="preserve"> 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Нарушение целостности:</w:t>
            </w:r>
          </w:p>
          <w:p w:rsidR="002D7502" w:rsidRDefault="002D7502" w:rsidP="00C37166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2D7502" w:rsidRDefault="002D7502" w:rsidP="00C37166">
            <w:pPr>
              <w:ind w:left="57"/>
            </w:pPr>
            <w:r>
              <w:t xml:space="preserve">выключателей – </w:t>
            </w:r>
            <w:r w:rsidR="009C2C31">
              <w:t>2</w:t>
            </w:r>
            <w:r>
              <w:t xml:space="preserve"> шт.,</w:t>
            </w:r>
          </w:p>
          <w:p w:rsidR="002D7502" w:rsidRDefault="002D7502" w:rsidP="009C2C31">
            <w:pPr>
              <w:ind w:left="57"/>
            </w:pPr>
            <w:r>
              <w:t>замена перегоревших ламп – 1</w:t>
            </w:r>
            <w:r w:rsidR="009C2C31">
              <w:t>2 ш</w:t>
            </w:r>
            <w:r>
              <w:t>т.</w:t>
            </w: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9C2C31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DF1225"/>
        </w:tc>
      </w:tr>
      <w:tr w:rsidR="002D7502" w:rsidTr="00065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холодное водоснабжение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t xml:space="preserve">  Трубы стальные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C37166">
            <w:pPr>
              <w:ind w:left="57"/>
            </w:pPr>
            <w:r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</w:t>
            </w:r>
          </w:p>
          <w:p w:rsidR="002D7502" w:rsidRDefault="002D7502" w:rsidP="00C37166">
            <w:pPr>
              <w:ind w:left="57"/>
            </w:pPr>
            <w:r>
              <w:t>трубопроводов холодного</w:t>
            </w:r>
          </w:p>
          <w:p w:rsidR="002D7502" w:rsidRDefault="002D7502" w:rsidP="00C37166">
            <w:pPr>
              <w:ind w:left="57"/>
            </w:pPr>
            <w:r>
              <w:t>водоснабжения 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B05618">
            <w:pPr>
              <w:ind w:left="57"/>
            </w:pPr>
            <w:r>
              <w:t xml:space="preserve">               </w:t>
            </w:r>
            <w:r w:rsidR="00B05618">
              <w:t>25</w:t>
            </w:r>
            <w:r>
              <w:t xml:space="preserve"> – </w:t>
            </w:r>
            <w:r w:rsidR="00B05618">
              <w:t>2,1</w:t>
            </w:r>
            <w:r>
              <w:t xml:space="preserve"> пм.</w:t>
            </w:r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горячее водоснабжение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>Трубы стальные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</w:t>
            </w:r>
          </w:p>
          <w:p w:rsidR="002D7502" w:rsidRDefault="002D7502" w:rsidP="00C37166">
            <w:pPr>
              <w:ind w:left="57"/>
            </w:pPr>
            <w:r>
              <w:t>трубопроводов горячего водоснабжения 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              </w:t>
            </w:r>
            <w:r w:rsidR="009C2C31">
              <w:t>25</w:t>
            </w:r>
            <w:r>
              <w:t xml:space="preserve"> – </w:t>
            </w:r>
            <w:r w:rsidR="009C2C31">
              <w:t>3,</w:t>
            </w:r>
            <w:r>
              <w:t>2 пм.</w:t>
            </w:r>
          </w:p>
          <w:p w:rsidR="002D7502" w:rsidRDefault="002D7502" w:rsidP="00C37166">
            <w:pPr>
              <w:ind w:left="57"/>
            </w:pPr>
            <w:r>
              <w:t xml:space="preserve">восстановление разрушенной теплоизоляции- </w:t>
            </w:r>
            <w:smartTag w:uri="urn:schemas-microsoft-com:office:smarttags" w:element="metricconverter">
              <w:smartTagPr>
                <w:attr w:name="ProductID" w:val="2,6 м2"/>
              </w:smartTagPr>
              <w:r>
                <w:t>2,6 м</w:t>
              </w:r>
              <w:proofErr w:type="gramStart"/>
              <w:r>
                <w:t>2</w:t>
              </w:r>
            </w:smartTag>
            <w:proofErr w:type="gramEnd"/>
          </w:p>
          <w:p w:rsidR="002D7502" w:rsidRDefault="002D7502" w:rsidP="00C37166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водоотведение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 Трубы чугунные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lastRenderedPageBreak/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              100 – </w:t>
            </w:r>
            <w:r w:rsidR="009C2C31">
              <w:t>1</w:t>
            </w:r>
            <w:r>
              <w:t xml:space="preserve"> п</w:t>
            </w:r>
            <w:proofErr w:type="gramStart"/>
            <w:r>
              <w:t>.м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устранение засоров-  </w:t>
            </w:r>
          </w:p>
          <w:p w:rsidR="002D7502" w:rsidRDefault="002D7502" w:rsidP="009C2C31">
            <w:pPr>
              <w:ind w:left="57"/>
            </w:pPr>
            <w:r>
              <w:lastRenderedPageBreak/>
              <w:t>3 пролёта</w:t>
            </w:r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lastRenderedPageBreak/>
              <w:t>отопление (от внешних котельных)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Трубы стальные</w:t>
            </w: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</w:t>
            </w:r>
          </w:p>
          <w:p w:rsidR="002D7502" w:rsidRDefault="002D7502" w:rsidP="00C37166">
            <w:pPr>
              <w:ind w:left="57"/>
            </w:pPr>
            <w:r>
              <w:t>трубопроводов отопления-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              25- </w:t>
            </w:r>
            <w:r w:rsidR="009C2C31">
              <w:t>7,9</w:t>
            </w:r>
            <w:r>
              <w:t xml:space="preserve"> пм.</w:t>
            </w:r>
          </w:p>
          <w:p w:rsidR="002D7502" w:rsidRDefault="002D7502" w:rsidP="009C2C31">
            <w:pPr>
              <w:ind w:left="57"/>
            </w:pPr>
            <w:r>
              <w:t xml:space="preserve">               32- </w:t>
            </w:r>
            <w:r w:rsidR="009C2C31">
              <w:t xml:space="preserve">7,9 </w:t>
            </w:r>
            <w:r>
              <w:t xml:space="preserve"> пм.</w:t>
            </w:r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B05618">
            <w:pPr>
              <w:ind w:left="57"/>
            </w:pPr>
            <w:r>
              <w:t>Удовлетворительное</w:t>
            </w:r>
          </w:p>
        </w:tc>
      </w:tr>
    </w:tbl>
    <w:p w:rsidR="00434B07" w:rsidRDefault="00434B07" w:rsidP="00FA576B"/>
    <w:p w:rsidR="00B05618" w:rsidRDefault="00B05618" w:rsidP="00434B07">
      <w:pPr>
        <w:tabs>
          <w:tab w:val="left" w:pos="142"/>
        </w:tabs>
      </w:pPr>
    </w:p>
    <w:p w:rsidR="00FA576B" w:rsidRDefault="00434B07" w:rsidP="00434B07">
      <w:pPr>
        <w:tabs>
          <w:tab w:val="left" w:pos="142"/>
        </w:tabs>
      </w:pPr>
      <w:r>
        <w:t>Начальник отдела благоустройства и окружных программ</w:t>
      </w:r>
      <w:r w:rsidR="00FA576B">
        <w:t xml:space="preserve">                              </w:t>
      </w:r>
      <w:r>
        <w:t>Л.И.Танцерова</w:t>
      </w: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D55B22" w:rsidRDefault="00434B07" w:rsidP="00434B07">
      <w:pPr>
        <w:tabs>
          <w:tab w:val="left" w:pos="5715"/>
        </w:tabs>
      </w:pPr>
      <w:r>
        <w:tab/>
      </w:r>
    </w:p>
    <w:sectPr w:rsidR="00D55B22" w:rsidSect="002339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76B"/>
    <w:rsid w:val="00022652"/>
    <w:rsid w:val="0006268C"/>
    <w:rsid w:val="00065C05"/>
    <w:rsid w:val="00073C93"/>
    <w:rsid w:val="000802C0"/>
    <w:rsid w:val="0013145D"/>
    <w:rsid w:val="001573E3"/>
    <w:rsid w:val="001A3DF1"/>
    <w:rsid w:val="001D7E0E"/>
    <w:rsid w:val="0023392D"/>
    <w:rsid w:val="00236400"/>
    <w:rsid w:val="00242021"/>
    <w:rsid w:val="00242F2F"/>
    <w:rsid w:val="00255381"/>
    <w:rsid w:val="0026037D"/>
    <w:rsid w:val="002756F9"/>
    <w:rsid w:val="002D7097"/>
    <w:rsid w:val="002D7502"/>
    <w:rsid w:val="002E37AA"/>
    <w:rsid w:val="002E45D7"/>
    <w:rsid w:val="00377DDD"/>
    <w:rsid w:val="003E66CA"/>
    <w:rsid w:val="003F02DD"/>
    <w:rsid w:val="003F48E2"/>
    <w:rsid w:val="00434B07"/>
    <w:rsid w:val="00467ADD"/>
    <w:rsid w:val="004923F0"/>
    <w:rsid w:val="004925DA"/>
    <w:rsid w:val="004C0D11"/>
    <w:rsid w:val="004F35D8"/>
    <w:rsid w:val="005B7DED"/>
    <w:rsid w:val="005C6FDA"/>
    <w:rsid w:val="005E3CB5"/>
    <w:rsid w:val="006042E9"/>
    <w:rsid w:val="00610710"/>
    <w:rsid w:val="006119E5"/>
    <w:rsid w:val="006717C8"/>
    <w:rsid w:val="00680E60"/>
    <w:rsid w:val="0068231F"/>
    <w:rsid w:val="006C19C6"/>
    <w:rsid w:val="007012D2"/>
    <w:rsid w:val="00702BEB"/>
    <w:rsid w:val="0071779C"/>
    <w:rsid w:val="00736E9B"/>
    <w:rsid w:val="0075353D"/>
    <w:rsid w:val="007C4C96"/>
    <w:rsid w:val="007D1FEB"/>
    <w:rsid w:val="007E226A"/>
    <w:rsid w:val="0085290D"/>
    <w:rsid w:val="00860F41"/>
    <w:rsid w:val="00885CDA"/>
    <w:rsid w:val="00900F7E"/>
    <w:rsid w:val="00921077"/>
    <w:rsid w:val="00930EA0"/>
    <w:rsid w:val="00966772"/>
    <w:rsid w:val="00972AEC"/>
    <w:rsid w:val="00976A41"/>
    <w:rsid w:val="00985444"/>
    <w:rsid w:val="009B02CB"/>
    <w:rsid w:val="009B0473"/>
    <w:rsid w:val="009B7582"/>
    <w:rsid w:val="009C2C31"/>
    <w:rsid w:val="009E3B08"/>
    <w:rsid w:val="00A8455E"/>
    <w:rsid w:val="00AC37A4"/>
    <w:rsid w:val="00B05618"/>
    <w:rsid w:val="00B31E98"/>
    <w:rsid w:val="00B50202"/>
    <w:rsid w:val="00B83B42"/>
    <w:rsid w:val="00B86E1D"/>
    <w:rsid w:val="00B95B47"/>
    <w:rsid w:val="00BB2893"/>
    <w:rsid w:val="00BC08A9"/>
    <w:rsid w:val="00BE7B9A"/>
    <w:rsid w:val="00C17D34"/>
    <w:rsid w:val="00C57D96"/>
    <w:rsid w:val="00C621FC"/>
    <w:rsid w:val="00C90E24"/>
    <w:rsid w:val="00CA7FE6"/>
    <w:rsid w:val="00CB573B"/>
    <w:rsid w:val="00D55B22"/>
    <w:rsid w:val="00E77AB7"/>
    <w:rsid w:val="00EE777A"/>
    <w:rsid w:val="00EF075D"/>
    <w:rsid w:val="00EF4DAF"/>
    <w:rsid w:val="00EF6246"/>
    <w:rsid w:val="00F13562"/>
    <w:rsid w:val="00F207E0"/>
    <w:rsid w:val="00F30982"/>
    <w:rsid w:val="00F30AED"/>
    <w:rsid w:val="00FA5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A5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576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7D1F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hk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FF9DC-6535-440A-8D67-68965A95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21</cp:revision>
  <cp:lastPrinted>2012-12-03T05:15:00Z</cp:lastPrinted>
  <dcterms:created xsi:type="dcterms:W3CDTF">2012-05-21T07:39:00Z</dcterms:created>
  <dcterms:modified xsi:type="dcterms:W3CDTF">2012-12-03T05:16:00Z</dcterms:modified>
</cp:coreProperties>
</file>