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47</w:t>
      </w:r>
      <w:r>
        <w:t>от «</w:t>
      </w:r>
      <w:r>
        <w:rPr>
          <w:rFonts w:hint="default"/>
          <w:lang w:val="ru-RU"/>
        </w:rPr>
        <w:t>25</w:t>
      </w:r>
      <w:r>
        <w:t xml:space="preserve">» </w:t>
      </w:r>
      <w:r>
        <w:rPr>
          <w:lang w:val="ru-RU"/>
        </w:rPr>
        <w:t>февраля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  <w:r>
        <w:rPr>
          <w:rFonts w:hint="default" w:eastAsia="Calibri"/>
          <w:color w:val="000000"/>
          <w:lang w:val="ru-RU" w:eastAsia="en-US"/>
        </w:rPr>
        <w:t>25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2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25.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1 1а мкр дома 26 20 27 25 ул транспортников ул спортивная  дома 8 4 6 9 5 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25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 1а мкр дом 28 12 66 5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25.</w:t>
            </w:r>
            <w:r>
              <w:rPr>
                <w:sz w:val="20"/>
                <w:szCs w:val="20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11а мкр ул магистральная ул спортивная  возле дома 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25.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11а мкр ул магистральная ул спортивная  возле дома 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11а мкр ул магистральная ул спортивная  возле дома 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11а мкр ул магистральная ул спортивная  возле дома 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26</w:t>
      </w:r>
      <w:r>
        <w:rPr>
          <w:rFonts w:eastAsia="Calibri"/>
          <w:color w:val="000000"/>
          <w:lang w:eastAsia="en-US"/>
        </w:rPr>
        <w:t>.02.2022г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1 1а мкр дома 26 27 25 6 5 4 3 2 1 7 пер дальний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26.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1 1а мкр дома 26 27 25 6 5 4 3 2 1 7 пер дальний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1 1а мкр дома 26 27 25 6 5 4 3 2 1 7 пер дальний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26 </w:t>
            </w:r>
            <w:r>
              <w:rPr>
                <w:sz w:val="20"/>
                <w:szCs w:val="20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 1а мкр дома 26 27 25 6 5 4 3 2 1 7 пер дальний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26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 1а мкр дома 26 27 25 6 5 4 3 2 1 7 пер дальний 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26.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 1 1а мкр дома 26 27 25 6 5 4 3 2 1 7 пер дальний 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5FC0B28"/>
    <w:rsid w:val="16CE11EC"/>
    <w:rsid w:val="16EB7150"/>
    <w:rsid w:val="1A5B76D1"/>
    <w:rsid w:val="1CC40067"/>
    <w:rsid w:val="1DE40291"/>
    <w:rsid w:val="24B8147A"/>
    <w:rsid w:val="285F3441"/>
    <w:rsid w:val="326E36BD"/>
    <w:rsid w:val="33835711"/>
    <w:rsid w:val="361C16A2"/>
    <w:rsid w:val="37014056"/>
    <w:rsid w:val="39EE2D3D"/>
    <w:rsid w:val="3A585D5D"/>
    <w:rsid w:val="3BA32A3F"/>
    <w:rsid w:val="3C817683"/>
    <w:rsid w:val="3E233690"/>
    <w:rsid w:val="3FC61528"/>
    <w:rsid w:val="406658D5"/>
    <w:rsid w:val="45B34807"/>
    <w:rsid w:val="46E80256"/>
    <w:rsid w:val="491246BE"/>
    <w:rsid w:val="49A126AD"/>
    <w:rsid w:val="52664CF1"/>
    <w:rsid w:val="52E30ADB"/>
    <w:rsid w:val="58991EFB"/>
    <w:rsid w:val="5A9C213D"/>
    <w:rsid w:val="5C435B90"/>
    <w:rsid w:val="644D3545"/>
    <w:rsid w:val="66904706"/>
    <w:rsid w:val="669D0040"/>
    <w:rsid w:val="66E22291"/>
    <w:rsid w:val="6D0328FD"/>
    <w:rsid w:val="6D7669F5"/>
    <w:rsid w:val="6F02711F"/>
    <w:rsid w:val="6F1F1D0D"/>
    <w:rsid w:val="785D0E5E"/>
    <w:rsid w:val="7A0D1CE0"/>
    <w:rsid w:val="7B66437C"/>
    <w:rsid w:val="7BA57421"/>
    <w:rsid w:val="7D367FE4"/>
    <w:rsid w:val="7DF1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0</TotalTime>
  <ScaleCrop>false</ScaleCrop>
  <LinksUpToDate>false</LinksUpToDate>
  <CharactersWithSpaces>2411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2022-02-26T02:58:05Z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B44231EABA824F00A56CFA14A97991D9</vt:lpwstr>
  </property>
</Properties>
</file>